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91" w:rsidRDefault="001908D8" w:rsidP="001908D8">
      <w:pPr>
        <w:jc w:val="right"/>
      </w:pPr>
      <w:r>
        <w:t>ПРОЕКТ</w:t>
      </w:r>
    </w:p>
    <w:p w:rsidR="00010C91" w:rsidRPr="00E84DC5" w:rsidRDefault="004F461A" w:rsidP="00010C91">
      <w:pPr>
        <w:spacing w:after="0" w:line="240" w:lineRule="auto"/>
        <w:jc w:val="center"/>
        <w:rPr>
          <w:b/>
        </w:rPr>
      </w:pPr>
      <w:r w:rsidRPr="00E84DC5">
        <w:rPr>
          <w:b/>
        </w:rPr>
        <w:t>ПОСТАНОВЛЕНИЕ</w:t>
      </w:r>
    </w:p>
    <w:p w:rsidR="00010C91" w:rsidRPr="00E84DC5" w:rsidRDefault="004F461A" w:rsidP="00010C91">
      <w:pPr>
        <w:tabs>
          <w:tab w:val="left" w:pos="1418"/>
        </w:tabs>
        <w:spacing w:after="0" w:line="240" w:lineRule="auto"/>
        <w:jc w:val="center"/>
        <w:rPr>
          <w:b/>
        </w:rPr>
      </w:pPr>
      <w:r w:rsidRPr="00E84DC5">
        <w:rPr>
          <w:b/>
        </w:rPr>
        <w:t xml:space="preserve">АДМИНИСТРАЦИИ ИПАТОВСКОГО </w:t>
      </w:r>
      <w:r w:rsidR="00962361">
        <w:rPr>
          <w:b/>
        </w:rPr>
        <w:t>МУНИЦИПАЛЬНОГО</w:t>
      </w:r>
      <w:r w:rsidRPr="00E84DC5">
        <w:rPr>
          <w:b/>
        </w:rPr>
        <w:t xml:space="preserve"> ОКРУГА СТАВРОПОЛЬСКОГО КРАЯ</w:t>
      </w:r>
    </w:p>
    <w:p w:rsidR="00010C91" w:rsidRDefault="00010C91" w:rsidP="00010C91">
      <w:pPr>
        <w:spacing w:after="0" w:line="240" w:lineRule="auto"/>
        <w:jc w:val="center"/>
      </w:pPr>
    </w:p>
    <w:p w:rsidR="00010C91" w:rsidRDefault="00661D7A" w:rsidP="00010C91">
      <w:pPr>
        <w:spacing w:after="0" w:line="240" w:lineRule="auto"/>
      </w:pPr>
      <w:r>
        <w:t xml:space="preserve">29 января </w:t>
      </w:r>
      <w:r w:rsidR="002A27B8">
        <w:t>202</w:t>
      </w:r>
      <w:r>
        <w:t>5</w:t>
      </w:r>
      <w:r w:rsidR="008E28E5">
        <w:t xml:space="preserve"> г.</w:t>
      </w:r>
      <w:r w:rsidR="00010C91">
        <w:tab/>
      </w:r>
      <w:r w:rsidR="00010C91">
        <w:tab/>
      </w:r>
      <w:r w:rsidR="00010C91">
        <w:tab/>
        <w:t xml:space="preserve">г. Ипатово </w:t>
      </w:r>
      <w:r w:rsidR="00010C91">
        <w:tab/>
      </w:r>
      <w:r w:rsidR="00010C91">
        <w:tab/>
      </w:r>
      <w:r w:rsidR="00010C91">
        <w:tab/>
      </w:r>
      <w:r w:rsidR="00010C91">
        <w:tab/>
      </w:r>
      <w:r w:rsidR="00010C91">
        <w:tab/>
        <w:t>№</w:t>
      </w:r>
      <w:r>
        <w:t xml:space="preserve"> 82</w:t>
      </w:r>
    </w:p>
    <w:p w:rsidR="00010C91" w:rsidRDefault="00010C91" w:rsidP="00010C91">
      <w:pPr>
        <w:spacing w:after="0" w:line="240" w:lineRule="auto"/>
      </w:pPr>
    </w:p>
    <w:p w:rsidR="00010C91" w:rsidRPr="004F461A" w:rsidRDefault="0091419A" w:rsidP="00010C91">
      <w:pPr>
        <w:spacing w:after="0" w:line="240" w:lineRule="auto"/>
        <w:jc w:val="both"/>
        <w:rPr>
          <w:bCs/>
        </w:rPr>
      </w:pPr>
      <w:r>
        <w:t xml:space="preserve"> </w:t>
      </w:r>
      <w:r w:rsidR="009D7C1A">
        <w:t xml:space="preserve"> </w:t>
      </w:r>
      <w:r w:rsidR="00C66E4D">
        <w:t xml:space="preserve">   </w:t>
      </w:r>
      <w:r w:rsidR="004F461A" w:rsidRPr="004F461A">
        <w:rPr>
          <w:bCs/>
        </w:rPr>
        <w:t xml:space="preserve">Об утверждении форм документов, используемых при осуществлении муниципального контроля в сфере благоустройства на территории </w:t>
      </w:r>
      <w:proofErr w:type="spellStart"/>
      <w:r w:rsidR="004F461A" w:rsidRPr="004F461A">
        <w:rPr>
          <w:bCs/>
        </w:rPr>
        <w:t>Ипатовского</w:t>
      </w:r>
      <w:proofErr w:type="spellEnd"/>
      <w:r w:rsidR="004F461A" w:rsidRPr="004F461A">
        <w:rPr>
          <w:bCs/>
        </w:rPr>
        <w:t xml:space="preserve"> </w:t>
      </w:r>
      <w:r>
        <w:rPr>
          <w:bCs/>
        </w:rPr>
        <w:t xml:space="preserve">муниципального </w:t>
      </w:r>
      <w:r w:rsidR="004F461A">
        <w:rPr>
          <w:bCs/>
        </w:rPr>
        <w:t>округа Ставропольского края</w:t>
      </w:r>
    </w:p>
    <w:p w:rsidR="00010C91" w:rsidRDefault="00010C91" w:rsidP="00010C91">
      <w:pPr>
        <w:spacing w:after="0" w:line="240" w:lineRule="auto"/>
        <w:jc w:val="both"/>
      </w:pPr>
    </w:p>
    <w:p w:rsidR="00A440EE" w:rsidRPr="008E28E5" w:rsidRDefault="00A440EE" w:rsidP="00A440EE">
      <w:pPr>
        <w:spacing w:after="0" w:line="240" w:lineRule="auto"/>
        <w:ind w:firstLine="708"/>
        <w:jc w:val="both"/>
      </w:pPr>
      <w:r w:rsidRPr="008E28E5">
        <w:rPr>
          <w:spacing w:val="4"/>
          <w:szCs w:val="28"/>
        </w:rPr>
        <w:t xml:space="preserve">В соответствии с </w:t>
      </w:r>
      <w:r w:rsidR="00F973CA">
        <w:rPr>
          <w:spacing w:val="4"/>
          <w:szCs w:val="28"/>
        </w:rPr>
        <w:t>решения</w:t>
      </w:r>
      <w:r w:rsidR="001E5324" w:rsidRPr="008E28E5">
        <w:rPr>
          <w:spacing w:val="4"/>
          <w:szCs w:val="28"/>
        </w:rPr>
        <w:t>м</w:t>
      </w:r>
      <w:r w:rsidR="0091419A">
        <w:rPr>
          <w:spacing w:val="4"/>
          <w:szCs w:val="28"/>
        </w:rPr>
        <w:t>и</w:t>
      </w:r>
      <w:r w:rsidR="001E5324" w:rsidRPr="008E28E5">
        <w:rPr>
          <w:spacing w:val="4"/>
          <w:szCs w:val="28"/>
        </w:rPr>
        <w:t xml:space="preserve"> Думы </w:t>
      </w:r>
      <w:proofErr w:type="spellStart"/>
      <w:r w:rsidR="001E5324" w:rsidRPr="008E28E5">
        <w:rPr>
          <w:spacing w:val="4"/>
          <w:szCs w:val="28"/>
        </w:rPr>
        <w:t>Ипатовского</w:t>
      </w:r>
      <w:proofErr w:type="spellEnd"/>
      <w:r w:rsidR="001E5324" w:rsidRPr="008E28E5">
        <w:rPr>
          <w:spacing w:val="4"/>
          <w:szCs w:val="28"/>
        </w:rPr>
        <w:t xml:space="preserve"> </w:t>
      </w:r>
      <w:r w:rsidR="00F973CA">
        <w:rPr>
          <w:bCs/>
          <w:spacing w:val="4"/>
          <w:szCs w:val="28"/>
        </w:rPr>
        <w:t>муниципального</w:t>
      </w:r>
      <w:r w:rsidR="001E5324" w:rsidRPr="008E28E5">
        <w:rPr>
          <w:bCs/>
          <w:spacing w:val="4"/>
          <w:szCs w:val="28"/>
        </w:rPr>
        <w:t xml:space="preserve"> округа Ставропольского края от </w:t>
      </w:r>
      <w:r w:rsidR="0091419A">
        <w:rPr>
          <w:bCs/>
          <w:spacing w:val="4"/>
          <w:szCs w:val="28"/>
        </w:rPr>
        <w:t>24 сентября 2024г.</w:t>
      </w:r>
      <w:r w:rsidR="00C66E4D">
        <w:rPr>
          <w:bCs/>
          <w:spacing w:val="4"/>
          <w:szCs w:val="28"/>
        </w:rPr>
        <w:t xml:space="preserve"> №141</w:t>
      </w:r>
      <w:r w:rsidR="0091419A">
        <w:rPr>
          <w:bCs/>
          <w:spacing w:val="4"/>
          <w:szCs w:val="28"/>
        </w:rPr>
        <w:t xml:space="preserve"> «Об утверждении </w:t>
      </w:r>
      <w:r w:rsidR="001E5324" w:rsidRPr="008E28E5">
        <w:rPr>
          <w:spacing w:val="4"/>
          <w:szCs w:val="28"/>
        </w:rPr>
        <w:t>Пол</w:t>
      </w:r>
      <w:r w:rsidR="004F461A">
        <w:rPr>
          <w:spacing w:val="4"/>
          <w:szCs w:val="28"/>
        </w:rPr>
        <w:t>ожени</w:t>
      </w:r>
      <w:r w:rsidR="0091419A">
        <w:rPr>
          <w:spacing w:val="4"/>
          <w:szCs w:val="28"/>
        </w:rPr>
        <w:t>я</w:t>
      </w:r>
      <w:r w:rsidR="004F461A">
        <w:rPr>
          <w:spacing w:val="4"/>
          <w:szCs w:val="28"/>
        </w:rPr>
        <w:t xml:space="preserve"> о муниципальном </w:t>
      </w:r>
      <w:r w:rsidR="001E5324" w:rsidRPr="008E28E5">
        <w:rPr>
          <w:spacing w:val="4"/>
          <w:szCs w:val="28"/>
        </w:rPr>
        <w:t xml:space="preserve">контроле </w:t>
      </w:r>
      <w:r w:rsidR="004F461A">
        <w:rPr>
          <w:spacing w:val="4"/>
          <w:szCs w:val="28"/>
        </w:rPr>
        <w:t xml:space="preserve">в сфере благоустройства </w:t>
      </w:r>
      <w:r w:rsidR="001E5324" w:rsidRPr="008E28E5">
        <w:rPr>
          <w:spacing w:val="4"/>
          <w:szCs w:val="28"/>
        </w:rPr>
        <w:t xml:space="preserve">на территории </w:t>
      </w:r>
      <w:proofErr w:type="spellStart"/>
      <w:r w:rsidR="001E5324" w:rsidRPr="008E28E5">
        <w:rPr>
          <w:spacing w:val="4"/>
          <w:szCs w:val="28"/>
        </w:rPr>
        <w:t>Ипатовского</w:t>
      </w:r>
      <w:proofErr w:type="spellEnd"/>
      <w:r w:rsidR="001E5324" w:rsidRPr="008E28E5">
        <w:rPr>
          <w:spacing w:val="4"/>
          <w:szCs w:val="28"/>
        </w:rPr>
        <w:t xml:space="preserve"> </w:t>
      </w:r>
      <w:r w:rsidR="0091419A">
        <w:rPr>
          <w:bCs/>
        </w:rPr>
        <w:t>муниципального</w:t>
      </w:r>
      <w:r w:rsidR="001E5324" w:rsidRPr="008E28E5">
        <w:rPr>
          <w:bCs/>
          <w:spacing w:val="4"/>
          <w:szCs w:val="28"/>
        </w:rPr>
        <w:t xml:space="preserve"> округа Ставропольского края</w:t>
      </w:r>
      <w:r w:rsidR="0091419A">
        <w:rPr>
          <w:bCs/>
          <w:spacing w:val="4"/>
          <w:szCs w:val="28"/>
        </w:rPr>
        <w:t>»</w:t>
      </w:r>
      <w:r w:rsidR="008E28E5">
        <w:rPr>
          <w:bCs/>
          <w:spacing w:val="4"/>
          <w:szCs w:val="28"/>
        </w:rPr>
        <w:t xml:space="preserve">, </w:t>
      </w:r>
      <w:r w:rsidR="0091419A">
        <w:rPr>
          <w:bCs/>
          <w:spacing w:val="4"/>
          <w:szCs w:val="28"/>
        </w:rPr>
        <w:t xml:space="preserve">от 27 августа 2024 года №127 «Об утверждении правил благоустройства территории </w:t>
      </w:r>
      <w:proofErr w:type="spellStart"/>
      <w:r w:rsidR="0091419A">
        <w:rPr>
          <w:bCs/>
          <w:spacing w:val="4"/>
          <w:szCs w:val="28"/>
        </w:rPr>
        <w:t>Ипатовского</w:t>
      </w:r>
      <w:proofErr w:type="spellEnd"/>
      <w:r w:rsidR="0091419A">
        <w:rPr>
          <w:bCs/>
          <w:spacing w:val="4"/>
          <w:szCs w:val="28"/>
        </w:rPr>
        <w:t xml:space="preserve"> муниципального округа Ставропольского края</w:t>
      </w:r>
      <w:r w:rsidR="00C66E4D">
        <w:rPr>
          <w:bCs/>
          <w:spacing w:val="4"/>
          <w:szCs w:val="28"/>
        </w:rPr>
        <w:t>»</w:t>
      </w:r>
      <w:r w:rsidR="0091419A">
        <w:rPr>
          <w:bCs/>
          <w:spacing w:val="4"/>
          <w:szCs w:val="28"/>
        </w:rPr>
        <w:t xml:space="preserve">, </w:t>
      </w:r>
      <w:r w:rsidRPr="008E28E5">
        <w:t xml:space="preserve">администрация </w:t>
      </w:r>
      <w:proofErr w:type="spellStart"/>
      <w:r w:rsidR="00962361">
        <w:t>И</w:t>
      </w:r>
      <w:r w:rsidR="00962361" w:rsidRPr="008E28E5">
        <w:t>патовского</w:t>
      </w:r>
      <w:proofErr w:type="spellEnd"/>
      <w:r w:rsidR="00962361" w:rsidRPr="008E28E5">
        <w:t xml:space="preserve"> </w:t>
      </w:r>
      <w:r w:rsidR="00962361">
        <w:t>муниципального</w:t>
      </w:r>
      <w:r w:rsidR="00962361" w:rsidRPr="008E28E5">
        <w:t xml:space="preserve"> </w:t>
      </w:r>
      <w:r w:rsidRPr="008E28E5">
        <w:t>округа Ставропольского края</w:t>
      </w:r>
    </w:p>
    <w:p w:rsidR="00010C91" w:rsidRDefault="00010C91" w:rsidP="00A440EE">
      <w:pPr>
        <w:spacing w:after="0" w:line="240" w:lineRule="auto"/>
        <w:ind w:firstLine="708"/>
        <w:jc w:val="both"/>
      </w:pPr>
    </w:p>
    <w:p w:rsidR="00010C91" w:rsidRDefault="001A3339" w:rsidP="00010C91">
      <w:pPr>
        <w:spacing w:after="0" w:line="240" w:lineRule="auto"/>
        <w:ind w:firstLine="708"/>
        <w:jc w:val="both"/>
      </w:pPr>
      <w:r>
        <w:t>ПОСТАНОВ</w:t>
      </w:r>
      <w:r w:rsidR="0026548F">
        <w:t>ЛЯЕТ</w:t>
      </w:r>
      <w:r w:rsidR="00010C91">
        <w:t>:</w:t>
      </w:r>
    </w:p>
    <w:p w:rsidR="00010C91" w:rsidRDefault="00010C91" w:rsidP="00010C91">
      <w:pPr>
        <w:spacing w:after="0" w:line="240" w:lineRule="auto"/>
        <w:ind w:firstLine="708"/>
        <w:jc w:val="both"/>
      </w:pPr>
    </w:p>
    <w:p w:rsidR="0091419A" w:rsidRPr="0091419A" w:rsidRDefault="0091419A" w:rsidP="004E1D15">
      <w:pPr>
        <w:pStyle w:val="a3"/>
        <w:numPr>
          <w:ilvl w:val="0"/>
          <w:numId w:val="26"/>
        </w:numPr>
        <w:spacing w:after="0" w:line="240" w:lineRule="auto"/>
        <w:ind w:left="-142" w:firstLine="709"/>
        <w:jc w:val="both"/>
        <w:rPr>
          <w:bCs/>
        </w:rPr>
      </w:pPr>
      <w:r w:rsidRPr="0091419A">
        <w:rPr>
          <w:bCs/>
        </w:rPr>
        <w:t xml:space="preserve">Утвердить прилагаемые формы документов, используемые при осуществлении муниципального контроля в сфере благоустройства на территории </w:t>
      </w:r>
      <w:proofErr w:type="spellStart"/>
      <w:r w:rsidRPr="0091419A">
        <w:rPr>
          <w:bCs/>
        </w:rPr>
        <w:t>Ипатовского</w:t>
      </w:r>
      <w:proofErr w:type="spellEnd"/>
      <w:r w:rsidRPr="0091419A">
        <w:rPr>
          <w:bCs/>
        </w:rPr>
        <w:t xml:space="preserve"> </w:t>
      </w:r>
      <w:r w:rsidR="004E1D15">
        <w:t>муниципального</w:t>
      </w:r>
      <w:r w:rsidRPr="0091419A">
        <w:rPr>
          <w:bCs/>
        </w:rPr>
        <w:t xml:space="preserve"> округа Ставропольского края:</w:t>
      </w:r>
    </w:p>
    <w:p w:rsidR="0091419A" w:rsidRPr="0091419A" w:rsidRDefault="0091419A" w:rsidP="004E1D15">
      <w:pPr>
        <w:pStyle w:val="a3"/>
        <w:spacing w:after="0" w:line="240" w:lineRule="auto"/>
        <w:ind w:left="0" w:firstLine="567"/>
        <w:jc w:val="both"/>
        <w:rPr>
          <w:bCs/>
        </w:rPr>
      </w:pPr>
      <w:r w:rsidRPr="0091419A">
        <w:rPr>
          <w:bCs/>
        </w:rPr>
        <w:t xml:space="preserve">1)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</w:t>
      </w:r>
      <w:r w:rsidR="00BC500E">
        <w:rPr>
          <w:bCs/>
        </w:rPr>
        <w:t>проведении контрольных мероприятий в рамках осуществления</w:t>
      </w:r>
      <w:r w:rsidRPr="0091419A">
        <w:rPr>
          <w:bCs/>
        </w:rPr>
        <w:t xml:space="preserve"> муниципального контроля в сфере благоустройства на территории </w:t>
      </w:r>
      <w:proofErr w:type="spellStart"/>
      <w:r w:rsidRPr="0091419A">
        <w:rPr>
          <w:bCs/>
        </w:rPr>
        <w:t>Ипатовского</w:t>
      </w:r>
      <w:proofErr w:type="spellEnd"/>
      <w:r w:rsidRPr="0091419A">
        <w:rPr>
          <w:bCs/>
        </w:rPr>
        <w:t xml:space="preserve"> </w:t>
      </w:r>
      <w:r w:rsidR="00BC500E">
        <w:t>муниципального</w:t>
      </w:r>
      <w:r w:rsidRPr="0091419A">
        <w:rPr>
          <w:bCs/>
        </w:rPr>
        <w:t xml:space="preserve"> округа Ставропольского края;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2) форму задания на проведение контрольного мероприятия без взаимодействия с контролируемым лицом;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3) форму протокола осмотра;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4) форму протокола инструментального обследования;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5) форму протокола опроса;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6) форму требования о предоставлении документов;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7) форму акта контрольного мероприятия;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8) форму акта о невозможности проведения контрольного мероприятия;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9) форму предписания об устранении выявленных нарушений;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10) форму журнала учета выдачи предписаний об устранении выявленных нарушений;</w:t>
      </w:r>
    </w:p>
    <w:p w:rsidR="004E1D15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11) форму журнала консультирований;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12) форму журнала учета заданий на проведение контрольного мероприятия без взаимодействия с контролируемым лицом;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13) форму журнала учета решений о проведении контрольных мероприятий;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</w:t>
      </w:r>
      <w:r w:rsidR="00BC500E" w:rsidRPr="004039FC">
        <w:rPr>
          <w:bCs/>
        </w:rPr>
        <w:t>4) форму журнала учета объектов;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lastRenderedPageBreak/>
        <w:t xml:space="preserve">15) форму </w:t>
      </w:r>
      <w:hyperlink w:anchor="P1338">
        <w:r w:rsidRPr="004039F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учета объявленных предостережений;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16) форму </w:t>
      </w:r>
      <w:hyperlink w:anchor="P1379">
        <w:r w:rsidRPr="004039F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17) форму </w:t>
      </w:r>
      <w:hyperlink w:anchor="P1443">
        <w:r w:rsidRPr="004039FC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проведения профилактического визита;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18) форму </w:t>
      </w:r>
      <w:hyperlink w:anchor="P1518">
        <w:r w:rsidRPr="004039F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учета проведенных профилактических визитов.</w:t>
      </w:r>
    </w:p>
    <w:p w:rsidR="004039FC" w:rsidRPr="004039FC" w:rsidRDefault="004039FC" w:rsidP="008F418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A27B8">
        <w:rPr>
          <w:szCs w:val="28"/>
        </w:rPr>
        <w:t xml:space="preserve">Признать утратившим силу </w:t>
      </w:r>
      <w:r w:rsidRPr="004039FC">
        <w:rPr>
          <w:szCs w:val="28"/>
        </w:rPr>
        <w:t>постановлени</w:t>
      </w:r>
      <w:r>
        <w:rPr>
          <w:szCs w:val="28"/>
        </w:rPr>
        <w:t>е</w:t>
      </w:r>
      <w:r w:rsidRPr="004039FC">
        <w:rPr>
          <w:szCs w:val="28"/>
        </w:rPr>
        <w:t xml:space="preserve"> администрации </w:t>
      </w:r>
      <w:proofErr w:type="spellStart"/>
      <w:r w:rsidRPr="004039FC">
        <w:rPr>
          <w:szCs w:val="28"/>
        </w:rPr>
        <w:t>Ипатовского</w:t>
      </w:r>
      <w:proofErr w:type="spellEnd"/>
      <w:r w:rsidRPr="004039FC">
        <w:rPr>
          <w:szCs w:val="28"/>
        </w:rPr>
        <w:t xml:space="preserve"> городског</w:t>
      </w:r>
      <w:r w:rsidR="002A27B8">
        <w:rPr>
          <w:szCs w:val="28"/>
        </w:rPr>
        <w:t xml:space="preserve">о   округа Ставропольского края </w:t>
      </w:r>
      <w:r>
        <w:rPr>
          <w:szCs w:val="28"/>
        </w:rPr>
        <w:t>от 22 мая 2022</w:t>
      </w:r>
      <w:r w:rsidR="00C66E4D">
        <w:rPr>
          <w:szCs w:val="28"/>
        </w:rPr>
        <w:t xml:space="preserve"> </w:t>
      </w:r>
      <w:r>
        <w:rPr>
          <w:szCs w:val="28"/>
        </w:rPr>
        <w:t>г. №731 «Об утверждении форм</w:t>
      </w:r>
      <w:r w:rsidRPr="004039FC">
        <w:rPr>
          <w:szCs w:val="28"/>
        </w:rPr>
        <w:t xml:space="preserve"> документов, используемы</w:t>
      </w:r>
      <w:r>
        <w:rPr>
          <w:szCs w:val="28"/>
        </w:rPr>
        <w:t>х</w:t>
      </w:r>
      <w:r w:rsidRPr="004039FC">
        <w:rPr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4039FC">
        <w:rPr>
          <w:szCs w:val="28"/>
        </w:rPr>
        <w:t>Ипатовского</w:t>
      </w:r>
      <w:proofErr w:type="spellEnd"/>
      <w:r w:rsidRPr="004039FC">
        <w:rPr>
          <w:szCs w:val="28"/>
        </w:rPr>
        <w:t xml:space="preserve"> городского</w:t>
      </w:r>
      <w:r>
        <w:rPr>
          <w:szCs w:val="28"/>
        </w:rPr>
        <w:t xml:space="preserve"> округа Ставропольского края»</w:t>
      </w:r>
      <w:r w:rsidR="00C66E4D">
        <w:rPr>
          <w:szCs w:val="28"/>
        </w:rPr>
        <w:t>.</w:t>
      </w:r>
    </w:p>
    <w:p w:rsidR="008F418E" w:rsidRDefault="008F418E" w:rsidP="008F4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C4E61">
        <w:rPr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</w:t>
      </w:r>
      <w:proofErr w:type="spellStart"/>
      <w:r w:rsidRPr="001C4E61">
        <w:rPr>
          <w:szCs w:val="28"/>
        </w:rPr>
        <w:t>Ипатовского</w:t>
      </w:r>
      <w:proofErr w:type="spellEnd"/>
      <w:r w:rsidRPr="001C4E61">
        <w:rPr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1C4E61">
        <w:rPr>
          <w:szCs w:val="28"/>
        </w:rPr>
        <w:t>Ипатовского</w:t>
      </w:r>
      <w:proofErr w:type="spellEnd"/>
      <w:r w:rsidRPr="001C4E61">
        <w:rPr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8F418E" w:rsidRDefault="008F418E" w:rsidP="008F41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Опубликовать</w:t>
      </w:r>
      <w:r w:rsidRPr="00AC5D8A">
        <w:rPr>
          <w:szCs w:val="28"/>
        </w:rPr>
        <w:t xml:space="preserve"> настоящее постановление в сетевом издании органов местного самоуправления </w:t>
      </w:r>
      <w:proofErr w:type="spellStart"/>
      <w:r w:rsidRPr="00AC5D8A">
        <w:rPr>
          <w:szCs w:val="28"/>
        </w:rPr>
        <w:t>Ипатовского</w:t>
      </w:r>
      <w:proofErr w:type="spellEnd"/>
      <w:r w:rsidRPr="00AC5D8A">
        <w:rPr>
          <w:szCs w:val="28"/>
        </w:rPr>
        <w:t xml:space="preserve"> муниципального округа Ставропольского края «Правовой портал </w:t>
      </w:r>
      <w:proofErr w:type="spellStart"/>
      <w:r w:rsidRPr="00AC5D8A">
        <w:rPr>
          <w:szCs w:val="28"/>
        </w:rPr>
        <w:t>Ипатовского</w:t>
      </w:r>
      <w:proofErr w:type="spellEnd"/>
      <w:r w:rsidRPr="00AC5D8A">
        <w:rPr>
          <w:szCs w:val="28"/>
        </w:rPr>
        <w:t xml:space="preserve"> муниципального округа Ставропольского края»(</w:t>
      </w:r>
      <w:hyperlink r:id="rId8" w:history="1">
        <w:r w:rsidRPr="00F026CD">
          <w:rPr>
            <w:rStyle w:val="ad"/>
            <w:szCs w:val="28"/>
          </w:rPr>
          <w:t>https://ипатово-право.рф</w:t>
        </w:r>
      </w:hyperlink>
      <w:r w:rsidRPr="00AC5D8A">
        <w:rPr>
          <w:szCs w:val="28"/>
        </w:rPr>
        <w:t xml:space="preserve">)в информационно-телекоммуникационной сети </w:t>
      </w:r>
      <w:r>
        <w:rPr>
          <w:szCs w:val="28"/>
        </w:rPr>
        <w:t>«</w:t>
      </w:r>
      <w:r w:rsidRPr="00AC5D8A">
        <w:rPr>
          <w:szCs w:val="28"/>
        </w:rPr>
        <w:t>Интернет</w:t>
      </w:r>
      <w:r>
        <w:rPr>
          <w:szCs w:val="28"/>
        </w:rPr>
        <w:t xml:space="preserve">». </w:t>
      </w:r>
    </w:p>
    <w:p w:rsidR="004039FC" w:rsidRPr="004039FC" w:rsidRDefault="008F418E" w:rsidP="008F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="004039FC" w:rsidRPr="004039FC">
        <w:rPr>
          <w:rFonts w:eastAsia="Times New Roman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="004039FC" w:rsidRPr="004039FC">
        <w:rPr>
          <w:rFonts w:eastAsia="Times New Roman"/>
          <w:szCs w:val="28"/>
        </w:rPr>
        <w:t>Ипатовского</w:t>
      </w:r>
      <w:proofErr w:type="spellEnd"/>
      <w:r w:rsidR="004039FC" w:rsidRPr="004039FC">
        <w:rPr>
          <w:rFonts w:eastAsia="Times New Roman"/>
          <w:szCs w:val="28"/>
        </w:rPr>
        <w:t xml:space="preserve"> муниципального округа Ставропольского края Л.С. </w:t>
      </w:r>
      <w:proofErr w:type="spellStart"/>
      <w:r w:rsidR="004039FC" w:rsidRPr="004039FC">
        <w:rPr>
          <w:rFonts w:eastAsia="Times New Roman"/>
          <w:szCs w:val="28"/>
        </w:rPr>
        <w:t>Дугинец</w:t>
      </w:r>
      <w:proofErr w:type="spellEnd"/>
      <w:r w:rsidR="004039FC" w:rsidRPr="004039FC">
        <w:rPr>
          <w:rFonts w:eastAsia="Times New Roman"/>
          <w:szCs w:val="28"/>
        </w:rPr>
        <w:t xml:space="preserve">.                                                                      </w:t>
      </w:r>
    </w:p>
    <w:p w:rsidR="004039FC" w:rsidRPr="004039FC" w:rsidRDefault="008F418E" w:rsidP="008F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6</w:t>
      </w:r>
      <w:r w:rsidR="004039FC" w:rsidRPr="004039FC">
        <w:rPr>
          <w:rFonts w:eastAsia="Times New Roman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2A27B8">
        <w:rPr>
          <w:rFonts w:eastAsia="Times New Roman"/>
          <w:szCs w:val="28"/>
        </w:rPr>
        <w:t>обнародования</w:t>
      </w:r>
      <w:r w:rsidR="004039FC" w:rsidRPr="004039FC">
        <w:rPr>
          <w:rFonts w:eastAsia="Times New Roman"/>
          <w:szCs w:val="28"/>
        </w:rPr>
        <w:t>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Глава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----------------------------------------------------------------------------------------------</w:t>
      </w: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0"/>
        <w:gridCol w:w="4255"/>
      </w:tblGrid>
      <w:tr w:rsidR="0091129E" w:rsidRPr="006E38DB" w:rsidTr="005E35A9">
        <w:trPr>
          <w:trHeight w:val="207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  <w:r w:rsidRPr="006E38DB">
              <w:rPr>
                <w:szCs w:val="28"/>
              </w:rPr>
              <w:br w:type="page"/>
            </w:r>
          </w:p>
        </w:tc>
        <w:tc>
          <w:tcPr>
            <w:tcW w:w="4255" w:type="dxa"/>
            <w:hideMark/>
          </w:tcPr>
          <w:p w:rsidR="0091129E" w:rsidRPr="006E38DB" w:rsidRDefault="0091129E" w:rsidP="00C569B7">
            <w:pPr>
              <w:spacing w:line="240" w:lineRule="exact"/>
              <w:rPr>
                <w:szCs w:val="28"/>
              </w:rPr>
            </w:pPr>
          </w:p>
        </w:tc>
      </w:tr>
      <w:tr w:rsidR="0091129E" w:rsidRPr="006E38DB" w:rsidTr="005E35A9">
        <w:trPr>
          <w:trHeight w:val="54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  <w:hideMark/>
          </w:tcPr>
          <w:p w:rsidR="0091129E" w:rsidRPr="006E38DB" w:rsidRDefault="005E35A9" w:rsidP="0017011A">
            <w:pPr>
              <w:shd w:val="clear" w:color="auto" w:fill="FFFFFF"/>
              <w:spacing w:before="5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  <w:r w:rsidR="0091129E" w:rsidRPr="006E38DB">
              <w:rPr>
                <w:szCs w:val="28"/>
              </w:rPr>
              <w:t xml:space="preserve"> постано</w:t>
            </w:r>
            <w:r w:rsidR="0091129E">
              <w:rPr>
                <w:szCs w:val="28"/>
              </w:rPr>
              <w:t>влени</w:t>
            </w:r>
            <w:r>
              <w:rPr>
                <w:szCs w:val="28"/>
              </w:rPr>
              <w:t>ем</w:t>
            </w:r>
            <w:r w:rsidR="0091129E">
              <w:rPr>
                <w:szCs w:val="28"/>
              </w:rPr>
              <w:t xml:space="preserve"> администрации </w:t>
            </w:r>
            <w:proofErr w:type="spellStart"/>
            <w:r w:rsidR="0091129E">
              <w:rPr>
                <w:szCs w:val="28"/>
              </w:rPr>
              <w:t>Ипатовского</w:t>
            </w:r>
            <w:proofErr w:type="spellEnd"/>
            <w:r w:rsidR="0091129E" w:rsidRPr="006E38DB">
              <w:rPr>
                <w:szCs w:val="28"/>
              </w:rPr>
              <w:t xml:space="preserve"> </w:t>
            </w:r>
            <w:r w:rsidR="00962361" w:rsidRPr="00962361">
              <w:rPr>
                <w:szCs w:val="28"/>
              </w:rPr>
              <w:t>муниципального</w:t>
            </w:r>
            <w:r w:rsidR="0091129E" w:rsidRPr="006E38DB">
              <w:rPr>
                <w:szCs w:val="28"/>
              </w:rPr>
              <w:t xml:space="preserve"> округа </w:t>
            </w:r>
          </w:p>
          <w:p w:rsidR="0091129E" w:rsidRPr="006E38DB" w:rsidRDefault="0091129E" w:rsidP="0017011A">
            <w:pPr>
              <w:spacing w:after="0" w:line="240" w:lineRule="auto"/>
              <w:rPr>
                <w:szCs w:val="28"/>
              </w:rPr>
            </w:pPr>
            <w:r w:rsidRPr="006E38DB">
              <w:rPr>
                <w:szCs w:val="28"/>
              </w:rPr>
              <w:t>Ставропольского края</w:t>
            </w:r>
          </w:p>
        </w:tc>
      </w:tr>
      <w:tr w:rsidR="0091129E" w:rsidRPr="006E38DB" w:rsidTr="005E35A9">
        <w:trPr>
          <w:trHeight w:val="46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</w:tcPr>
          <w:p w:rsidR="0091129E" w:rsidRDefault="0091129E" w:rsidP="0017011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2B124C">
              <w:rPr>
                <w:szCs w:val="28"/>
              </w:rPr>
              <w:t xml:space="preserve"> 29.01.2025г. </w:t>
            </w:r>
            <w:r w:rsidR="002B124C">
              <w:rPr>
                <w:szCs w:val="28"/>
              </w:rPr>
              <w:t>№ 82</w:t>
            </w:r>
          </w:p>
          <w:p w:rsidR="0091129E" w:rsidRPr="006E38DB" w:rsidRDefault="0091129E" w:rsidP="009C103B">
            <w:pPr>
              <w:spacing w:line="240" w:lineRule="exact"/>
              <w:rPr>
                <w:szCs w:val="28"/>
              </w:rPr>
            </w:pPr>
          </w:p>
        </w:tc>
      </w:tr>
    </w:tbl>
    <w:p w:rsidR="009C103B" w:rsidRDefault="009C103B" w:rsidP="009C103B">
      <w:pPr>
        <w:pStyle w:val="ConsPlusNormal"/>
        <w:jc w:val="both"/>
      </w:pPr>
    </w:p>
    <w:p w:rsidR="009C103B" w:rsidRDefault="009C103B" w:rsidP="009C103B">
      <w:pPr>
        <w:pStyle w:val="ConsPlusNonformat"/>
        <w:jc w:val="both"/>
      </w:pPr>
      <w:r>
        <w:t xml:space="preserve">                                                                     QR-КОД</w:t>
      </w:r>
    </w:p>
    <w:p w:rsidR="009C103B" w:rsidRDefault="009C103B" w:rsidP="009C103B">
      <w:pPr>
        <w:pStyle w:val="ConsPlusNonformat"/>
        <w:jc w:val="both"/>
      </w:pPr>
    </w:p>
    <w:p w:rsidR="009C103B" w:rsidRDefault="009C103B" w:rsidP="009C103B">
      <w:pPr>
        <w:pStyle w:val="ConsPlusNonformat"/>
      </w:pPr>
      <w:r>
        <w:t xml:space="preserve">                                                                      ФОРМА</w:t>
      </w:r>
    </w:p>
    <w:p w:rsidR="009C103B" w:rsidRPr="00AD4840" w:rsidRDefault="009C103B" w:rsidP="009C1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03B" w:rsidRPr="00AD4840" w:rsidRDefault="00AD4840" w:rsidP="009C1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"/>
      <w:bookmarkEnd w:id="0"/>
      <w:r w:rsidRPr="00AD4840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9C103B" w:rsidRPr="00AD4840" w:rsidRDefault="00AD4840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840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AD4840">
        <w:rPr>
          <w:rFonts w:ascii="Times New Roman" w:hAnsi="Times New Roman" w:cs="Times New Roman"/>
          <w:sz w:val="24"/>
          <w:szCs w:val="24"/>
        </w:rPr>
        <w:t xml:space="preserve">ебований, применяемый при осуществлении муниципального контроля в сфере благоустройства на территории </w:t>
      </w:r>
      <w:proofErr w:type="spellStart"/>
      <w:r w:rsidRPr="00AD4840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AD4840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края)</w:t>
      </w:r>
    </w:p>
    <w:p w:rsidR="009C103B" w:rsidRPr="001B3F10" w:rsidRDefault="009C103B" w:rsidP="009C1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1.  Объе</w:t>
      </w:r>
      <w:r w:rsidR="001B3F10">
        <w:rPr>
          <w:rFonts w:ascii="Times New Roman" w:hAnsi="Times New Roman" w:cs="Times New Roman"/>
          <w:sz w:val="28"/>
          <w:szCs w:val="28"/>
        </w:rPr>
        <w:t>кт муниципального контроля,</w:t>
      </w:r>
      <w:r w:rsidR="00AD4840">
        <w:rPr>
          <w:rFonts w:ascii="Times New Roman" w:hAnsi="Times New Roman" w:cs="Times New Roman"/>
          <w:sz w:val="28"/>
          <w:szCs w:val="28"/>
        </w:rPr>
        <w:t xml:space="preserve"> в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отношении которого проводится</w:t>
      </w:r>
      <w:r w:rsidR="001B3F10" w:rsidRP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контрольное мероприятие (местоположение):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2.  Фамилия, имя, отчество (при наличии) гражданина или индивидуального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его  идентификационный  номер  налогоплательщика 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основной     государственный    регистрационный    номер 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предпринимателя,   адрес   регистрации   гражданина   или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предпринимателя,  наименование  юридического  лица,  его 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номер  налогоплательщика  и 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номер,   адрес   юридического   лица   (его   филиалов,   представительств,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подразделений), являющихся контролируемыми лицами: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103B" w:rsidRPr="001B3F10" w:rsidRDefault="009C103B" w:rsidP="001B3F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3. Место проведения контрольного мероприятия с заполнением проверочного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листа: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 xml:space="preserve">___________________________   </w:t>
      </w:r>
      <w:r w:rsidRPr="001B3F1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4.   Реквизиты   решения   о   проведении   контрольного   мероприятия,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подписанного уполномоченным должностным </w:t>
      </w:r>
      <w:proofErr w:type="gramStart"/>
      <w:r w:rsidRPr="001B3F10">
        <w:rPr>
          <w:rFonts w:ascii="Times New Roman" w:hAnsi="Times New Roman" w:cs="Times New Roman"/>
          <w:sz w:val="28"/>
          <w:szCs w:val="28"/>
        </w:rPr>
        <w:t>лицом:</w:t>
      </w:r>
      <w:r w:rsidR="00AD4840">
        <w:rPr>
          <w:rFonts w:ascii="Times New Roman" w:hAnsi="Times New Roman" w:cs="Times New Roman"/>
          <w:sz w:val="28"/>
          <w:szCs w:val="28"/>
        </w:rPr>
        <w:t xml:space="preserve"> 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(номер, дата решения о проведении контрольного мероприятия)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Учетный номер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контрольного мероприятия и дата присвоения учетного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номера в едином реестре проверок: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</w:t>
      </w:r>
      <w:r w:rsidRPr="001B3F1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          (указывается учетный номер проверки и дата</w:t>
      </w:r>
      <w:r w:rsidR="001B3F10" w:rsidRPr="001B3F10">
        <w:rPr>
          <w:rFonts w:ascii="Times New Roman" w:hAnsi="Times New Roman" w:cs="Times New Roman"/>
          <w:sz w:val="16"/>
          <w:szCs w:val="16"/>
        </w:rPr>
        <w:t xml:space="preserve"> </w:t>
      </w:r>
      <w:r w:rsidRPr="001B3F10">
        <w:rPr>
          <w:rFonts w:ascii="Times New Roman" w:hAnsi="Times New Roman" w:cs="Times New Roman"/>
          <w:sz w:val="16"/>
          <w:szCs w:val="16"/>
        </w:rPr>
        <w:t>его присвоения в едином реестре проверок)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Форма проверочного листа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F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B3F10">
        <w:rPr>
          <w:rFonts w:ascii="Times New Roman" w:hAnsi="Times New Roman" w:cs="Times New Roman"/>
          <w:sz w:val="28"/>
          <w:szCs w:val="28"/>
        </w:rPr>
        <w:t xml:space="preserve"> </w:t>
      </w:r>
      <w:r w:rsidR="001B3F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1B3F10">
        <w:rPr>
          <w:rFonts w:ascii="Times New Roman" w:hAnsi="Times New Roman" w:cs="Times New Roman"/>
          <w:sz w:val="28"/>
          <w:szCs w:val="28"/>
        </w:rPr>
        <w:t>вропольского края от __</w:t>
      </w:r>
      <w:r w:rsidRPr="001B3F10">
        <w:rPr>
          <w:rFonts w:ascii="Times New Roman" w:hAnsi="Times New Roman" w:cs="Times New Roman"/>
          <w:sz w:val="28"/>
          <w:szCs w:val="28"/>
        </w:rPr>
        <w:t xml:space="preserve"> </w:t>
      </w:r>
      <w:r w:rsidR="001B3F10">
        <w:rPr>
          <w:rFonts w:ascii="Times New Roman" w:hAnsi="Times New Roman" w:cs="Times New Roman"/>
          <w:sz w:val="28"/>
          <w:szCs w:val="28"/>
        </w:rPr>
        <w:t>№</w:t>
      </w:r>
      <w:r w:rsidRPr="001B3F1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 Должность, фамилия и инициалы должностного лица, проводящего </w:t>
      </w:r>
      <w:r w:rsidR="009C103B" w:rsidRPr="001B3F10">
        <w:rPr>
          <w:rFonts w:ascii="Times New Roman" w:hAnsi="Times New Roman" w:cs="Times New Roman"/>
          <w:sz w:val="28"/>
          <w:szCs w:val="28"/>
        </w:rPr>
        <w:t>контрольное мероприятие и заполняющего проверочный лист:</w:t>
      </w:r>
    </w:p>
    <w:p w:rsidR="009C103B" w:rsidRPr="009C103B" w:rsidRDefault="009C103B" w:rsidP="001B3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9C103B" w:rsidRDefault="009C103B" w:rsidP="001B3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Список контрольных вопросов, отражающих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содержание обязательных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свидетельствуют о соблюдении или несоблюдении</w:t>
      </w:r>
      <w:r w:rsidR="001B3F10">
        <w:rPr>
          <w:rFonts w:ascii="Times New Roman" w:hAnsi="Times New Roman" w:cs="Times New Roman"/>
          <w:sz w:val="28"/>
          <w:szCs w:val="28"/>
        </w:rPr>
        <w:t xml:space="preserve"> контролируемым лицом, обязательных требований, </w:t>
      </w:r>
      <w:r w:rsidRPr="001B3F10">
        <w:rPr>
          <w:rFonts w:ascii="Times New Roman" w:hAnsi="Times New Roman" w:cs="Times New Roman"/>
          <w:sz w:val="28"/>
          <w:szCs w:val="28"/>
        </w:rPr>
        <w:t>составляющи</w:t>
      </w:r>
      <w:r w:rsidR="001B3F10">
        <w:rPr>
          <w:rFonts w:ascii="Times New Roman" w:hAnsi="Times New Roman" w:cs="Times New Roman"/>
          <w:sz w:val="28"/>
          <w:szCs w:val="28"/>
        </w:rPr>
        <w:t xml:space="preserve">х </w:t>
      </w:r>
      <w:r w:rsidRPr="001B3F10">
        <w:rPr>
          <w:rFonts w:ascii="Times New Roman" w:hAnsi="Times New Roman" w:cs="Times New Roman"/>
          <w:sz w:val="28"/>
          <w:szCs w:val="28"/>
        </w:rPr>
        <w:t>предмет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проверки:</w:t>
      </w:r>
    </w:p>
    <w:p w:rsidR="009C103B" w:rsidRPr="001B3F10" w:rsidRDefault="009C103B" w:rsidP="001B3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80"/>
        <w:gridCol w:w="2641"/>
        <w:gridCol w:w="567"/>
        <w:gridCol w:w="567"/>
        <w:gridCol w:w="1191"/>
        <w:gridCol w:w="794"/>
      </w:tblGrid>
      <w:tr w:rsidR="009C103B" w:rsidRPr="001B3F10" w:rsidTr="009C103B">
        <w:tc>
          <w:tcPr>
            <w:tcW w:w="624" w:type="dxa"/>
            <w:vMerge w:val="restart"/>
          </w:tcPr>
          <w:p w:rsidR="009C103B" w:rsidRPr="001B3F10" w:rsidRDefault="001B3F10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721" w:type="dxa"/>
            <w:gridSpan w:val="2"/>
            <w:vMerge w:val="restart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4"/>
          </w:tcPr>
          <w:p w:rsidR="009C103B" w:rsidRPr="00AD47D6" w:rsidRDefault="009C103B" w:rsidP="00AD4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C103B" w:rsidRPr="001B3F10" w:rsidTr="009C103B">
        <w:tc>
          <w:tcPr>
            <w:tcW w:w="624" w:type="dxa"/>
            <w:vMerge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117F" w:rsidRPr="001B3F10" w:rsidTr="00F5117F">
        <w:tc>
          <w:tcPr>
            <w:tcW w:w="624" w:type="dxa"/>
          </w:tcPr>
          <w:p w:rsidR="00F5117F" w:rsidRPr="001B3F10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3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содержанию общественных территорий?</w:t>
            </w:r>
          </w:p>
        </w:tc>
        <w:tc>
          <w:tcPr>
            <w:tcW w:w="2641" w:type="dxa"/>
          </w:tcPr>
          <w:p w:rsidR="00F5117F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Pr="00F5117F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утвержденных решением Думы </w:t>
            </w:r>
            <w:proofErr w:type="spellStart"/>
            <w:r w:rsidRPr="00F5117F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Ставропольского края от 27 августа 2024г. №127 (далее - Правила благоустройства)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Pr="001B3F10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содержанию 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41" w:type="dxa"/>
          </w:tcPr>
          <w:p w:rsidR="00F5117F" w:rsidRDefault="00900D15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5117F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F5117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F5117F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рекреационного назначения</w:t>
            </w:r>
          </w:p>
        </w:tc>
        <w:tc>
          <w:tcPr>
            <w:tcW w:w="2641" w:type="dxa"/>
          </w:tcPr>
          <w:p w:rsidR="00F5117F" w:rsidRPr="00AD47D6" w:rsidRDefault="00900D15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5117F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F5117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F5117F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gridSpan w:val="2"/>
          </w:tcPr>
          <w:p w:rsidR="00F5117F" w:rsidRPr="00D811BF" w:rsidRDefault="00DE0374" w:rsidP="00440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содержанию</w:t>
            </w:r>
            <w:r w:rsidR="00D811B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порядку пользования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элементов благоустройства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1" w:type="dxa"/>
          </w:tcPr>
          <w:p w:rsidR="00F5117F" w:rsidRPr="00AD47D6" w:rsidRDefault="00D93FE0" w:rsidP="00D93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</w:t>
            </w:r>
            <w:r w:rsidR="00F5117F"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F5117F" w:rsidRPr="00F5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D811BF" w:rsidRDefault="00BC382C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C103B" w:rsidRPr="00D81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D811BF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</w:t>
            </w:r>
            <w:r w:rsidR="009C76CC">
              <w:rPr>
                <w:rFonts w:ascii="Times New Roman" w:hAnsi="Times New Roman" w:cs="Times New Roman"/>
                <w:sz w:val="24"/>
                <w:szCs w:val="24"/>
              </w:rPr>
              <w:t>, размещению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порядку пользования 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>малы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AD47D6" w:rsidRPr="00D81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D811BF" w:rsidRDefault="00DE0374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  <w:r w:rsidR="009C76C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03B" w:rsidRPr="00D811BF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BC382C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B3F10" w:rsidRDefault="00D811B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и порядку пользования средствами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 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AD47D6" w:rsidRDefault="00900D15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C103B" w:rsidRPr="00AD47D6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D811BF"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="009C103B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</w:t>
            </w:r>
            <w:r w:rsidR="009C76CC">
              <w:rPr>
                <w:sz w:val="24"/>
                <w:szCs w:val="24"/>
              </w:rPr>
              <w:t>, размещению</w:t>
            </w:r>
            <w:r w:rsidRPr="00096D84">
              <w:rPr>
                <w:sz w:val="24"/>
                <w:szCs w:val="24"/>
              </w:rPr>
              <w:t xml:space="preserve"> и порядку пользования муниципальной мебелью?</w:t>
            </w:r>
          </w:p>
        </w:tc>
        <w:tc>
          <w:tcPr>
            <w:tcW w:w="2721" w:type="dxa"/>
            <w:gridSpan w:val="2"/>
          </w:tcPr>
          <w:p w:rsidR="00096D84" w:rsidRPr="00AD47D6" w:rsidRDefault="00900D15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096D84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9C76C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 уличным коммунально-бытовым оборудованием?</w:t>
            </w:r>
          </w:p>
        </w:tc>
        <w:tc>
          <w:tcPr>
            <w:tcW w:w="2721" w:type="dxa"/>
            <w:gridSpan w:val="2"/>
          </w:tcPr>
          <w:p w:rsidR="00096D84" w:rsidRPr="00AD47D6" w:rsidRDefault="00900D15" w:rsidP="00B56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B5632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FC1EB8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96D84" w:rsidRPr="00096D84" w:rsidRDefault="00096D84" w:rsidP="00B5632F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 w:rsidR="00B5632F">
              <w:rPr>
                <w:sz w:val="24"/>
                <w:szCs w:val="24"/>
              </w:rPr>
              <w:t xml:space="preserve"> о</w:t>
            </w:r>
            <w:r w:rsidR="00B5632F" w:rsidRPr="00B5632F">
              <w:rPr>
                <w:sz w:val="24"/>
                <w:szCs w:val="24"/>
              </w:rPr>
              <w:t>граждения</w:t>
            </w:r>
            <w:r w:rsidR="00B5632F">
              <w:rPr>
                <w:sz w:val="24"/>
                <w:szCs w:val="24"/>
              </w:rPr>
              <w:t>ми</w:t>
            </w:r>
            <w:r w:rsidR="00B5632F" w:rsidRPr="00B5632F">
              <w:rPr>
                <w:sz w:val="24"/>
                <w:szCs w:val="24"/>
              </w:rPr>
              <w:t>, шлагбаум</w:t>
            </w:r>
            <w:r w:rsidR="00B5632F">
              <w:rPr>
                <w:sz w:val="24"/>
                <w:szCs w:val="24"/>
              </w:rPr>
              <w:t>ами и иными</w:t>
            </w:r>
            <w:r w:rsidR="00B5632F" w:rsidRPr="00B5632F">
              <w:rPr>
                <w:sz w:val="24"/>
                <w:szCs w:val="24"/>
              </w:rPr>
              <w:t xml:space="preserve"> </w:t>
            </w:r>
            <w:r w:rsidR="00B5632F">
              <w:rPr>
                <w:sz w:val="24"/>
                <w:szCs w:val="24"/>
              </w:rPr>
              <w:lastRenderedPageBreak/>
              <w:t>ограничивающими</w:t>
            </w:r>
            <w:r w:rsidR="00B5632F" w:rsidRPr="00B5632F">
              <w:rPr>
                <w:sz w:val="24"/>
                <w:szCs w:val="24"/>
              </w:rPr>
              <w:t xml:space="preserve"> устройства</w:t>
            </w:r>
            <w:r w:rsidR="00B5632F">
              <w:rPr>
                <w:sz w:val="24"/>
                <w:szCs w:val="24"/>
              </w:rPr>
              <w:t>ми?</w:t>
            </w:r>
            <w:r w:rsidRPr="00096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096D84" w:rsidRPr="00AD47D6" w:rsidRDefault="00900D15" w:rsidP="00B56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</w:hyperlink>
            <w:r w:rsidR="00B5632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FC1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C1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 xml:space="preserve">Соблюдаются ли требования по содержанию и порядку пользования </w:t>
            </w:r>
            <w:r w:rsidR="005C3F5E">
              <w:rPr>
                <w:sz w:val="24"/>
                <w:szCs w:val="24"/>
              </w:rPr>
              <w:t>уличным техническим оборудованием?</w:t>
            </w:r>
          </w:p>
        </w:tc>
        <w:tc>
          <w:tcPr>
            <w:tcW w:w="2721" w:type="dxa"/>
            <w:gridSpan w:val="2"/>
          </w:tcPr>
          <w:p w:rsidR="00096D84" w:rsidRPr="00AD47D6" w:rsidRDefault="00900D15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5C3F5E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FC1E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1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6D84" w:rsidRPr="00156F82" w:rsidRDefault="00096D84" w:rsidP="00096D84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содержанию и порядку пользования </w:t>
            </w:r>
            <w:r w:rsidR="005C3F5E" w:rsidRPr="00156F82">
              <w:rPr>
                <w:sz w:val="24"/>
                <w:szCs w:val="24"/>
              </w:rPr>
              <w:t>площадками отдыха?</w:t>
            </w:r>
          </w:p>
        </w:tc>
        <w:tc>
          <w:tcPr>
            <w:tcW w:w="2721" w:type="dxa"/>
            <w:gridSpan w:val="2"/>
          </w:tcPr>
          <w:p w:rsidR="00096D84" w:rsidRPr="00AD47D6" w:rsidRDefault="00900D15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C3F5E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BF" w:rsidRPr="001B3F10" w:rsidTr="009C103B">
        <w:tc>
          <w:tcPr>
            <w:tcW w:w="624" w:type="dxa"/>
          </w:tcPr>
          <w:p w:rsidR="00D811BF" w:rsidRPr="001B3F10" w:rsidRDefault="00FC1EB8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811BF" w:rsidRPr="00156F82" w:rsidRDefault="00D811BF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</w:t>
            </w:r>
            <w:r w:rsidR="005C3F5E" w:rsidRPr="00156F82">
              <w:rPr>
                <w:sz w:val="24"/>
                <w:szCs w:val="24"/>
              </w:rPr>
              <w:t xml:space="preserve"> и порядку пользования пешеходных зон?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D811BF" w:rsidRPr="00156F82" w:rsidRDefault="00900D15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811BF" w:rsidRPr="00156F82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5C3F5E" w:rsidRPr="00156F82">
                <w:rPr>
                  <w:rFonts w:ascii="Times New Roman" w:hAnsi="Times New Roman" w:cs="Times New Roman"/>
                  <w:sz w:val="24"/>
                  <w:szCs w:val="24"/>
                </w:rPr>
                <w:t>атья 17</w:t>
              </w:r>
            </w:hyperlink>
            <w:r w:rsidR="00D811BF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D93FE0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56F82" w:rsidRDefault="009C103B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="005C3F5E" w:rsidRPr="00156F82">
              <w:rPr>
                <w:rFonts w:ascii="Times New Roman" w:hAnsi="Times New Roman" w:cs="Times New Roman"/>
                <w:sz w:val="24"/>
                <w:szCs w:val="24"/>
              </w:rPr>
              <w:t>по содержанию и порядку пользования  мест (площадок) накопления твердых коммунальных отходов?</w:t>
            </w:r>
          </w:p>
        </w:tc>
        <w:tc>
          <w:tcPr>
            <w:tcW w:w="2721" w:type="dxa"/>
            <w:gridSpan w:val="2"/>
          </w:tcPr>
          <w:p w:rsidR="009C103B" w:rsidRPr="00156F82" w:rsidRDefault="00900D15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56F82" w:rsidRPr="00156F82">
                <w:rPr>
                  <w:rFonts w:ascii="Times New Roman" w:hAnsi="Times New Roman" w:cs="Times New Roman"/>
                  <w:sz w:val="24"/>
                  <w:szCs w:val="24"/>
                </w:rPr>
                <w:t>Статья</w:t>
              </w:r>
              <w:r w:rsidR="009C103B" w:rsidRPr="00156F8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5C3F5E" w:rsidRPr="00156F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103B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FC1EB8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  содержанию и порядку размещения </w:t>
            </w:r>
            <w:r w:rsidR="00156F82" w:rsidRPr="00156F82">
              <w:rPr>
                <w:sz w:val="24"/>
                <w:szCs w:val="24"/>
              </w:rPr>
              <w:t>площадок для выгула и дрессировки животных?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5C3F5E" w:rsidRPr="00156F82" w:rsidRDefault="00156F82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FC1EB8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 и порядку</w:t>
            </w:r>
            <w:r w:rsidR="00156F82" w:rsidRPr="00156F82">
              <w:rPr>
                <w:sz w:val="24"/>
                <w:szCs w:val="24"/>
              </w:rPr>
              <w:t xml:space="preserve"> пользования </w:t>
            </w:r>
            <w:r w:rsidR="00156F82" w:rsidRPr="00156F82">
              <w:rPr>
                <w:sz w:val="24"/>
                <w:szCs w:val="24"/>
              </w:rPr>
              <w:lastRenderedPageBreak/>
              <w:t>лестницами и пандусами?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5C3F5E" w:rsidRPr="00156F82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20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FC1EB8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5C3F5E" w:rsidRPr="00156F82" w:rsidRDefault="00156F82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содержанию и порядку пользования  сетей ливневой канализации смотровых и ливневых колодцев, водоотводящих сооружений</w:t>
            </w:r>
          </w:p>
        </w:tc>
        <w:tc>
          <w:tcPr>
            <w:tcW w:w="2721" w:type="dxa"/>
            <w:gridSpan w:val="2"/>
          </w:tcPr>
          <w:p w:rsidR="005C3F5E" w:rsidRPr="00156F82" w:rsidRDefault="00900D15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56F82" w:rsidRPr="00156F82">
                <w:rPr>
                  <w:rStyle w:val="ad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56F82" w:rsidRDefault="00FC1EB8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  содержанию и порядку </w:t>
            </w:r>
            <w:r w:rsidR="00156F82">
              <w:rPr>
                <w:sz w:val="24"/>
                <w:szCs w:val="24"/>
              </w:rPr>
              <w:t>размещения</w:t>
            </w:r>
            <w:r w:rsidR="00156F82">
              <w:t xml:space="preserve"> </w:t>
            </w:r>
            <w:r w:rsidR="00156F82" w:rsidRPr="00156F82">
              <w:rPr>
                <w:sz w:val="24"/>
                <w:szCs w:val="24"/>
              </w:rPr>
              <w:t>нестационарных торговых объектов и объектов сезонной торговли</w:t>
            </w:r>
          </w:p>
        </w:tc>
        <w:tc>
          <w:tcPr>
            <w:tcW w:w="2721" w:type="dxa"/>
            <w:gridSpan w:val="2"/>
          </w:tcPr>
          <w:p w:rsidR="005C3F5E" w:rsidRPr="00156F82" w:rsidRDefault="00900D15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22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FC1EB8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56F82" w:rsidRDefault="00156F82" w:rsidP="00156F82">
            <w:r w:rsidRPr="007F4A0C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rPr>
                <w:sz w:val="24"/>
                <w:szCs w:val="24"/>
              </w:rPr>
              <w:t xml:space="preserve"> уличного технического оборудования </w:t>
            </w:r>
            <w:r w:rsidRPr="007F4A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1" w:type="dxa"/>
            <w:gridSpan w:val="2"/>
          </w:tcPr>
          <w:p w:rsidR="00156F82" w:rsidRPr="00156F82" w:rsidRDefault="00900D15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23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</w:tc>
        <w:tc>
          <w:tcPr>
            <w:tcW w:w="2410" w:type="dxa"/>
          </w:tcPr>
          <w:p w:rsidR="00156F82" w:rsidRDefault="00156F82" w:rsidP="00156F82">
            <w:r w:rsidRPr="007F4A0C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>уборке строительных площадок?</w:t>
            </w:r>
            <w:r w:rsidRPr="007F4A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1" w:type="dxa"/>
            <w:gridSpan w:val="2"/>
          </w:tcPr>
          <w:p w:rsidR="00156F82" w:rsidRPr="00156F82" w:rsidRDefault="00900D15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24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45183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56F82" w:rsidRPr="00156F82" w:rsidRDefault="00156F82" w:rsidP="00156F82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содержанию и порядку пользования остановочными павильонами? </w:t>
            </w:r>
          </w:p>
        </w:tc>
        <w:tc>
          <w:tcPr>
            <w:tcW w:w="2721" w:type="dxa"/>
            <w:gridSpan w:val="2"/>
          </w:tcPr>
          <w:p w:rsidR="00156F82" w:rsidRPr="00156F82" w:rsidRDefault="00156F82" w:rsidP="00156F82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Статья 26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45183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по содержанию и порядку пользования муниципальными общественными кладбищами </w:t>
            </w:r>
            <w:proofErr w:type="spellStart"/>
            <w:r w:rsidRPr="00FB2767">
              <w:rPr>
                <w:sz w:val="24"/>
                <w:szCs w:val="24"/>
              </w:rPr>
              <w:t>Ипатовского</w:t>
            </w:r>
            <w:proofErr w:type="spellEnd"/>
            <w:r w:rsidRPr="00FB276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27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45183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</w:t>
            </w:r>
            <w:r w:rsidR="00FB2767" w:rsidRPr="00FB2767">
              <w:rPr>
                <w:sz w:val="24"/>
                <w:szCs w:val="24"/>
              </w:rPr>
              <w:t>8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45183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 w:rsidR="00FB2767">
              <w:rPr>
                <w:sz w:val="24"/>
                <w:szCs w:val="24"/>
              </w:rPr>
              <w:t>к п</w:t>
            </w:r>
            <w:r w:rsidR="00FB2767" w:rsidRPr="00FB2767">
              <w:rPr>
                <w:sz w:val="24"/>
                <w:szCs w:val="24"/>
              </w:rPr>
              <w:t>роектировани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>, размещени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>, содержани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 xml:space="preserve"> и восстановлени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 xml:space="preserve"> элементов благоустройства, в том числе после проведения земляных работ</w:t>
            </w:r>
            <w:r w:rsidR="00FB2767"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</w:t>
            </w:r>
            <w:r w:rsidR="00FB2767" w:rsidRPr="00FB2767">
              <w:rPr>
                <w:sz w:val="24"/>
                <w:szCs w:val="24"/>
              </w:rPr>
              <w:t>9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45183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B2767" w:rsidRPr="00FB2767" w:rsidRDefault="00FB2767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t xml:space="preserve"> </w:t>
            </w:r>
            <w:r w:rsidRPr="00FB2767">
              <w:rPr>
                <w:sz w:val="24"/>
                <w:szCs w:val="24"/>
              </w:rPr>
              <w:t>освещени</w:t>
            </w:r>
            <w:r>
              <w:rPr>
                <w:sz w:val="24"/>
                <w:szCs w:val="24"/>
              </w:rPr>
              <w:t>ем</w:t>
            </w:r>
            <w:r w:rsidRPr="00FB2767">
              <w:rPr>
                <w:sz w:val="24"/>
                <w:szCs w:val="24"/>
              </w:rPr>
              <w:t xml:space="preserve"> территории муниципального округа, включая архитектурную подсветку зданий, </w:t>
            </w:r>
            <w:r w:rsidRPr="00FB2767">
              <w:rPr>
                <w:sz w:val="24"/>
                <w:szCs w:val="24"/>
              </w:rPr>
              <w:lastRenderedPageBreak/>
              <w:t>строений, сооружений</w:t>
            </w:r>
            <w:r w:rsidR="00C90CE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FB2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FB2767" w:rsidRPr="00FB2767" w:rsidRDefault="00FB2767" w:rsidP="00C90CE8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lastRenderedPageBreak/>
              <w:t xml:space="preserve">Статья </w:t>
            </w:r>
            <w:r w:rsidR="00C90CE8">
              <w:rPr>
                <w:sz w:val="24"/>
                <w:szCs w:val="24"/>
              </w:rPr>
              <w:t>30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45183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</w:tcPr>
          <w:p w:rsidR="00FB2767" w:rsidRPr="00FB2767" w:rsidRDefault="00FB2767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 w:rsidR="00C90CE8">
              <w:rPr>
                <w:sz w:val="24"/>
                <w:szCs w:val="24"/>
              </w:rPr>
              <w:t>организации</w:t>
            </w:r>
            <w:r w:rsidR="00C90CE8" w:rsidRPr="00C90CE8">
              <w:rPr>
                <w:sz w:val="24"/>
                <w:szCs w:val="24"/>
              </w:rPr>
              <w:t xml:space="preserve"> озеленения территории муниципального округа,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      </w:r>
          </w:p>
        </w:tc>
        <w:tc>
          <w:tcPr>
            <w:tcW w:w="2721" w:type="dxa"/>
            <w:gridSpan w:val="2"/>
          </w:tcPr>
          <w:p w:rsidR="00FB2767" w:rsidRPr="009C76CC" w:rsidRDefault="00FB2767" w:rsidP="00C90CE8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 xml:space="preserve">Статья </w:t>
            </w:r>
            <w:r w:rsidR="00C90CE8" w:rsidRPr="009C76CC">
              <w:rPr>
                <w:sz w:val="24"/>
                <w:szCs w:val="24"/>
              </w:rPr>
              <w:t>31</w:t>
            </w:r>
            <w:r w:rsidRPr="009C76CC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размещению</w:t>
            </w:r>
            <w:r w:rsidRPr="009C76CC">
              <w:rPr>
                <w:sz w:val="24"/>
                <w:szCs w:val="24"/>
              </w:rPr>
              <w:t xml:space="preserve"> информации на территории </w:t>
            </w:r>
            <w:proofErr w:type="spellStart"/>
            <w:r w:rsidRPr="009C76CC">
              <w:rPr>
                <w:sz w:val="24"/>
                <w:szCs w:val="24"/>
              </w:rPr>
              <w:t>Ипатовского</w:t>
            </w:r>
            <w:proofErr w:type="spellEnd"/>
            <w:r w:rsidRPr="009C76CC">
              <w:rPr>
                <w:sz w:val="24"/>
                <w:szCs w:val="24"/>
              </w:rPr>
              <w:t xml:space="preserve"> муниципального округа, в том числе установка указателей с наименованиями улиц и номерами домов, вывесок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32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</w:t>
            </w:r>
            <w:r w:rsidRPr="009C76CC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и содержани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33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45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>размещению</w:t>
            </w:r>
            <w:r w:rsidRPr="009C76CC">
              <w:rPr>
                <w:sz w:val="24"/>
                <w:szCs w:val="24"/>
              </w:rPr>
              <w:t xml:space="preserve"> парковок (парковочных мест)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34</w:t>
            </w:r>
            <w:r w:rsidRPr="009C76CC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E8" w:rsidRPr="001B3F10" w:rsidTr="009C103B">
        <w:tc>
          <w:tcPr>
            <w:tcW w:w="624" w:type="dxa"/>
          </w:tcPr>
          <w:p w:rsidR="00C90CE8" w:rsidRPr="001B3F10" w:rsidRDefault="00D93FE0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0CE8" w:rsidRPr="004476BE" w:rsidRDefault="00C90CE8" w:rsidP="004476BE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 xml:space="preserve">Соблюдаются ли требования по </w:t>
            </w:r>
            <w:r w:rsidR="004476BE" w:rsidRPr="004476BE">
              <w:rPr>
                <w:sz w:val="24"/>
                <w:szCs w:val="24"/>
                <w:lang w:eastAsia="en-US"/>
              </w:rPr>
              <w:t xml:space="preserve">Уборке территории </w:t>
            </w:r>
            <w:proofErr w:type="spellStart"/>
            <w:r w:rsidR="004476BE" w:rsidRPr="004476BE">
              <w:rPr>
                <w:sz w:val="24"/>
                <w:szCs w:val="24"/>
                <w:lang w:eastAsia="en-US"/>
              </w:rPr>
              <w:t>Ипатовского</w:t>
            </w:r>
            <w:proofErr w:type="spellEnd"/>
            <w:r w:rsidR="004476BE" w:rsidRPr="004476BE">
              <w:rPr>
                <w:sz w:val="24"/>
                <w:szCs w:val="24"/>
                <w:lang w:eastAsia="en-US"/>
              </w:rPr>
              <w:t xml:space="preserve"> муниципального округа, в том числе в зимний период?</w:t>
            </w:r>
          </w:p>
        </w:tc>
        <w:tc>
          <w:tcPr>
            <w:tcW w:w="2721" w:type="dxa"/>
            <w:gridSpan w:val="2"/>
          </w:tcPr>
          <w:p w:rsidR="00C90CE8" w:rsidRPr="004476BE" w:rsidRDefault="009C76CC" w:rsidP="004476BE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</w:t>
            </w:r>
            <w:r w:rsidR="004476BE" w:rsidRPr="004476BE">
              <w:rPr>
                <w:sz w:val="24"/>
                <w:szCs w:val="24"/>
              </w:rPr>
              <w:t>8</w:t>
            </w:r>
            <w:r w:rsidRPr="004476BE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D93FE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767" w:rsidRPr="00FB2767" w:rsidRDefault="00FB2767" w:rsidP="004476BE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</w:t>
            </w:r>
            <w:r w:rsidR="004476BE">
              <w:rPr>
                <w:sz w:val="24"/>
                <w:szCs w:val="24"/>
              </w:rPr>
              <w:t xml:space="preserve">ется ли порядок проведения земляных работ на территории </w:t>
            </w:r>
            <w:proofErr w:type="spellStart"/>
            <w:r w:rsidR="004476BE">
              <w:rPr>
                <w:sz w:val="24"/>
                <w:szCs w:val="24"/>
              </w:rPr>
              <w:t>Ипатовского</w:t>
            </w:r>
            <w:proofErr w:type="spellEnd"/>
            <w:r w:rsidR="004476BE">
              <w:rPr>
                <w:sz w:val="24"/>
                <w:szCs w:val="24"/>
              </w:rPr>
              <w:t xml:space="preserve"> муниципального округа?</w:t>
            </w:r>
          </w:p>
        </w:tc>
        <w:tc>
          <w:tcPr>
            <w:tcW w:w="2721" w:type="dxa"/>
            <w:gridSpan w:val="2"/>
          </w:tcPr>
          <w:p w:rsidR="00FB2767" w:rsidRPr="00FB2767" w:rsidRDefault="004476BE" w:rsidP="00FB2767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</w:t>
            </w:r>
            <w:r>
              <w:rPr>
                <w:sz w:val="24"/>
                <w:szCs w:val="24"/>
              </w:rPr>
              <w:t>9</w:t>
            </w:r>
            <w:r w:rsidRPr="004476BE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D93FE0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D93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FE0" w:rsidRPr="00D93FE0">
              <w:rPr>
                <w:rFonts w:ascii="Times New Roman" w:hAnsi="Times New Roman" w:cs="Times New Roman"/>
                <w:sz w:val="24"/>
                <w:szCs w:val="24"/>
              </w:rPr>
              <w:t xml:space="preserve">орядок содержания сельскохозяйственных, домашних и экзотических животных и птиц на территории </w:t>
            </w:r>
            <w:proofErr w:type="spellStart"/>
            <w:r w:rsidR="00D93FE0" w:rsidRPr="00D93FE0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D93FE0" w:rsidRPr="00D93F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1B3F10" w:rsidRDefault="004476BE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43, пункт 4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03B" w:rsidRPr="001B3F10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1B3F10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F10">
        <w:rPr>
          <w:rFonts w:ascii="Times New Roman" w:hAnsi="Times New Roman" w:cs="Times New Roman"/>
          <w:sz w:val="24"/>
          <w:szCs w:val="24"/>
        </w:rPr>
        <w:t xml:space="preserve">    "____" ____________ 20 ____ г.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(указывается дата заполнения проверочного листа)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D93FE0">
        <w:rPr>
          <w:rFonts w:ascii="Times New Roman" w:hAnsi="Times New Roman" w:cs="Times New Roman"/>
          <w:sz w:val="16"/>
          <w:szCs w:val="16"/>
        </w:rPr>
        <w:t>должность,  фамилия</w:t>
      </w:r>
      <w:proofErr w:type="gramEnd"/>
      <w:r w:rsidRPr="00D93FE0">
        <w:rPr>
          <w:rFonts w:ascii="Times New Roman" w:hAnsi="Times New Roman" w:cs="Times New Roman"/>
          <w:sz w:val="16"/>
          <w:szCs w:val="16"/>
        </w:rPr>
        <w:t>,  имя,  отчество  (при наличии) лица, проводившего</w:t>
      </w:r>
      <w:r w:rsidR="00B5632F" w:rsidRPr="00D93FE0">
        <w:rPr>
          <w:rFonts w:ascii="Times New Roman" w:hAnsi="Times New Roman" w:cs="Times New Roman"/>
          <w:sz w:val="16"/>
          <w:szCs w:val="16"/>
        </w:rPr>
        <w:t xml:space="preserve">  </w:t>
      </w:r>
      <w:r w:rsidRPr="00D93FE0">
        <w:rPr>
          <w:rFonts w:ascii="Times New Roman" w:hAnsi="Times New Roman" w:cs="Times New Roman"/>
          <w:sz w:val="16"/>
          <w:szCs w:val="16"/>
        </w:rPr>
        <w:t>контрольное мероприятие и заполнявшего проверочный лист)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 xml:space="preserve">    ____________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Pr="009C103B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FE0" w:rsidRPr="009C103B" w:rsidRDefault="00D93FE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4231"/>
      </w:tblGrid>
      <w:tr w:rsidR="00EE1329" w:rsidRPr="001A05A4" w:rsidTr="00CC6EDB">
        <w:tc>
          <w:tcPr>
            <w:tcW w:w="5124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  <w:hideMark/>
          </w:tcPr>
          <w:p w:rsidR="00EE1329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</w:tr>
      <w:tr w:rsidR="00EE1329" w:rsidRPr="001A05A4" w:rsidTr="00CC6EDB">
        <w:tc>
          <w:tcPr>
            <w:tcW w:w="5124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</w:t>
            </w:r>
            <w:r>
              <w:rPr>
                <w:szCs w:val="28"/>
              </w:rPr>
              <w:t xml:space="preserve"> января </w:t>
            </w:r>
            <w:r>
              <w:rPr>
                <w:szCs w:val="28"/>
              </w:rPr>
              <w:t>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Форма</w:t>
      </w: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</w:t>
      </w:r>
      <w:r>
        <w:rPr>
          <w:rFonts w:eastAsia="Times New Roman"/>
          <w:szCs w:val="28"/>
        </w:rPr>
        <w:t>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iCs/>
          <w:color w:val="000000"/>
          <w:sz w:val="20"/>
        </w:rPr>
      </w:pPr>
      <w:r w:rsidRPr="001A05A4">
        <w:rPr>
          <w:rFonts w:eastAsia="Times New Roman"/>
          <w:iCs/>
          <w:color w:val="000000"/>
          <w:sz w:val="20"/>
        </w:rPr>
        <w:t>(</w:t>
      </w:r>
      <w:r w:rsidRPr="001A05A4">
        <w:rPr>
          <w:rFonts w:eastAsia="Times New Roman"/>
          <w:color w:val="000000"/>
          <w:sz w:val="20"/>
        </w:rPr>
        <w:t>наименование органа, осуществляющего муниципальный</w:t>
      </w:r>
      <w:r>
        <w:rPr>
          <w:rFonts w:eastAsia="Times New Roman"/>
          <w:color w:val="000000"/>
          <w:sz w:val="20"/>
        </w:rPr>
        <w:t xml:space="preserve"> контроль в сфере благоустройства</w:t>
      </w:r>
      <w:r w:rsidRPr="001A05A4">
        <w:rPr>
          <w:rFonts w:eastAsia="Times New Roman"/>
          <w:iCs/>
          <w:color w:val="000000"/>
          <w:sz w:val="20"/>
        </w:rPr>
        <w:t>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iCs/>
          <w:color w:val="000000"/>
          <w:sz w:val="20"/>
        </w:rPr>
      </w:pP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Задание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 xml:space="preserve">на проведение контрольного мероприятия 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без взаимодействия с контролируемым лицом</w:t>
      </w: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вид контрольного мероприятия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 с контролируемым лицом)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 «____» ________   ____ г.                                                                   №_________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Контрольное мероприятие без взаимодействия проводится </w:t>
      </w:r>
      <w:r w:rsidRPr="001A05A4">
        <w:rPr>
          <w:rFonts w:eastAsia="Times New Roman"/>
          <w:szCs w:val="28"/>
        </w:rPr>
        <w:t>в отношении: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____________________________________________________________________________________________________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</w:t>
      </w:r>
      <w:r>
        <w:rPr>
          <w:rFonts w:eastAsia="Times New Roman"/>
          <w:szCs w:val="28"/>
        </w:rPr>
        <w:t>________</w:t>
      </w:r>
    </w:p>
    <w:p w:rsidR="00EE1329" w:rsidRPr="006E0E97" w:rsidRDefault="00EE1329" w:rsidP="00EE1329">
      <w:pPr>
        <w:spacing w:after="0" w:line="240" w:lineRule="auto"/>
        <w:jc w:val="both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(указываются сведени</w:t>
      </w:r>
      <w:r>
        <w:rPr>
          <w:rFonts w:eastAsia="Times New Roman"/>
          <w:sz w:val="20"/>
        </w:rPr>
        <w:t>я об объекте (</w:t>
      </w:r>
      <w:r w:rsidRPr="006E0E97">
        <w:rPr>
          <w:rFonts w:eastAsia="Times New Roman"/>
          <w:sz w:val="20"/>
        </w:rPr>
        <w:t>полное наименование юридического лица или фамилия, имя и отчество (при наличии) индивидуального предпринимателя, деятел</w:t>
      </w:r>
      <w:r>
        <w:rPr>
          <w:rFonts w:eastAsia="Times New Roman"/>
          <w:sz w:val="20"/>
        </w:rPr>
        <w:t xml:space="preserve">ьности и (или) производственным </w:t>
      </w:r>
      <w:r w:rsidRPr="006E0E97">
        <w:rPr>
          <w:rFonts w:eastAsia="Times New Roman"/>
          <w:sz w:val="20"/>
        </w:rPr>
        <w:t>объектам которых присвоена категория риска (при наличии);</w:t>
      </w:r>
      <w:r>
        <w:rPr>
          <w:rFonts w:eastAsia="Times New Roman"/>
          <w:sz w:val="20"/>
        </w:rPr>
        <w:t xml:space="preserve"> </w:t>
      </w:r>
      <w:r w:rsidRPr="006E0E97">
        <w:rPr>
          <w:rFonts w:eastAsia="Times New Roman"/>
          <w:sz w:val="20"/>
        </w:rPr>
        <w:t>основной государственный регистрационный ном</w:t>
      </w:r>
      <w:r>
        <w:rPr>
          <w:rFonts w:eastAsia="Times New Roman"/>
          <w:sz w:val="20"/>
        </w:rPr>
        <w:t xml:space="preserve">ер; </w:t>
      </w:r>
      <w:r w:rsidRPr="006E0E97">
        <w:rPr>
          <w:rFonts w:eastAsia="Times New Roman"/>
          <w:sz w:val="20"/>
        </w:rPr>
        <w:t xml:space="preserve"> идентификац</w:t>
      </w:r>
      <w:r>
        <w:rPr>
          <w:rFonts w:eastAsia="Times New Roman"/>
          <w:sz w:val="20"/>
        </w:rPr>
        <w:t>ионный номер налогоплательщика;</w:t>
      </w:r>
      <w:r w:rsidRPr="006E0E97">
        <w:rPr>
          <w:rFonts w:eastAsia="Times New Roman"/>
          <w:sz w:val="20"/>
        </w:rPr>
        <w:t xml:space="preserve"> наименование </w:t>
      </w:r>
      <w:r>
        <w:rPr>
          <w:rFonts w:eastAsia="Times New Roman"/>
          <w:sz w:val="20"/>
        </w:rPr>
        <w:t>объекта контроля (при наличии);</w:t>
      </w:r>
      <w:r w:rsidRPr="006E0E97">
        <w:rPr>
          <w:rFonts w:eastAsia="Times New Roman"/>
          <w:sz w:val="20"/>
        </w:rPr>
        <w:t xml:space="preserve"> мес</w:t>
      </w:r>
      <w:r>
        <w:rPr>
          <w:rFonts w:eastAsia="Times New Roman"/>
          <w:sz w:val="20"/>
        </w:rPr>
        <w:t>то нахождения объекта контроля;</w:t>
      </w:r>
      <w:r w:rsidRPr="006E0E97">
        <w:rPr>
          <w:rFonts w:eastAsia="Times New Roman"/>
          <w:sz w:val="20"/>
        </w:rPr>
        <w:t xml:space="preserve">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</w:t>
      </w:r>
      <w:r>
        <w:rPr>
          <w:rFonts w:eastAsia="Times New Roman"/>
          <w:sz w:val="20"/>
        </w:rPr>
        <w:t>к категории риска (при наличии)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2. Вид</w:t>
      </w:r>
      <w:r w:rsidRPr="001A05A4">
        <w:rPr>
          <w:rFonts w:eastAsia="Times New Roman"/>
          <w:szCs w:val="28"/>
        </w:rPr>
        <w:t xml:space="preserve"> контрольного мероприятия без взаимодействия</w:t>
      </w:r>
      <w:r>
        <w:rPr>
          <w:rFonts w:eastAsia="Times New Roman"/>
          <w:szCs w:val="28"/>
        </w:rPr>
        <w:t xml:space="preserve"> с контролируемым лицом</w:t>
      </w:r>
      <w:r w:rsidRPr="001A05A4">
        <w:rPr>
          <w:rFonts w:eastAsia="Times New Roman"/>
          <w:szCs w:val="28"/>
        </w:rPr>
        <w:t>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</w:t>
      </w:r>
      <w:r>
        <w:rPr>
          <w:rFonts w:eastAsia="Times New Roman"/>
          <w:szCs w:val="28"/>
        </w:rPr>
        <w:t>_____________________________</w:t>
      </w:r>
    </w:p>
    <w:p w:rsidR="00EE1329" w:rsidRDefault="00EE1329" w:rsidP="00EE1329">
      <w:pPr>
        <w:spacing w:after="0" w:line="240" w:lineRule="auto"/>
        <w:rPr>
          <w:rFonts w:eastAsia="Times New Roman"/>
          <w:sz w:val="20"/>
        </w:rPr>
      </w:pPr>
      <w:proofErr w:type="gramStart"/>
      <w:r w:rsidRPr="006E0E97">
        <w:rPr>
          <w:rFonts w:eastAsia="Times New Roman"/>
          <w:sz w:val="20"/>
        </w:rPr>
        <w:t>(</w:t>
      </w:r>
      <w:r>
        <w:rPr>
          <w:rFonts w:eastAsia="Times New Roman"/>
          <w:sz w:val="20"/>
        </w:rPr>
        <w:t xml:space="preserve"> указывается</w:t>
      </w:r>
      <w:proofErr w:type="gramEnd"/>
      <w:r>
        <w:rPr>
          <w:rFonts w:eastAsia="Times New Roman"/>
          <w:sz w:val="20"/>
        </w:rPr>
        <w:t xml:space="preserve"> наблюдение за соблюдением обязательных требований или выездное обследование)</w:t>
      </w:r>
    </w:p>
    <w:p w:rsidR="00EE1329" w:rsidRPr="006E0E97" w:rsidRDefault="00EE1329" w:rsidP="00EE1329">
      <w:pPr>
        <w:spacing w:after="0" w:line="240" w:lineRule="auto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Перечень </w:t>
      </w:r>
      <w:r w:rsidRPr="001A05A4">
        <w:rPr>
          <w:rFonts w:eastAsia="Times New Roman"/>
          <w:szCs w:val="28"/>
        </w:rPr>
        <w:t>обязательных требований, оцен</w:t>
      </w:r>
      <w:r>
        <w:rPr>
          <w:rFonts w:eastAsia="Times New Roman"/>
          <w:szCs w:val="28"/>
        </w:rPr>
        <w:t xml:space="preserve">ка соблюдения которых подлежит </w:t>
      </w:r>
      <w:r w:rsidRPr="001A05A4">
        <w:rPr>
          <w:rFonts w:eastAsia="Times New Roman"/>
          <w:szCs w:val="28"/>
        </w:rPr>
        <w:t>в ходе контрольного мероприятия без взаимодействия: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lastRenderedPageBreak/>
        <w:t>_____________________________________</w:t>
      </w:r>
      <w:r>
        <w:rPr>
          <w:rFonts w:eastAsia="Times New Roman"/>
          <w:szCs w:val="28"/>
        </w:rPr>
        <w:t>___________________________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(указываются реквизиты нормативных правовых актов и их структурных единиц, которыми установлены данные обязательные требования)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4. Срок проведения контрольного мероприятия без взаимодействия: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с «__» ________ ____ г.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по «__» ________ ____ г.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срок проведения контрольного мероприятия без взаимодействия или периоды времени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проведения мероприятия (мероприятий) по контролю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5. Указание иных сведений: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(указывается период времени, за который проводится анализ данных об объектах контроля в рамках контрольного мероприятия 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 </w:t>
      </w: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6. Для проведения контрольного мероприятия </w:t>
      </w:r>
      <w:proofErr w:type="gramStart"/>
      <w:r w:rsidRPr="001A05A4">
        <w:rPr>
          <w:rFonts w:eastAsia="Times New Roman"/>
          <w:szCs w:val="28"/>
        </w:rPr>
        <w:t>без  взаимодействия</w:t>
      </w:r>
      <w:proofErr w:type="gramEnd"/>
      <w:r w:rsidRPr="001A05A4">
        <w:rPr>
          <w:rFonts w:eastAsia="Times New Roman"/>
          <w:szCs w:val="28"/>
        </w:rPr>
        <w:t xml:space="preserve"> уполномочены: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1)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2)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3)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</w:t>
      </w:r>
      <w:r>
        <w:rPr>
          <w:rFonts w:eastAsia="Times New Roman"/>
          <w:szCs w:val="28"/>
        </w:rPr>
        <w:t>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должность, фамилия, имя, отчество (при наличии) должностного лица или должностных лиц, которым поручено проведение контрольного мероприятия 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</w:t>
      </w:r>
      <w:r>
        <w:rPr>
          <w:rFonts w:eastAsia="Times New Roman"/>
          <w:szCs w:val="28"/>
        </w:rPr>
        <w:t>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</w:t>
      </w:r>
      <w:proofErr w:type="gramStart"/>
      <w:r w:rsidRPr="001A05A4">
        <w:rPr>
          <w:rFonts w:eastAsia="Times New Roman"/>
          <w:sz w:val="20"/>
        </w:rPr>
        <w:t xml:space="preserve">   (</w:t>
      </w:r>
      <w:proofErr w:type="gramEnd"/>
      <w:r w:rsidRPr="001A05A4">
        <w:rPr>
          <w:rFonts w:eastAsia="Times New Roman"/>
          <w:sz w:val="20"/>
        </w:rPr>
        <w:t>подпись)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     составившего задание)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 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 </w:t>
      </w:r>
      <w:proofErr w:type="gramStart"/>
      <w:r w:rsidRPr="001A05A4">
        <w:rPr>
          <w:rFonts w:eastAsia="Times New Roman"/>
          <w:sz w:val="20"/>
        </w:rPr>
        <w:t xml:space="preserve">   (</w:t>
      </w:r>
      <w:proofErr w:type="gramEnd"/>
      <w:r w:rsidRPr="001A05A4">
        <w:rPr>
          <w:rFonts w:eastAsia="Times New Roman"/>
          <w:sz w:val="20"/>
        </w:rPr>
        <w:t>подпись)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 w:val="20"/>
        </w:rPr>
      </w:pPr>
      <w:r w:rsidRPr="001A05A4">
        <w:rPr>
          <w:rFonts w:eastAsia="Times New Roman"/>
          <w:sz w:val="20"/>
        </w:rPr>
        <w:t xml:space="preserve">            утвердившего задание)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0" w:lineRule="atLeast"/>
        <w:ind w:left="4956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Утверждена:</w:t>
      </w:r>
    </w:p>
    <w:p w:rsidR="00EE1329" w:rsidRPr="001A05A4" w:rsidRDefault="00EE1329" w:rsidP="00EE1329">
      <w:pPr>
        <w:spacing w:after="0" w:line="0" w:lineRule="atLeast"/>
        <w:ind w:left="4956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постановлением администрации </w:t>
      </w:r>
      <w:proofErr w:type="spellStart"/>
      <w:r w:rsidRPr="001A05A4">
        <w:rPr>
          <w:rFonts w:eastAsia="Times New Roman"/>
          <w:szCs w:val="28"/>
        </w:rPr>
        <w:t>Ипатовского</w:t>
      </w:r>
      <w:proofErr w:type="spellEnd"/>
      <w:r w:rsidRPr="001A05A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муниципального</w:t>
      </w:r>
      <w:r w:rsidRPr="001A05A4">
        <w:rPr>
          <w:rFonts w:eastAsia="Times New Roman"/>
          <w:szCs w:val="28"/>
        </w:rPr>
        <w:t xml:space="preserve"> округа Ставропольского края </w:t>
      </w:r>
    </w:p>
    <w:p w:rsidR="00EE1329" w:rsidRPr="001A05A4" w:rsidRDefault="002B124C" w:rsidP="00EE1329">
      <w:pPr>
        <w:spacing w:after="0" w:line="240" w:lineRule="auto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szCs w:val="28"/>
        </w:rPr>
        <w:t xml:space="preserve">                                                                       </w:t>
      </w:r>
      <w:r w:rsidRPr="002B124C">
        <w:rPr>
          <w:rFonts w:eastAsia="Times New Roman"/>
          <w:szCs w:val="28"/>
        </w:rPr>
        <w:t>от 29 января 2025г. № 82</w:t>
      </w:r>
    </w:p>
    <w:p w:rsidR="00EE1329" w:rsidRPr="001A05A4" w:rsidRDefault="00EE1329" w:rsidP="00EE1329">
      <w:pPr>
        <w:spacing w:after="0" w:line="240" w:lineRule="auto"/>
        <w:jc w:val="right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(Форма)</w:t>
      </w: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spacing w:after="0" w:line="240" w:lineRule="auto"/>
        <w:ind w:firstLine="567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  <w:gridCol w:w="118"/>
      </w:tblGrid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(место составления протокола)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начат: _______________</w:t>
            </w:r>
            <w:proofErr w:type="gramStart"/>
            <w:r w:rsidRPr="001A05A4">
              <w:rPr>
                <w:rFonts w:eastAsia="Times New Roman"/>
                <w:iCs/>
                <w:color w:val="000000"/>
                <w:szCs w:val="28"/>
              </w:rPr>
              <w:t>_  _</w:t>
            </w:r>
            <w:proofErr w:type="gramEnd"/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</w:t>
            </w:r>
            <w:proofErr w:type="gramStart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(время)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окончен: _______________</w:t>
            </w:r>
            <w:proofErr w:type="gramStart"/>
            <w:r w:rsidRPr="001A05A4">
              <w:rPr>
                <w:rFonts w:eastAsia="Times New Roman"/>
                <w:iCs/>
                <w:color w:val="000000"/>
                <w:szCs w:val="28"/>
              </w:rPr>
              <w:t>_  _</w:t>
            </w:r>
            <w:proofErr w:type="gramEnd"/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</w:t>
            </w:r>
            <w:proofErr w:type="gramStart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(время)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осмотра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iCs/>
                <w:color w:val="000000"/>
                <w:sz w:val="20"/>
              </w:rPr>
              <w:t xml:space="preserve"> (указывается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rPr>
          <w:gridAfter w:val="1"/>
          <w:wAfter w:w="118" w:type="dxa"/>
          <w:trHeight w:val="453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Осмотр проведен: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  <w:r w:rsidRPr="001A05A4">
              <w:rPr>
                <w:rFonts w:eastAsia="Times New Roman"/>
                <w:color w:val="000000"/>
                <w:szCs w:val="28"/>
              </w:rPr>
              <w:br/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осмотр)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на основании статьи 76 Федерального закона от 31 июля 2020 г. № 248 «О государственном контроле (надзоре) и муниципальном контроле в Российской Федерации» и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                                 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 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личность,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lastRenderedPageBreak/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Осмотр проведен в отношении: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указываются исчерпывающий перечень и точное количество осмотренных объектов: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территорий (земельных участков), 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помещений, иных предметов с указанием идентифицирующих их признаков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EE1329" w:rsidRPr="001A05A4" w:rsidTr="00CC6EDB">
        <w:trPr>
          <w:trHeight w:val="448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Расположенного (</w:t>
            </w:r>
            <w:proofErr w:type="spellStart"/>
            <w:r w:rsidRPr="001A05A4">
              <w:rPr>
                <w:color w:val="000000"/>
                <w:szCs w:val="28"/>
              </w:rPr>
              <w:t>ых</w:t>
            </w:r>
            <w:proofErr w:type="spellEnd"/>
            <w:r w:rsidRPr="001A05A4">
              <w:rPr>
                <w:color w:val="000000"/>
                <w:szCs w:val="28"/>
              </w:rPr>
              <w:t>) по адресу: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В ходе осмотра присутствовали: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vertAlign w:val="superscript"/>
                <w:lang w:eastAsia="zh-CN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EE1329" w:rsidRPr="001A05A4" w:rsidTr="00CC6EDB">
        <w:trPr>
          <w:trHeight w:val="434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ходе осмотра </w:t>
            </w:r>
            <w:r w:rsidRPr="001A05A4">
              <w:rPr>
                <w:rFonts w:eastAsia="Times New Roman"/>
                <w:color w:val="000000"/>
                <w:szCs w:val="28"/>
                <w:u w:val="single"/>
              </w:rPr>
              <w:t>применялась / не применялась: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видеозапись (фотосъемка, аудиозапись) </w:t>
            </w:r>
          </w:p>
          <w:p w:rsidR="00EE1329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(отметить необходимый вариант)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(в случае отсутствия контролируемого лица применение видеозаписи осмотра является обязательным)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осмотра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К протоколу осмотра прилагается(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ются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сх</w:t>
            </w:r>
            <w:r>
              <w:rPr>
                <w:rFonts w:eastAsia="Times New Roman"/>
                <w:color w:val="000000"/>
                <w:sz w:val="20"/>
              </w:rPr>
              <w:t>ема места осмотра, фото, иные документы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</w:t>
            </w:r>
            <w:r>
              <w:rPr>
                <w:rFonts w:eastAsia="Times New Roman"/>
                <w:color w:val="000000"/>
                <w:sz w:val="20"/>
              </w:rPr>
              <w:t xml:space="preserve"> отказа в доступе к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объектам)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Замечания, заявления, сделанные лицами, прис</w:t>
            </w:r>
            <w:r>
              <w:rPr>
                <w:rFonts w:eastAsia="Times New Roman"/>
                <w:color w:val="000000"/>
                <w:szCs w:val="28"/>
              </w:rPr>
              <w:t xml:space="preserve">утствующими (участвующими) при </w:t>
            </w:r>
            <w:r w:rsidRPr="001A05A4">
              <w:rPr>
                <w:rFonts w:eastAsia="Times New Roman"/>
                <w:color w:val="000000"/>
                <w:szCs w:val="28"/>
              </w:rPr>
              <w:t>осмотре: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</w:t>
            </w:r>
          </w:p>
        </w:tc>
      </w:tr>
      <w:tr w:rsidR="00EE1329" w:rsidRPr="001A05A4" w:rsidTr="00CC6EDB"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протоколом осмотра ознакомлен: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lastRenderedPageBreak/>
              <w:t xml:space="preserve">Подписи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лиц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принимавших участие (присутствующих) в (при) проведении осмотра: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</w:t>
            </w:r>
            <w:r>
              <w:rPr>
                <w:rFonts w:eastAsia="Times New Roman"/>
                <w:color w:val="000000"/>
                <w:szCs w:val="28"/>
                <w:lang w:eastAsia="zh-CN"/>
              </w:rPr>
              <w:t xml:space="preserve"> в сфере благоустройства</w:t>
            </w: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Эксперт: 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</w:tr>
      <w:tr w:rsidR="00EE1329" w:rsidRPr="001A05A4" w:rsidTr="00CC6EDB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widowControl w:val="0"/>
        <w:tabs>
          <w:tab w:val="left" w:pos="200"/>
        </w:tabs>
        <w:spacing w:after="0" w:line="240" w:lineRule="auto"/>
        <w:jc w:val="both"/>
        <w:rPr>
          <w:rFonts w:eastAsia="Times New Roman"/>
          <w:sz w:val="20"/>
          <w:lang w:eastAsia="zh-CN"/>
        </w:rPr>
      </w:pP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</w:t>
      </w:r>
      <w:bookmarkStart w:id="1" w:name="_Hlk79156283"/>
      <w:bookmarkEnd w:id="1"/>
      <w:r w:rsidRPr="001A05A4">
        <w:rPr>
          <w:rFonts w:eastAsia="Times New Roman"/>
          <w:color w:val="000000"/>
          <w:sz w:val="20"/>
          <w:lang w:eastAsia="zh-CN"/>
        </w:rPr>
        <w:t>.</w:t>
      </w:r>
    </w:p>
    <w:p w:rsidR="00EE1329" w:rsidRPr="001A05A4" w:rsidRDefault="00EE1329" w:rsidP="00EE1329">
      <w:pPr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3"/>
        <w:gridCol w:w="4222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  <w:p w:rsidR="00EE1329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2B124C" w:rsidRPr="001A05A4" w:rsidRDefault="002B124C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</w:t>
      </w: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 наименование органа, осущест</w:t>
            </w:r>
            <w:r>
              <w:rPr>
                <w:rFonts w:eastAsia="Times New Roman"/>
                <w:iCs/>
                <w:color w:val="000000"/>
                <w:sz w:val="20"/>
              </w:rPr>
              <w:t>вляющего муниципальный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контроль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 xml:space="preserve">Протокол </w:t>
            </w:r>
            <w:r w:rsidRPr="001A05A4"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  <w:t>инструментального обследования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  <w:shd w:val="clear" w:color="auto" w:fill="FFFFFF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начато: _____________ 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</w:t>
            </w:r>
            <w:proofErr w:type="gramStart"/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(время)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окончено: _____________ 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(дата)                         (время)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И</w:t>
            </w:r>
            <w:r w:rsidRPr="001A05A4">
              <w:rPr>
                <w:rFonts w:eastAsia="Times New Roman"/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проведено:_______________________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____________________________________________________________________________________________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>_(</w:t>
            </w:r>
            <w:proofErr w:type="gramEnd"/>
            <w:r w:rsidRPr="001A05A4">
              <w:rPr>
                <w:rFonts w:eastAsia="Times New Roman"/>
                <w:color w:val="000000"/>
                <w:sz w:val="20"/>
              </w:rPr>
              <w:t xml:space="preserve">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инструментальное обследование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 статьи 82 Федерального закона от 31 июля 2020 г. № 248-ФЗ «О государственном контроле (надзоре) и муниципальном контроле в Российской Федерации» и 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(должность, фамилия, инициалы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проведено инструментальное обследование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(наименование предмета обследования – территорий, иных объектов)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Расположенного 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ых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 по адресу______________________________________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использовалось 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ись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 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(используемые специальное оборудование и или технические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>приборы )</w:t>
            </w:r>
            <w:proofErr w:type="gramEnd"/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проводилась(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ись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(фотосьемка, видео, аудиозапись)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инструментального обследования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К протоколу инструментального обследования прилагается(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ются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(схема</w:t>
            </w:r>
            <w:r w:rsidRPr="001A05A4">
              <w:rPr>
                <w:rFonts w:eastAsia="Times New Roman"/>
                <w:color w:val="000000"/>
                <w:sz w:val="20"/>
              </w:rPr>
              <w:t>, фото)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Особые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отметки:_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(факты отказа в доступе </w:t>
            </w:r>
            <w:r>
              <w:rPr>
                <w:rFonts w:eastAsia="Times New Roman"/>
                <w:color w:val="000000"/>
                <w:sz w:val="20"/>
              </w:rPr>
              <w:t xml:space="preserve">к </w:t>
            </w:r>
            <w:r w:rsidRPr="001A05A4">
              <w:rPr>
                <w:rFonts w:eastAsia="Times New Roman"/>
                <w:color w:val="000000"/>
                <w:sz w:val="20"/>
              </w:rPr>
              <w:t>объектам)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Замечания, заявления, сделанные лицами, присутствующими (участвующими)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при  инструментальном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 xml:space="preserve"> обследовании: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Подписи лиц, принимавших участие (присутствовавших) в (при) проведении инструментального обследования: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lastRenderedPageBreak/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Отметка о направлении протокола </w:t>
            </w:r>
            <w:r w:rsidRPr="001A05A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инструментального обследования</w:t>
            </w: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widowControl w:val="0"/>
        <w:tabs>
          <w:tab w:val="left" w:pos="200"/>
        </w:tabs>
        <w:spacing w:after="0" w:line="240" w:lineRule="auto"/>
        <w:jc w:val="both"/>
        <w:rPr>
          <w:rFonts w:eastAsia="Times New Roman"/>
          <w:sz w:val="20"/>
          <w:lang w:eastAsia="zh-CN"/>
        </w:rPr>
      </w:pP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действий.</w:t>
      </w:r>
      <w:r w:rsidRPr="001A05A4">
        <w:rPr>
          <w:rFonts w:eastAsia="Times New Roman" w:cs="Calibri"/>
          <w:color w:val="000000"/>
          <w:szCs w:val="28"/>
          <w:lang w:eastAsia="zh-C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3"/>
        <w:gridCol w:w="4222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 </w:t>
      </w: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77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7"/>
      </w:tblGrid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опроса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начат: _____________ _______________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  <w:t xml:space="preserve">               </w:t>
            </w:r>
            <w:r w:rsidRPr="001A05A4">
              <w:rPr>
                <w:rFonts w:eastAsia="Times New Roman"/>
                <w:color w:val="000000"/>
                <w:sz w:val="20"/>
              </w:rPr>
              <w:t>(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color w:val="000000"/>
                <w:sz w:val="20"/>
              </w:rPr>
              <w:t xml:space="preserve">                     (время)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окончен: _____________ _______________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  <w:t xml:space="preserve">               </w:t>
            </w:r>
            <w:r w:rsidRPr="001A05A4">
              <w:rPr>
                <w:rFonts w:eastAsia="Times New Roman"/>
                <w:color w:val="000000"/>
                <w:sz w:val="20"/>
              </w:rPr>
              <w:t>(дата)                        (время)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Опрос проведен: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на основании статьи 78 Федерального закона от 31 июля 2020 г. № 248-ФЗ «О государственном контроле (надзоре) и муниципальном контроле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в  Российской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 xml:space="preserve"> Федерации» и____________________________________________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являющегося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проведен опрос контролируемого лица, должностного лица контролируемого лица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фамилия, имя, отчество (при наличии) контролируемого лица, наименование и номер документа, удостоверяющего личность)</w:t>
            </w:r>
          </w:p>
        </w:tc>
      </w:tr>
      <w:tr w:rsidR="00EE1329" w:rsidRPr="001A05A4" w:rsidTr="00CC6EDB">
        <w:tc>
          <w:tcPr>
            <w:tcW w:w="9477" w:type="dxa"/>
            <w:tcBorders>
              <w:bottom w:val="single" w:sz="4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результате опроса установлено: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 опрос иного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работы, должность, фамилия, инициалы,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опроса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 отказа в участии в опросе)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Подписи лиц, принимавших участие (присутствовавших) в (при) проведении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осмотра:_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Опрашиваемое лицо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</w:rPr>
              <w:tab/>
              <w:t xml:space="preserve">                                                                               (фамилия, инициалы)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bookmarkStart w:id="2" w:name="_Hlk78455926"/>
            <w:bookmarkEnd w:id="2"/>
            <w:r w:rsidRPr="001A05A4">
              <w:rPr>
                <w:rFonts w:eastAsia="Times New Roman"/>
                <w:color w:val="000000"/>
                <w:szCs w:val="28"/>
              </w:rPr>
              <w:t xml:space="preserve">Отметка о направлении протокола опроса в электронном виде (адрес </w:t>
            </w: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  <w:r w:rsidRPr="001A05A4">
        <w:rPr>
          <w:rFonts w:eastAsia="Times New Roman"/>
          <w:color w:val="000000"/>
          <w:sz w:val="21"/>
          <w:szCs w:val="21"/>
        </w:rPr>
        <w:t xml:space="preserve">* </w:t>
      </w:r>
      <w:r w:rsidRPr="001A05A4">
        <w:rPr>
          <w:rFonts w:eastAsia="Times New Roman"/>
          <w:color w:val="000000"/>
          <w:sz w:val="20"/>
        </w:rPr>
        <w:t>Отметка размещается после реализации указанных действий.</w:t>
      </w: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6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 w:rsidR="009D0858">
              <w:rPr>
                <w:rFonts w:eastAsia="Times New Roman"/>
                <w:szCs w:val="28"/>
              </w:rPr>
              <w:t>муници</w:t>
            </w:r>
            <w:r>
              <w:rPr>
                <w:rFonts w:eastAsia="Times New Roman"/>
                <w:szCs w:val="28"/>
              </w:rPr>
              <w:t>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 </w:t>
      </w: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238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требования)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требования)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Требование о предоставлении документов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 xml:space="preserve">В связи с </w:t>
            </w:r>
            <w:proofErr w:type="gramStart"/>
            <w:r w:rsidRPr="001A05A4">
              <w:rPr>
                <w:rFonts w:eastAsia="Times New Roman"/>
                <w:bCs/>
                <w:color w:val="000000"/>
                <w:szCs w:val="28"/>
              </w:rPr>
              <w:t>проведением:</w:t>
            </w: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</w:t>
            </w:r>
            <w:proofErr w:type="gramEnd"/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основании_____________________________________________________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800"/>
              </w:tabs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 w:val="20"/>
              </w:rPr>
              <w:t>(реквизиты решения о проведении контрольного мероприятия)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отношении: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(указываются фамилия, имя, отчество (при наличии),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>наименование контролируемого лица)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 в соответствии со статьей 80 Федерального закона от 31.07.2020 № 248-ФЗ           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 xml:space="preserve">   «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>О государственном контроле (надзоре) и муниципальном контроле в   Российской Федерации» необходимо представить следующие документы, необходимые и (или) имеющие значения для проведения оценки соблюдения контролируемым лицом обязательных требований, и (или) их копии: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(указывается запрашиваемые документы, в том числе материалы фотосъемки, аудио– и видеозаписи, информационные базы, банки данных, носители информации)  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течение _____________ со дня получения настоящего требования (при проведении документарной проверки – в течение 10 рабочих дней).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За непредставление или несвоевременное представление в орган </w:t>
            </w: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(должностному лицу), осуществляющий (осуществляющему) муниципальный контроль либо представление таких сведений (информации) в неполном объеме или в искаженном виде статьей 19.7 Кодекса Российской Федерации об административных правонарушениях предусмотрена административная ответственность.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случае, если контролируемое лицо не имеет возможности представить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в течение установленного в настоящем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не могут быть представлены в установленный срок, и срока, в течение которого контролируемое лицо может представить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(ч. 4 ст. 80 Закона № 248-ФЗ).  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</w:tr>
    </w:tbl>
    <w:p w:rsidR="00EE1329" w:rsidRPr="001A05A4" w:rsidRDefault="00EE1329" w:rsidP="00EE1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EE1329" w:rsidRPr="001A05A4" w:rsidTr="00CC6EDB">
        <w:tc>
          <w:tcPr>
            <w:tcW w:w="5544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544" w:type="dxa"/>
            <w:tcBorders>
              <w:top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специалиста, составившего требование)</w:t>
            </w:r>
          </w:p>
        </w:tc>
        <w:tc>
          <w:tcPr>
            <w:tcW w:w="931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(подпись)</w:t>
            </w:r>
          </w:p>
        </w:tc>
      </w:tr>
      <w:tr w:rsidR="00EE1329" w:rsidRPr="001A05A4" w:rsidTr="00CC6EDB">
        <w:tc>
          <w:tcPr>
            <w:tcW w:w="9356" w:type="dxa"/>
            <w:gridSpan w:val="3"/>
          </w:tcPr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Требование о предоставлении документов получил:</w:t>
            </w:r>
          </w:p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5549"/>
              <w:gridCol w:w="913"/>
              <w:gridCol w:w="2865"/>
            </w:tblGrid>
            <w:tr w:rsidR="00EE1329" w:rsidRPr="001A05A4" w:rsidTr="00CC6EDB">
              <w:tc>
                <w:tcPr>
                  <w:tcW w:w="55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286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</w:tr>
            <w:tr w:rsidR="00EE1329" w:rsidRPr="001A05A4" w:rsidTr="00CC6EDB">
              <w:tc>
                <w:tcPr>
                  <w:tcW w:w="554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(фамилия, имя, отчество (при наличии) подписавшего лица, наименование должности подписавшего лица либо указание  на то, что подписавшее лицо является представителем по доверенности)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(подпись)</w:t>
                  </w:r>
                </w:p>
              </w:tc>
            </w:tr>
          </w:tbl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gridSpan w:val="3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1"/>
          <w:szCs w:val="21"/>
        </w:rPr>
        <w:t>* Отметка размещается после реализации указанных в ней действий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**Данный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br w:type="page"/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7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tbl>
      <w:tblPr>
        <w:tblW w:w="1065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7"/>
        <w:gridCol w:w="307"/>
        <w:gridCol w:w="3510"/>
        <w:gridCol w:w="1238"/>
        <w:gridCol w:w="2360"/>
        <w:gridCol w:w="143"/>
        <w:gridCol w:w="1238"/>
      </w:tblGrid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 xml:space="preserve">Акт контрольного мероприятия </w:t>
            </w:r>
          </w:p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>№ _____ от ________________20__ г.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соответствии с</w:t>
            </w:r>
          </w:p>
        </w:tc>
        <w:tc>
          <w:tcPr>
            <w:tcW w:w="7251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1" w:type="dxa"/>
            <w:gridSpan w:val="4"/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(реквизиты з</w:t>
            </w:r>
            <w:r w:rsidRPr="001A05A4">
              <w:rPr>
                <w:rFonts w:eastAsia="Times New Roman"/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 xml:space="preserve">(фамилии, имена, отчества, должности должностного лица или должностных лиц, проводивших контрольное мероприятие) 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_____________20__ г. провел(и) контрольное мероприятие в отношении: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 xml:space="preserve">(указывается объект, в отношении которого проведено контрольное мероприятие, </w:t>
            </w:r>
            <w:r w:rsidRPr="001A05A4">
              <w:rPr>
                <w:rFonts w:eastAsia="Times New Roman"/>
                <w:sz w:val="20"/>
                <w:szCs w:val="24"/>
              </w:rPr>
              <w:t>адрес (местоположение) и при необходимости дополнительные характеристики объекта для определения объекта контроля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результате контрольного мероприятия установлено следующее: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(указывается какое именно обязательное требование нарушено, каким нормативным правовым актом и его структурной единицей оно установлено)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действиях</w:t>
            </w:r>
          </w:p>
        </w:tc>
        <w:tc>
          <w:tcPr>
            <w:tcW w:w="7558" w:type="dxa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2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Дополнительная информация: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Cs w:val="28"/>
              </w:rPr>
              <w:t xml:space="preserve">В ходе </w:t>
            </w:r>
            <w:r>
              <w:rPr>
                <w:rFonts w:eastAsia="Times New Roman"/>
                <w:szCs w:val="28"/>
              </w:rPr>
              <w:t>контрольного мероприятия производились: ______________________</w:t>
            </w:r>
          </w:p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(осмотр, инструментальное обследование (с применением видеозаписи))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К акту </w:t>
            </w:r>
            <w:r>
              <w:rPr>
                <w:rFonts w:eastAsia="Times New Roman"/>
                <w:szCs w:val="28"/>
              </w:rPr>
              <w:t>контрольного мероприятия</w:t>
            </w:r>
            <w:r w:rsidRPr="001A05A4">
              <w:rPr>
                <w:rFonts w:eastAsia="Times New Roman"/>
                <w:szCs w:val="28"/>
              </w:rPr>
              <w:t xml:space="preserve"> прилагается: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(документы, иные материалы, являющиеся доказательствами нарушения обязательных требований, в том числе значимые при проведении контрольного мероприятия, проверочные листы)</w:t>
            </w:r>
          </w:p>
        </w:tc>
        <w:tc>
          <w:tcPr>
            <w:tcW w:w="1238" w:type="dxa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5674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56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EB1171" w:rsidRDefault="00EE1329" w:rsidP="009A1694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0"/>
              </w:rPr>
            </w:pPr>
            <w:r w:rsidRPr="001A05A4">
              <w:rPr>
                <w:rFonts w:eastAsia="Times New Roman"/>
                <w:sz w:val="20"/>
              </w:rPr>
              <w:lastRenderedPageBreak/>
              <w:t>(должность, фамилия, инициалы лица (лиц) проводившего (проводивших) контрольное мероприятие</w:t>
            </w:r>
            <w:r w:rsidRPr="001A05A4">
              <w:rPr>
                <w:rFonts w:eastAsia="Times New Roman"/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:rsidR="009A1694" w:rsidRDefault="009A1694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A1694" w:rsidRDefault="009A1694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1694" w:rsidRPr="009A1694" w:rsidTr="009A1694">
        <w:tc>
          <w:tcPr>
            <w:tcW w:w="4672" w:type="dxa"/>
          </w:tcPr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694" w:rsidRPr="009A1694" w:rsidRDefault="009A1694" w:rsidP="009A16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(наименование органа, осуществляющего муниципальный</w:t>
      </w:r>
      <w:r w:rsidR="00FC1A5C">
        <w:rPr>
          <w:rFonts w:ascii="Times New Roman" w:hAnsi="Times New Roman" w:cs="Times New Roman"/>
          <w:sz w:val="18"/>
          <w:szCs w:val="18"/>
        </w:rPr>
        <w:t xml:space="preserve"> </w:t>
      </w:r>
      <w:r w:rsidRPr="00FC1A5C">
        <w:rPr>
          <w:rFonts w:ascii="Times New Roman" w:hAnsi="Times New Roman" w:cs="Times New Roman"/>
          <w:sz w:val="18"/>
          <w:szCs w:val="18"/>
        </w:rPr>
        <w:t>жилищный контроль)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"__" ____________ 20__ г.                    </w:t>
      </w:r>
      <w:r w:rsidR="00FC1A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169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(время составления </w:t>
      </w:r>
      <w:proofErr w:type="gramStart"/>
      <w:r w:rsidRPr="00FC1A5C">
        <w:rPr>
          <w:rFonts w:ascii="Times New Roman" w:hAnsi="Times New Roman" w:cs="Times New Roman"/>
          <w:sz w:val="18"/>
          <w:szCs w:val="18"/>
        </w:rPr>
        <w:t xml:space="preserve">акта)   </w:t>
      </w:r>
      <w:proofErr w:type="gramEnd"/>
      <w:r w:rsidRPr="00FC1A5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FC1A5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 </w:t>
      </w:r>
      <w:r w:rsidRPr="00FC1A5C">
        <w:rPr>
          <w:rFonts w:ascii="Times New Roman" w:hAnsi="Times New Roman" w:cs="Times New Roman"/>
          <w:sz w:val="18"/>
          <w:szCs w:val="18"/>
        </w:rPr>
        <w:t>(место составления акта)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204E65" w:rsidRDefault="009A1694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35"/>
      <w:bookmarkEnd w:id="3"/>
      <w:r w:rsidRPr="00204E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A1694" w:rsidRPr="00204E65" w:rsidRDefault="009A1694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о невозможности проведения контрольного мероприятия</w:t>
      </w:r>
    </w:p>
    <w:p w:rsidR="009A1694" w:rsidRPr="00204E65" w:rsidRDefault="00FC1A5C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№</w:t>
      </w:r>
      <w:r w:rsidR="009A1694" w:rsidRPr="00204E65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   проведении</w:t>
      </w:r>
      <w:proofErr w:type="gramStart"/>
      <w:r w:rsidRPr="009A169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A1694">
        <w:rPr>
          <w:rFonts w:ascii="Times New Roman" w:hAnsi="Times New Roman" w:cs="Times New Roman"/>
          <w:sz w:val="24"/>
          <w:szCs w:val="24"/>
        </w:rPr>
        <w:t>плановой/внеплановой)   выездной   проверки   в  рамках</w:t>
      </w:r>
      <w:r w:rsidR="00FC1A5C">
        <w:rPr>
          <w:rFonts w:ascii="Times New Roman" w:hAnsi="Times New Roman" w:cs="Times New Roman"/>
          <w:sz w:val="24"/>
          <w:szCs w:val="24"/>
        </w:rPr>
        <w:t xml:space="preserve"> </w:t>
      </w:r>
      <w:r w:rsidRPr="009A1694">
        <w:rPr>
          <w:rFonts w:ascii="Times New Roman" w:hAnsi="Times New Roman" w:cs="Times New Roman"/>
          <w:sz w:val="24"/>
          <w:szCs w:val="24"/>
        </w:rPr>
        <w:t>осуществления муниципального жилищного контроля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     (наименование юридического лица, ИНН/ОГРН,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фамилия, имя, отчество (при наличии) гражданина,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1A5C">
        <w:rPr>
          <w:rFonts w:ascii="Times New Roman" w:hAnsi="Times New Roman" w:cs="Times New Roman"/>
          <w:sz w:val="18"/>
          <w:szCs w:val="18"/>
        </w:rPr>
        <w:t>индивидуального предпринимателя, ИНН/ОГРНИП)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по адресу: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5234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(место проведения контрольного мероприятия)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5234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(вид документа с указанием реквизитов (номер, дата))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(Ф.И.О. должностных лиц, проводящих контрольное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мероприятия,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занимаемые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ими должности)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было установлено, что проведение контрольного мероприятия невозможно ввиду: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    (указать причину: в связи с отсутствием контролируемого лица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по месту нахождения (осуществления деятельности)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   (отсутствием контролируемого лица, его уполномоченного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представителя, руководителя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   или иного должностного лица юридического лица по месту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нахождения (осуществления деятельности), либо в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связи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фактическим неосуществлением деятельности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41E">
        <w:rPr>
          <w:rFonts w:ascii="Times New Roman" w:hAnsi="Times New Roman" w:cs="Times New Roman"/>
          <w:sz w:val="18"/>
          <w:szCs w:val="18"/>
        </w:rPr>
        <w:t>контролируемым лицом; либо в связи с иными действиями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(бездействием) (указать каким конкретно)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контролируемого лица, его уполномоченного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представителя,</w:t>
      </w:r>
      <w:r w:rsidR="0052341E" w:rsidRP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руководителя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или иного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82">
        <w:rPr>
          <w:rFonts w:ascii="Times New Roman" w:hAnsi="Times New Roman" w:cs="Times New Roman"/>
          <w:sz w:val="18"/>
          <w:szCs w:val="18"/>
        </w:rPr>
        <w:t>должностного лица юридического лица, повлекшими</w:t>
      </w:r>
      <w:r w:rsidR="001E0C82">
        <w:rPr>
          <w:rFonts w:ascii="Times New Roman" w:hAnsi="Times New Roman" w:cs="Times New Roman"/>
          <w:sz w:val="18"/>
          <w:szCs w:val="18"/>
        </w:rPr>
        <w:t xml:space="preserve"> </w:t>
      </w:r>
      <w:r w:rsidRPr="001E0C82">
        <w:rPr>
          <w:rFonts w:ascii="Times New Roman" w:hAnsi="Times New Roman" w:cs="Times New Roman"/>
          <w:sz w:val="18"/>
          <w:szCs w:val="18"/>
        </w:rPr>
        <w:t>невозможность проведения или завершения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                     контрольного мероприятия)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Приложение к акту (при наличии): __________________________________________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Должностное лицо, проводящее контрольное мероприятие: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                   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(Ф.И.О. должностного </w:t>
      </w:r>
      <w:proofErr w:type="gramStart"/>
      <w:r w:rsidRPr="001E0C82">
        <w:rPr>
          <w:rFonts w:ascii="Times New Roman" w:hAnsi="Times New Roman" w:cs="Times New Roman"/>
          <w:sz w:val="18"/>
          <w:szCs w:val="18"/>
        </w:rPr>
        <w:t xml:space="preserve">лица)   </w:t>
      </w:r>
      <w:proofErr w:type="gramEnd"/>
      <w:r w:rsidRPr="001E0C8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 (подпись, дата)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Лица, свидетельствующие фактические обстоятельства: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1. ____________________________________________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lastRenderedPageBreak/>
        <w:t xml:space="preserve">            Ф.И.О., паспортные данные,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____________________________________________     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адрес                   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1E0C8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1E0C82">
        <w:rPr>
          <w:rFonts w:ascii="Times New Roman" w:hAnsi="Times New Roman" w:cs="Times New Roman"/>
          <w:sz w:val="18"/>
          <w:szCs w:val="18"/>
        </w:rPr>
        <w:t>подпись, дата)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2. ____________________________________________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4E65">
        <w:rPr>
          <w:rFonts w:ascii="Times New Roman" w:hAnsi="Times New Roman" w:cs="Times New Roman"/>
          <w:sz w:val="18"/>
          <w:szCs w:val="18"/>
        </w:rPr>
        <w:t xml:space="preserve">            Ф.И.О., паспортные данные,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____________________________________________     _______________________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4E65">
        <w:rPr>
          <w:rFonts w:ascii="Times New Roman" w:hAnsi="Times New Roman" w:cs="Times New Roman"/>
          <w:sz w:val="18"/>
          <w:szCs w:val="18"/>
        </w:rPr>
        <w:t xml:space="preserve">адрес                             </w:t>
      </w:r>
      <w:r w:rsidR="00204E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proofErr w:type="gramStart"/>
      <w:r w:rsidR="00204E65">
        <w:rPr>
          <w:rFonts w:ascii="Times New Roman" w:hAnsi="Times New Roman" w:cs="Times New Roman"/>
          <w:sz w:val="18"/>
          <w:szCs w:val="18"/>
        </w:rPr>
        <w:t xml:space="preserve">  </w:t>
      </w:r>
      <w:r w:rsidRPr="00204E6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04E65">
        <w:rPr>
          <w:rFonts w:ascii="Times New Roman" w:hAnsi="Times New Roman" w:cs="Times New Roman"/>
          <w:sz w:val="18"/>
          <w:szCs w:val="18"/>
        </w:rPr>
        <w:t>подпись, дата)</w:t>
      </w:r>
    </w:p>
    <w:p w:rsidR="009A1694" w:rsidRDefault="009A1694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4E65" w:rsidTr="002B124C">
        <w:trPr>
          <w:trHeight w:val="1493"/>
        </w:trPr>
        <w:tc>
          <w:tcPr>
            <w:tcW w:w="4672" w:type="dxa"/>
          </w:tcPr>
          <w:p w:rsidR="00204E65" w:rsidRDefault="00204E65" w:rsidP="009A1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04E65" w:rsidRPr="009A1694" w:rsidRDefault="00204E65" w:rsidP="00204E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204E65" w:rsidRPr="009A1694" w:rsidRDefault="00204E65" w:rsidP="00204E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204E65" w:rsidRDefault="00204E65" w:rsidP="00204E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3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1"/>
        <w:gridCol w:w="2832"/>
      </w:tblGrid>
      <w:tr w:rsidR="009A1694" w:rsidRPr="001A05A4" w:rsidTr="009A1694"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1A05A4" w:rsidRDefault="009A1694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1A05A4" w:rsidRDefault="009A1694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:rsidR="009A1694" w:rsidRDefault="009A1694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</w:p>
    <w:p w:rsidR="00EE1329" w:rsidRPr="00EB1171" w:rsidRDefault="00EE1329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  <w:r w:rsidRPr="00EB1171">
        <w:rPr>
          <w:color w:val="000000"/>
          <w:szCs w:val="28"/>
        </w:rPr>
        <w:t>________________________________________________________________</w:t>
      </w:r>
    </w:p>
    <w:tbl>
      <w:tblPr>
        <w:tblW w:w="10125" w:type="dxa"/>
        <w:tblInd w:w="-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"/>
        <w:gridCol w:w="9356"/>
        <w:gridCol w:w="688"/>
      </w:tblGrid>
      <w:tr w:rsidR="00EE1329" w:rsidRPr="00EB1171" w:rsidTr="00CC6EDB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iCs/>
                <w:color w:val="000000"/>
              </w:rPr>
            </w:pPr>
            <w:r w:rsidRPr="00EB1171">
              <w:rPr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E1329" w:rsidRPr="00EB1171" w:rsidTr="00CC6EDB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</w:pPr>
            <w:r w:rsidRPr="00EB1171">
              <w:rPr>
                <w:b/>
                <w:bCs/>
                <w:color w:val="000000"/>
                <w:szCs w:val="28"/>
              </w:rPr>
              <w:t>Предписание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EB1171">
              <w:rPr>
                <w:b/>
                <w:szCs w:val="28"/>
              </w:rPr>
              <w:t>об устранении выявленных нарушений №___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u w:val="single"/>
              </w:rPr>
            </w:pPr>
            <w:r w:rsidRPr="00EB1171">
              <w:rPr>
                <w:color w:val="000000"/>
                <w:szCs w:val="28"/>
                <w:u w:val="single"/>
              </w:rPr>
              <w:t xml:space="preserve">от </w:t>
            </w:r>
            <w:proofErr w:type="gramStart"/>
            <w:r w:rsidRPr="00EB1171">
              <w:rPr>
                <w:color w:val="000000"/>
                <w:szCs w:val="28"/>
                <w:u w:val="single"/>
              </w:rPr>
              <w:t xml:space="preserve">«  </w:t>
            </w:r>
            <w:proofErr w:type="gramEnd"/>
            <w:r w:rsidRPr="00EB1171">
              <w:rPr>
                <w:color w:val="000000"/>
                <w:szCs w:val="28"/>
                <w:u w:val="single"/>
              </w:rPr>
              <w:t xml:space="preserve">  »                      20    г.</w:t>
            </w:r>
            <w:r w:rsidRPr="00EB1171">
              <w:rPr>
                <w:color w:val="000000"/>
                <w:szCs w:val="28"/>
              </w:rPr>
              <w:t xml:space="preserve">                                 </w:t>
            </w:r>
            <w:r>
              <w:rPr>
                <w:color w:val="000000"/>
                <w:szCs w:val="28"/>
              </w:rPr>
              <w:t xml:space="preserve">    </w:t>
            </w:r>
            <w:r w:rsidRPr="00EB1171">
              <w:rPr>
                <w:color w:val="000000"/>
                <w:szCs w:val="28"/>
              </w:rPr>
              <w:t xml:space="preserve"> ______________________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iCs/>
                <w:color w:val="000000"/>
              </w:rPr>
            </w:pPr>
            <w:r w:rsidRPr="00EB1171">
              <w:rPr>
                <w:iCs/>
                <w:color w:val="000000"/>
                <w:sz w:val="20"/>
              </w:rPr>
              <w:t xml:space="preserve">     (дата составления предписания)                                                                 (место составления предписания)</w:t>
            </w:r>
          </w:p>
        </w:tc>
      </w:tr>
      <w:tr w:rsidR="00EE1329" w:rsidRPr="00DA33D0" w:rsidTr="00CC6EDB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3"/>
            <w:shd w:val="clear" w:color="auto" w:fill="auto"/>
          </w:tcPr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after="0" w:line="221" w:lineRule="atLeast"/>
              <w:jc w:val="both"/>
              <w:rPr>
                <w:sz w:val="18"/>
                <w:szCs w:val="18"/>
              </w:rPr>
            </w:pPr>
            <w:r w:rsidRPr="00DA33D0">
              <w:rPr>
                <w:szCs w:val="28"/>
              </w:rPr>
              <w:t xml:space="preserve">В порядке осуществления </w:t>
            </w:r>
            <w:r w:rsidRPr="00DA33D0">
              <w:rPr>
                <w:szCs w:val="28"/>
                <w:u w:val="single"/>
              </w:rPr>
              <w:t>муниципального контроля в сфере благоустройства</w:t>
            </w:r>
          </w:p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after="0" w:line="221" w:lineRule="atLeast"/>
              <w:jc w:val="both"/>
              <w:rPr>
                <w:szCs w:val="28"/>
              </w:rPr>
            </w:pPr>
            <w:r w:rsidRPr="00DA33D0">
              <w:rPr>
                <w:szCs w:val="28"/>
              </w:rPr>
              <w:t>__________________________________________________________________________________________________________________________________________</w:t>
            </w:r>
          </w:p>
          <w:tbl>
            <w:tblPr>
              <w:tblW w:w="92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EE1329" w:rsidRPr="00DA33D0" w:rsidTr="00CC6EDB"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1329" w:rsidRPr="00DA33D0" w:rsidRDefault="00EE1329" w:rsidP="00CC6EDB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DA33D0">
                    <w:rPr>
                      <w:rFonts w:eastAsia="Times New Roman"/>
                      <w:sz w:val="18"/>
                      <w:szCs w:val="18"/>
                    </w:rPr>
                    <w:t>(должность, фамилия, имя, отчество (при наличии) должностного лица органа муниципального контроля)</w:t>
                  </w:r>
                </w:p>
                <w:p w:rsidR="00EE1329" w:rsidRPr="00DA33D0" w:rsidRDefault="00EE1329" w:rsidP="00CC6EDB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21" w:lineRule="atLeast"/>
              <w:jc w:val="both"/>
              <w:rPr>
                <w:szCs w:val="28"/>
              </w:rPr>
            </w:pPr>
            <w:r w:rsidRPr="00DA33D0">
              <w:rPr>
                <w:szCs w:val="28"/>
              </w:rPr>
              <w:t>на основании решения _________________________________________________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(указывается ссылка на решение уполномоченного должностного лица органа муниципального контроля о пров</w:t>
            </w:r>
            <w:r>
              <w:rPr>
                <w:sz w:val="18"/>
                <w:szCs w:val="18"/>
              </w:rPr>
              <w:t xml:space="preserve">едении контрольного </w:t>
            </w:r>
            <w:r w:rsidRPr="00DA33D0">
              <w:rPr>
                <w:sz w:val="18"/>
                <w:szCs w:val="18"/>
              </w:rPr>
              <w:t>мероприятия)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szCs w:val="28"/>
              </w:rPr>
            </w:pPr>
            <w:proofErr w:type="gramStart"/>
            <w:r w:rsidRPr="00DA33D0">
              <w:rPr>
                <w:szCs w:val="28"/>
              </w:rPr>
              <w:t>Проведено:_</w:t>
            </w:r>
            <w:proofErr w:type="gramEnd"/>
            <w:r w:rsidRPr="00DA33D0">
              <w:rPr>
                <w:szCs w:val="28"/>
              </w:rPr>
              <w:t>_________________________________________________________________________________________________________________________________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</w:t>
            </w:r>
            <w:r>
              <w:rPr>
                <w:sz w:val="18"/>
                <w:szCs w:val="18"/>
              </w:rPr>
              <w:t xml:space="preserve">зывается контрольное </w:t>
            </w:r>
            <w:r w:rsidRPr="00DA33D0">
              <w:rPr>
                <w:sz w:val="18"/>
                <w:szCs w:val="18"/>
              </w:rPr>
              <w:t xml:space="preserve"> мероприятие)</w:t>
            </w:r>
          </w:p>
        </w:tc>
      </w:tr>
    </w:tbl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в отношении: __________________________________________________________</w:t>
      </w:r>
      <w:r>
        <w:rPr>
          <w:szCs w:val="28"/>
        </w:rPr>
        <w:t>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______________________________________</w:t>
      </w:r>
      <w:r>
        <w:rPr>
          <w:szCs w:val="28"/>
        </w:rPr>
        <w:t>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>(указывается объект контроля, в отношении которого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24"/>
          <w:szCs w:val="24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расположенного по адресу (местоположению</w:t>
      </w:r>
      <w:proofErr w:type="gramStart"/>
      <w:r w:rsidRPr="00DA33D0">
        <w:rPr>
          <w:szCs w:val="28"/>
        </w:rPr>
        <w:t>):_</w:t>
      </w:r>
      <w:proofErr w:type="gramEnd"/>
      <w:r w:rsidRPr="00DA33D0">
        <w:rPr>
          <w:szCs w:val="28"/>
        </w:rPr>
        <w:t>____________________________</w:t>
      </w:r>
      <w:r>
        <w:rPr>
          <w:szCs w:val="28"/>
        </w:rPr>
        <w:t>__________________</w:t>
      </w:r>
      <w:r w:rsidRPr="00DA33D0">
        <w:rPr>
          <w:szCs w:val="28"/>
        </w:rPr>
        <w:t>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_______________________________________________________________</w:t>
      </w:r>
      <w:r>
        <w:rPr>
          <w:szCs w:val="28"/>
        </w:rPr>
        <w:t>_</w:t>
      </w:r>
    </w:p>
    <w:tbl>
      <w:tblPr>
        <w:tblpPr w:leftFromText="180" w:rightFromText="180" w:vertAnchor="text" w:horzAnchor="margin" w:tblpXSpec="right" w:tblpY="64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686"/>
        <w:gridCol w:w="1559"/>
      </w:tblGrid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№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п/п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Перечень выявленных нарушений 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Наименование 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нормативного правового акта, требования которого нарушен</w:t>
            </w:r>
            <w:r>
              <w:rPr>
                <w:rFonts w:eastAsia="Times New Roman"/>
                <w:sz w:val="24"/>
                <w:szCs w:val="28"/>
              </w:rPr>
              <w:t>ы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Срок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исполнения</w:t>
            </w:r>
          </w:p>
        </w:tc>
      </w:tr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</w:tbl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 xml:space="preserve"> (указывается адрес (местоположение) места осуществления контролируемым лицом деятельности или места нахождения иных объектов контроля, в отношении которых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autoSpaceDE w:val="0"/>
        <w:autoSpaceDN w:val="0"/>
        <w:adjustRightInd w:val="0"/>
        <w:spacing w:before="40" w:after="0" w:line="221" w:lineRule="atLeast"/>
        <w:jc w:val="both"/>
        <w:rPr>
          <w:szCs w:val="28"/>
        </w:rPr>
      </w:pPr>
      <w:r w:rsidRPr="00DA33D0">
        <w:rPr>
          <w:szCs w:val="28"/>
        </w:rPr>
        <w:t xml:space="preserve">Таким образом, выявлен факт нарушения </w:t>
      </w:r>
      <w:r>
        <w:rPr>
          <w:szCs w:val="28"/>
        </w:rPr>
        <w:t>____________________________</w:t>
      </w:r>
    </w:p>
    <w:p w:rsidR="00EE1329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</w:p>
    <w:p w:rsidR="00EE1329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E1329" w:rsidRPr="00DA33D0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lastRenderedPageBreak/>
        <w:t>(указываются фамилия, имя, отчество (при наличии) или наименование организации контролируемого лица)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Данное нарушение подтверждается: актом проверки ______________________</w:t>
      </w:r>
      <w:r>
        <w:rPr>
          <w:rFonts w:eastAsia="Times New Roman"/>
          <w:szCs w:val="28"/>
        </w:rPr>
        <w:t>__________________________________________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целях устранения выявленных при проверке нарушений,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ПРЕДПИСЫВАЮ: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устранить указанное (</w:t>
      </w:r>
      <w:proofErr w:type="spellStart"/>
      <w:r>
        <w:rPr>
          <w:rFonts w:eastAsia="Times New Roman"/>
          <w:szCs w:val="28"/>
        </w:rPr>
        <w:t>ые</w:t>
      </w:r>
      <w:proofErr w:type="spellEnd"/>
      <w:r>
        <w:rPr>
          <w:rFonts w:eastAsia="Times New Roman"/>
          <w:szCs w:val="28"/>
        </w:rPr>
        <w:t>) нарушение (я) в установленном законодательством Российской Федерации порядке в срок до «_</w:t>
      </w:r>
      <w:proofErr w:type="gramStart"/>
      <w:r>
        <w:rPr>
          <w:rFonts w:eastAsia="Times New Roman"/>
          <w:szCs w:val="28"/>
        </w:rPr>
        <w:t>_»_</w:t>
      </w:r>
      <w:proofErr w:type="gramEnd"/>
      <w:r>
        <w:rPr>
          <w:rFonts w:eastAsia="Times New Roman"/>
          <w:szCs w:val="28"/>
        </w:rPr>
        <w:t>_________20__года, а именно:_________________________________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ab/>
        <w:t>(содержание мероприятий по устранению нарушений)</w:t>
      </w:r>
    </w:p>
    <w:p w:rsidR="00EE1329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В случае неисполнения в указанный срок настоящего предписания, информация о неисполнении предписания будет направлена для принятия мер, предусмотренных законодательством Российской Федерации и/или Ставропольского края в:</w:t>
      </w:r>
    </w:p>
    <w:p w:rsidR="00EE1329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E1329" w:rsidRPr="005C5E58" w:rsidRDefault="00EE1329" w:rsidP="00EE1329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 w:val="20"/>
        </w:rPr>
        <w:t>(наименование органа государственной власти или органа местного самоуправления)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Рекомендации о порядке и способах устранения нарушений (при наличии):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23" w:history="1">
        <w:r w:rsidRPr="00DA33D0">
          <w:rPr>
            <w:rFonts w:eastAsia="Times New Roman"/>
            <w:szCs w:val="28"/>
          </w:rPr>
          <w:t>статьей 19.5</w:t>
        </w:r>
      </w:hyperlink>
      <w:r w:rsidRPr="00DA33D0">
        <w:rPr>
          <w:rFonts w:eastAsia="Times New Roman"/>
          <w:szCs w:val="28"/>
        </w:rPr>
        <w:t xml:space="preserve"> КоАП РФ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Должностное лицо: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___</w:t>
      </w:r>
      <w:r>
        <w:rPr>
          <w:rFonts w:eastAsia="Times New Roman"/>
          <w:szCs w:val="28"/>
        </w:rPr>
        <w:t>____________   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 xml:space="preserve">           (фамилия</w:t>
      </w:r>
      <w:r w:rsidR="00204E65">
        <w:rPr>
          <w:rFonts w:eastAsia="Times New Roman"/>
          <w:sz w:val="20"/>
        </w:rPr>
        <w:t xml:space="preserve">, имя, отчество, </w:t>
      </w:r>
      <w:proofErr w:type="gramStart"/>
      <w:r w:rsidR="00204E65">
        <w:rPr>
          <w:rFonts w:eastAsia="Times New Roman"/>
          <w:sz w:val="20"/>
        </w:rPr>
        <w:t xml:space="preserve">должность)  </w:t>
      </w:r>
      <w:r w:rsidRPr="00DA33D0">
        <w:rPr>
          <w:rFonts w:eastAsia="Times New Roman"/>
          <w:sz w:val="20"/>
        </w:rPr>
        <w:t xml:space="preserve"> </w:t>
      </w:r>
      <w:proofErr w:type="gramEnd"/>
      <w:r w:rsidRPr="00DA33D0">
        <w:rPr>
          <w:rFonts w:eastAsia="Times New Roman"/>
          <w:sz w:val="20"/>
        </w:rPr>
        <w:t xml:space="preserve">                              (подпись)                                  (дата)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М.П.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получил: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>(должность)</w:t>
      </w:r>
    </w:p>
    <w:p w:rsidR="00EE1329" w:rsidRPr="002C2A8D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     _</w:t>
      </w:r>
      <w:r>
        <w:rPr>
          <w:rFonts w:eastAsia="Times New Roman"/>
          <w:szCs w:val="28"/>
        </w:rPr>
        <w:t>____________    __________</w:t>
      </w:r>
      <w:r w:rsidRPr="002C2A8D">
        <w:rPr>
          <w:rFonts w:eastAsia="Times New Roman"/>
          <w:szCs w:val="28"/>
        </w:rPr>
        <w:t>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  <w:r w:rsidRPr="00DA33D0">
        <w:rPr>
          <w:rFonts w:eastAsia="Times New Roman"/>
          <w:szCs w:val="28"/>
          <w:vertAlign w:val="superscript"/>
        </w:rPr>
        <w:t xml:space="preserve">                      </w:t>
      </w:r>
      <w:r w:rsidR="00204E65">
        <w:rPr>
          <w:rFonts w:eastAsia="Times New Roman"/>
          <w:sz w:val="20"/>
        </w:rPr>
        <w:t xml:space="preserve">(фамилия, имя, </w:t>
      </w:r>
      <w:proofErr w:type="gramStart"/>
      <w:r w:rsidR="00204E65">
        <w:rPr>
          <w:rFonts w:eastAsia="Times New Roman"/>
          <w:sz w:val="20"/>
        </w:rPr>
        <w:t xml:space="preserve">отчество)  </w:t>
      </w:r>
      <w:r w:rsidRPr="00DA33D0">
        <w:rPr>
          <w:rFonts w:eastAsia="Times New Roman"/>
          <w:sz w:val="20"/>
        </w:rPr>
        <w:t xml:space="preserve"> </w:t>
      </w:r>
      <w:proofErr w:type="gramEnd"/>
      <w:r w:rsidRPr="00DA33D0">
        <w:rPr>
          <w:rFonts w:eastAsia="Times New Roman"/>
          <w:sz w:val="20"/>
        </w:rPr>
        <w:t xml:space="preserve">                                               (подпись)                                (дата)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(сведения о документах (реквизиты), удостоверяющих полномочия 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законного представителя юридического лица, индивидуального предпринимателя)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  <w:vertAlign w:val="superscript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Отметка об отказе от получения предписан</w:t>
      </w:r>
      <w:r>
        <w:rPr>
          <w:rFonts w:eastAsia="Times New Roman"/>
          <w:szCs w:val="28"/>
        </w:rPr>
        <w:t>ия: 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направлено: ______________</w:t>
      </w:r>
      <w:r>
        <w:rPr>
          <w:rFonts w:eastAsia="Times New Roman"/>
          <w:szCs w:val="28"/>
        </w:rPr>
        <w:t>___________________________</w:t>
      </w:r>
    </w:p>
    <w:p w:rsidR="00EE1329" w:rsidRPr="005C5E58" w:rsidRDefault="00EE1329" w:rsidP="00EE1329">
      <w:pPr>
        <w:tabs>
          <w:tab w:val="left" w:pos="2977"/>
        </w:tabs>
        <w:spacing w:after="0" w:line="240" w:lineRule="auto"/>
        <w:ind w:left="3261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(способ направления, дата и (или) </w:t>
      </w:r>
      <w:r>
        <w:rPr>
          <w:rFonts w:eastAsia="Times New Roman"/>
          <w:sz w:val="18"/>
          <w:szCs w:val="18"/>
        </w:rPr>
        <w:t>номер уведомления (при наличии))</w:t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6D4A0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</w:p>
    <w:p w:rsidR="00EE1329" w:rsidRPr="00C2090E" w:rsidRDefault="00EE1329" w:rsidP="00EE1329">
      <w:pPr>
        <w:tabs>
          <w:tab w:val="left" w:pos="200"/>
        </w:tabs>
        <w:spacing w:after="0" w:line="240" w:lineRule="auto"/>
        <w:ind w:left="4962"/>
        <w:jc w:val="right"/>
        <w:outlineLvl w:val="0"/>
        <w:rPr>
          <w:b/>
          <w:color w:val="000000"/>
          <w:szCs w:val="28"/>
          <w:shd w:val="clear" w:color="auto" w:fill="FFFFFF"/>
        </w:rPr>
      </w:pPr>
      <w:r w:rsidRPr="00C2090E">
        <w:rPr>
          <w:b/>
          <w:color w:val="000000"/>
          <w:szCs w:val="28"/>
        </w:rPr>
        <w:t>(Форма</w:t>
      </w:r>
      <w:r w:rsidRPr="00C2090E">
        <w:rPr>
          <w:b/>
          <w:color w:val="000000"/>
          <w:szCs w:val="28"/>
          <w:shd w:val="clear" w:color="auto" w:fill="FFFFFF"/>
        </w:rPr>
        <w:t>)</w:t>
      </w:r>
    </w:p>
    <w:p w:rsidR="00EE1329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41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4"/>
      </w:tblGrid>
      <w:tr w:rsidR="00EE1329" w:rsidRPr="000E3632" w:rsidTr="00204E65">
        <w:tc>
          <w:tcPr>
            <w:tcW w:w="9414" w:type="dxa"/>
            <w:tcBorders>
              <w:bottom w:val="single" w:sz="4" w:space="0" w:color="000000"/>
            </w:tcBorders>
          </w:tcPr>
          <w:p w:rsidR="00EE1329" w:rsidRPr="000E3632" w:rsidRDefault="00EE1329" w:rsidP="00CC6EDB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0E3632" w:rsidTr="00204E65">
        <w:tc>
          <w:tcPr>
            <w:tcW w:w="9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0E3632" w:rsidRDefault="00EE1329" w:rsidP="00CC6EDB">
            <w:pPr>
              <w:widowControl w:val="0"/>
              <w:spacing w:after="0" w:line="240" w:lineRule="auto"/>
              <w:jc w:val="center"/>
              <w:rPr>
                <w:iCs/>
                <w:color w:val="000000"/>
                <w:sz w:val="20"/>
              </w:rPr>
            </w:pPr>
            <w:r w:rsidRPr="000E3632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EE1329" w:rsidRDefault="00EE1329" w:rsidP="00CC6EDB">
            <w:pPr>
              <w:spacing w:after="0" w:line="240" w:lineRule="auto"/>
              <w:jc w:val="center"/>
              <w:outlineLvl w:val="0"/>
              <w:rPr>
                <w:color w:val="000000"/>
                <w:szCs w:val="28"/>
              </w:rPr>
            </w:pPr>
          </w:p>
          <w:p w:rsidR="00EE1329" w:rsidRPr="00204E65" w:rsidRDefault="00EE1329" w:rsidP="00CC6EDB">
            <w:pPr>
              <w:spacing w:after="0" w:line="240" w:lineRule="auto"/>
              <w:jc w:val="center"/>
              <w:outlineLvl w:val="0"/>
              <w:rPr>
                <w:b/>
                <w:color w:val="000000"/>
                <w:szCs w:val="28"/>
              </w:rPr>
            </w:pPr>
            <w:r w:rsidRPr="00204E65">
              <w:rPr>
                <w:b/>
                <w:color w:val="000000"/>
                <w:szCs w:val="28"/>
              </w:rPr>
              <w:t xml:space="preserve">Журнал учета выдачи предписаний </w:t>
            </w:r>
          </w:p>
          <w:p w:rsidR="00EE1329" w:rsidRPr="00204E65" w:rsidRDefault="00EE1329" w:rsidP="00CC6EDB">
            <w:pPr>
              <w:spacing w:after="0" w:line="240" w:lineRule="auto"/>
              <w:jc w:val="center"/>
              <w:outlineLvl w:val="0"/>
              <w:rPr>
                <w:b/>
                <w:color w:val="000000"/>
                <w:szCs w:val="28"/>
                <w:shd w:val="clear" w:color="auto" w:fill="FFFFFF"/>
              </w:rPr>
            </w:pPr>
            <w:r w:rsidRPr="00204E65">
              <w:rPr>
                <w:b/>
                <w:color w:val="000000"/>
                <w:szCs w:val="28"/>
              </w:rPr>
              <w:t>об устранении выявленных нарушений</w:t>
            </w:r>
          </w:p>
          <w:tbl>
            <w:tblPr>
              <w:tblW w:w="92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EE1329" w:rsidRPr="00204E65" w:rsidTr="00CC6EDB">
              <w:tc>
                <w:tcPr>
                  <w:tcW w:w="9229" w:type="dxa"/>
                  <w:shd w:val="clear" w:color="auto" w:fill="FFFFFF"/>
                </w:tcPr>
                <w:p w:rsidR="00EE1329" w:rsidRPr="00204E65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EE1329" w:rsidRPr="00204E65" w:rsidTr="00CC6EDB">
              <w:tc>
                <w:tcPr>
                  <w:tcW w:w="922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EE1329" w:rsidRPr="00204E65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(указывается в</w:t>
                  </w:r>
                  <w:r w:rsidRPr="00204E65">
                    <w:rPr>
                      <w:bCs/>
                      <w:color w:val="000000"/>
                      <w:sz w:val="20"/>
                    </w:rPr>
                    <w:t>ид муниципального контроля, в рамках которого ведется журнал</w:t>
                  </w:r>
                  <w:r w:rsidRPr="00204E65">
                    <w:rPr>
                      <w:color w:val="000000"/>
                      <w:sz w:val="20"/>
                    </w:rPr>
                    <w:t>)</w:t>
                  </w:r>
                </w:p>
              </w:tc>
            </w:tr>
          </w:tbl>
          <w:p w:rsidR="00EE1329" w:rsidRPr="00204E65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  <w:tbl>
            <w:tblPr>
              <w:tblW w:w="9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173"/>
              <w:gridCol w:w="1418"/>
              <w:gridCol w:w="850"/>
              <w:gridCol w:w="993"/>
              <w:gridCol w:w="1417"/>
              <w:gridCol w:w="1559"/>
              <w:gridCol w:w="1418"/>
            </w:tblGrid>
            <w:tr w:rsidR="00EE1329" w:rsidRPr="000E3632" w:rsidTr="00CC6EDB">
              <w:tc>
                <w:tcPr>
                  <w:tcW w:w="568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№</w:t>
                  </w:r>
                  <w:r w:rsidRPr="00204E65">
                    <w:rPr>
                      <w:rStyle w:val="af0"/>
                      <w:color w:val="000000"/>
                      <w:sz w:val="20"/>
                    </w:rPr>
                    <w:footnoteReference w:id="1"/>
                  </w:r>
                </w:p>
              </w:tc>
              <w:tc>
                <w:tcPr>
                  <w:tcW w:w="1173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выдачи предписания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Сведения о лице, которому выдано предписание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204E65">
                    <w:rPr>
                      <w:color w:val="000000"/>
                      <w:sz w:val="20"/>
                      <w:shd w:val="clear" w:color="auto" w:fill="FFFFFF"/>
                    </w:rPr>
                    <w:t>Основание выдачи предписания</w:t>
                  </w:r>
                </w:p>
              </w:tc>
              <w:tc>
                <w:tcPr>
                  <w:tcW w:w="993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и номер решения о проведении мероприятия по контролю</w:t>
                  </w:r>
                </w:p>
              </w:tc>
              <w:tc>
                <w:tcPr>
                  <w:tcW w:w="1417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Сроки исполнения предписания</w:t>
                  </w:r>
                </w:p>
              </w:tc>
              <w:tc>
                <w:tcPr>
                  <w:tcW w:w="1559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Ответственное за исполнение предписания должностное лицо</w:t>
                  </w:r>
                </w:p>
              </w:tc>
              <w:tc>
                <w:tcPr>
                  <w:tcW w:w="1418" w:type="dxa"/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Фактический срок исполнения предписания</w:t>
                  </w: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Cs w:val="28"/>
              </w:rPr>
            </w:pP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________________________________________________________________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  <w:sz w:val="20"/>
              </w:rPr>
              <w:t>(фамилия, имя, отчество (если имеется), должность)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EE1329" w:rsidRDefault="00EE1329" w:rsidP="00CC6EDB">
            <w:pPr>
              <w:spacing w:after="0" w:line="240" w:lineRule="auto"/>
              <w:ind w:left="4962"/>
              <w:jc w:val="center"/>
              <w:outlineLvl w:val="0"/>
              <w:rPr>
                <w:color w:val="000000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Pr="000E3632" w:rsidRDefault="00EE1329" w:rsidP="00CC6EDB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</w:tbl>
    <w:p w:rsidR="00EE1329" w:rsidRPr="001A05A4" w:rsidRDefault="00EE1329" w:rsidP="00EE13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0E93" w:rsidTr="002B124C">
        <w:trPr>
          <w:trHeight w:val="1473"/>
        </w:trPr>
        <w:tc>
          <w:tcPr>
            <w:tcW w:w="4672" w:type="dxa"/>
          </w:tcPr>
          <w:p w:rsidR="00F20E93" w:rsidRDefault="00F20E93" w:rsidP="00F20E93">
            <w:pPr>
              <w:tabs>
                <w:tab w:val="left" w:pos="1200"/>
              </w:tabs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4673" w:type="dxa"/>
          </w:tcPr>
          <w:p w:rsidR="00F20E93" w:rsidRPr="00F20E93" w:rsidRDefault="00F20E93" w:rsidP="00F20E93">
            <w:pPr>
              <w:tabs>
                <w:tab w:val="left" w:pos="1200"/>
              </w:tabs>
              <w:rPr>
                <w:rFonts w:eastAsia="Times New Roman"/>
                <w:color w:val="000000"/>
                <w:szCs w:val="28"/>
              </w:rPr>
            </w:pPr>
            <w:r w:rsidRPr="00F20E93">
              <w:rPr>
                <w:rFonts w:eastAsia="Times New Roman"/>
                <w:color w:val="000000"/>
                <w:szCs w:val="28"/>
              </w:rPr>
              <w:t>Утверждена:</w:t>
            </w:r>
          </w:p>
          <w:p w:rsidR="00F20E93" w:rsidRPr="00F20E93" w:rsidRDefault="00F20E93" w:rsidP="00F20E93">
            <w:pPr>
              <w:tabs>
                <w:tab w:val="left" w:pos="1200"/>
              </w:tabs>
              <w:rPr>
                <w:rFonts w:eastAsia="Times New Roman"/>
                <w:color w:val="000000"/>
                <w:szCs w:val="28"/>
              </w:rPr>
            </w:pPr>
            <w:r w:rsidRPr="00F20E93">
              <w:rPr>
                <w:rFonts w:eastAsia="Times New Roman"/>
                <w:color w:val="000000"/>
                <w:szCs w:val="28"/>
              </w:rPr>
              <w:t xml:space="preserve">постановлением администрации </w:t>
            </w:r>
            <w:proofErr w:type="spellStart"/>
            <w:r w:rsidRPr="00F20E93">
              <w:rPr>
                <w:rFonts w:eastAsia="Times New Roman"/>
                <w:color w:val="000000"/>
                <w:szCs w:val="28"/>
              </w:rPr>
              <w:t>Ипатовского</w:t>
            </w:r>
            <w:proofErr w:type="spellEnd"/>
            <w:r w:rsidRPr="00F20E93">
              <w:rPr>
                <w:rFonts w:eastAsia="Times New Roman"/>
                <w:color w:val="000000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F20E93" w:rsidRDefault="00F20E93" w:rsidP="00F20E93">
            <w:pPr>
              <w:tabs>
                <w:tab w:val="left" w:pos="1200"/>
              </w:tabs>
              <w:rPr>
                <w:rFonts w:eastAsia="Times New Roman"/>
                <w:b/>
                <w:color w:val="000000"/>
                <w:szCs w:val="28"/>
              </w:rPr>
            </w:pPr>
          </w:p>
        </w:tc>
      </w:tr>
    </w:tbl>
    <w:p w:rsidR="00F20E93" w:rsidRDefault="00F20E93" w:rsidP="00F20E93">
      <w:pPr>
        <w:tabs>
          <w:tab w:val="left" w:pos="1200"/>
        </w:tabs>
        <w:spacing w:after="0" w:line="240" w:lineRule="auto"/>
        <w:rPr>
          <w:rFonts w:eastAsia="Times New Roman"/>
          <w:b/>
          <w:color w:val="000000"/>
          <w:szCs w:val="28"/>
        </w:rPr>
      </w:pPr>
    </w:p>
    <w:p w:rsidR="00F20E93" w:rsidRPr="001A05A4" w:rsidRDefault="00F20E93" w:rsidP="00F20E93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20E93" w:rsidRDefault="00F20E93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Журнал консультирований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1842"/>
        <w:gridCol w:w="1560"/>
        <w:gridCol w:w="1559"/>
      </w:tblGrid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консультирования</w:t>
            </w: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Способ осуществления консультирования (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560" w:type="dxa"/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proofErr w:type="gramStart"/>
            <w:r w:rsidRPr="001A05A4">
              <w:rPr>
                <w:rFonts w:eastAsia="Times New Roman"/>
                <w:sz w:val="20"/>
              </w:rPr>
              <w:t>Лицо</w:t>
            </w:r>
            <w:proofErr w:type="gramEnd"/>
            <w:r w:rsidRPr="001A05A4">
              <w:rPr>
                <w:rFonts w:eastAsia="Times New Roman"/>
                <w:sz w:val="20"/>
              </w:rPr>
              <w:t xml:space="preserve"> обратившееся за консультацией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Ф.И.О. должностного лица, осуществлявшего консультирование</w:t>
            </w: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AD4840" w:rsidRDefault="00AD4840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11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Журнал учета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bCs/>
          <w:color w:val="000000"/>
          <w:szCs w:val="28"/>
        </w:rPr>
        <w:t xml:space="preserve">заданий </w:t>
      </w:r>
      <w:r w:rsidRPr="001A05A4">
        <w:rPr>
          <w:rFonts w:eastAsia="Times New Roman"/>
          <w:b/>
          <w:color w:val="000000"/>
          <w:szCs w:val="28"/>
        </w:rPr>
        <w:t xml:space="preserve">на проведение контрольного мероприятия 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без взаимодействия с контролируемым лицом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2977"/>
        <w:gridCol w:w="2653"/>
      </w:tblGrid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задания</w:t>
            </w: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Вид </w:t>
            </w:r>
            <w:r w:rsidRPr="001A05A4">
              <w:rPr>
                <w:rFonts w:eastAsia="Times New Roman"/>
                <w:color w:val="000000"/>
                <w:sz w:val="20"/>
              </w:rPr>
              <w:t>контрольного мероприятия без взаимодействия с контролируемым лицом</w:t>
            </w: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Фамилия, имя, отчество (при наличии), должность лица, уполномоченного на </w:t>
            </w:r>
            <w:r w:rsidRPr="001A05A4">
              <w:rPr>
                <w:rFonts w:eastAsia="Times New Roman"/>
                <w:color w:val="000000"/>
                <w:sz w:val="20"/>
              </w:rPr>
              <w:t>проведение контрольного мероприятия</w:t>
            </w: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Объект (объекты) муниципального контроля, в отношении которого (которых) проводится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контрольное мероприятие без взаимодействия с контролируемым лицом</w:t>
            </w: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(при наличии), должность)</w:t>
      </w: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12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учета решений о проведении контрольных мероприятий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10201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3"/>
        <w:gridCol w:w="1637"/>
        <w:gridCol w:w="1313"/>
        <w:gridCol w:w="1412"/>
        <w:gridCol w:w="1256"/>
        <w:gridCol w:w="1069"/>
        <w:gridCol w:w="1025"/>
        <w:gridCol w:w="1126"/>
      </w:tblGrid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№п/п</w:t>
            </w: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Дата 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>решения</w:t>
            </w: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Вид контрольного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мероприятия, способ проведения (</w:t>
            </w:r>
            <w:proofErr w:type="spellStart"/>
            <w:r w:rsidRPr="001A05A4">
              <w:rPr>
                <w:rFonts w:eastAsia="Times New Roman"/>
                <w:color w:val="000000"/>
                <w:sz w:val="18"/>
                <w:szCs w:val="18"/>
              </w:rPr>
              <w:t>планово</w:t>
            </w:r>
            <w:proofErr w:type="spellEnd"/>
            <w:r w:rsidRPr="001A05A4">
              <w:rPr>
                <w:rFonts w:eastAsia="Times New Roman"/>
                <w:color w:val="000000"/>
                <w:sz w:val="18"/>
                <w:szCs w:val="18"/>
              </w:rPr>
              <w:t>/внепланово)</w:t>
            </w: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Срок проведения контрольного мероприятия (дата и время начала/окончания) </w:t>
            </w: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Основание проведения (из числа представленных статьей 57 Федерального закона от 31.07.2020 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sz w:val="18"/>
                <w:szCs w:val="18"/>
              </w:rPr>
              <w:t>Объект контроля (из числа представленных положением о муниципальном контроле</w:t>
            </w:r>
            <w:r>
              <w:rPr>
                <w:rFonts w:eastAsia="Times New Roman"/>
                <w:sz w:val="18"/>
                <w:szCs w:val="18"/>
              </w:rPr>
              <w:t xml:space="preserve"> в сфере благоустройства</w:t>
            </w:r>
            <w:r w:rsidRPr="001A05A4">
              <w:rPr>
                <w:rFonts w:eastAsia="Times New Roman"/>
                <w:sz w:val="18"/>
                <w:szCs w:val="18"/>
              </w:rPr>
              <w:t>, его местонахождение</w:t>
            </w: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18"/>
                <w:szCs w:val="18"/>
              </w:rPr>
              <w:t>Контролируемое лицо (контролируемые лица)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Ф.И.О. лица (лиц), уполномоченного (уполномоченных) на проведение контрольного мероприятия)</w:t>
            </w: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Ф.И.О., должность лица, </w:t>
            </w:r>
            <w:r w:rsidRPr="001A05A4">
              <w:rPr>
                <w:rFonts w:eastAsia="Times New Roman"/>
                <w:sz w:val="18"/>
                <w:szCs w:val="18"/>
              </w:rPr>
              <w:t>приня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вшего </w:t>
            </w:r>
            <w:r w:rsidRPr="001A05A4">
              <w:rPr>
                <w:rFonts w:eastAsia="Times New Roman"/>
                <w:sz w:val="18"/>
                <w:szCs w:val="18"/>
              </w:rPr>
              <w:t xml:space="preserve">решений о проведении  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>контрольного мероприятия</w:t>
            </w: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13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</w:t>
            </w:r>
            <w:proofErr w:type="spellStart"/>
            <w:r w:rsidRPr="001A05A4">
              <w:rPr>
                <w:rFonts w:eastAsia="Times New Roman"/>
                <w:szCs w:val="28"/>
              </w:rPr>
              <w:t>Ипатовского</w:t>
            </w:r>
            <w:proofErr w:type="spellEnd"/>
            <w:r w:rsidRPr="001A05A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ab/>
      </w:r>
      <w:r w:rsidRPr="001A05A4">
        <w:rPr>
          <w:rFonts w:eastAsia="Times New Roman"/>
          <w:b/>
          <w:color w:val="000000"/>
          <w:szCs w:val="28"/>
        </w:rPr>
        <w:tab/>
        <w:t>учета объектов контроля</w:t>
      </w:r>
      <w:r w:rsidRPr="001A05A4">
        <w:rPr>
          <w:rFonts w:eastAsia="Times New Roman"/>
          <w:color w:val="000000"/>
          <w:szCs w:val="28"/>
        </w:rPr>
        <w:tab/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наименование контрольного органа и в</w:t>
            </w:r>
            <w:r w:rsidRPr="001A05A4">
              <w:rPr>
                <w:rFonts w:eastAsia="Times New Roman"/>
                <w:bCs/>
                <w:color w:val="000000"/>
                <w:sz w:val="20"/>
              </w:rPr>
              <w:t>ид муниципального контроля, в рамках которого ведется журнал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807"/>
      </w:tblGrid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Наименование объекта контроля</w:t>
            </w: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Адрес (место нахождения) объекта контроля</w:t>
            </w: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Примечание</w:t>
            </w: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hd w:val="clear" w:color="auto" w:fill="FFFFFF"/>
        <w:spacing w:before="5" w:after="0" w:line="240" w:lineRule="exact"/>
        <w:ind w:right="-2"/>
        <w:rPr>
          <w:color w:val="FFFFFF"/>
          <w:szCs w:val="28"/>
        </w:rPr>
      </w:pPr>
    </w:p>
    <w:p w:rsidR="00EE1329" w:rsidRDefault="00EE1329" w:rsidP="00EE1329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EE1329" w:rsidRPr="00411C50" w:rsidRDefault="00EE1329" w:rsidP="00EE1329">
      <w:pPr>
        <w:pStyle w:val="ConsPlusNormal"/>
        <w:jc w:val="both"/>
        <w:rPr>
          <w:szCs w:val="28"/>
          <w:lang w:eastAsia="zh-CN"/>
        </w:rPr>
      </w:pPr>
    </w:p>
    <w:p w:rsidR="002C2A8D" w:rsidRPr="001A05A4" w:rsidRDefault="002C2A8D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2C2A8D" w:rsidRPr="001A05A4" w:rsidRDefault="002C2A8D" w:rsidP="002C2A8D">
      <w:pPr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0206" w:rsidRPr="00FC0206" w:rsidTr="00FC0206">
        <w:tc>
          <w:tcPr>
            <w:tcW w:w="467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206" w:rsidRPr="00885C28" w:rsidRDefault="00FC0206" w:rsidP="00FC020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206" w:rsidRPr="00885C28" w:rsidRDefault="00FC0206" w:rsidP="00FC020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79"/>
      <w:bookmarkEnd w:id="4"/>
      <w:r w:rsidRPr="00FC020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06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FC02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C0206">
        <w:rPr>
          <w:rFonts w:ascii="Times New Roman" w:hAnsi="Times New Roman" w:cs="Times New Roman"/>
          <w:sz w:val="24"/>
          <w:szCs w:val="24"/>
        </w:rPr>
        <w:t>) _______________________________________!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C28" w:rsidRDefault="00FC0206" w:rsidP="00FC02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4">
        <w:r w:rsidRPr="00885C28">
          <w:rPr>
            <w:rFonts w:ascii="Times New Roman" w:hAnsi="Times New Roman" w:cs="Times New Roman"/>
            <w:sz w:val="24"/>
            <w:szCs w:val="24"/>
          </w:rPr>
          <w:t>статьей  52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Федерального  закона  от  31 июля 2020 г. №  248-ФЗ  "О государственном контроле (надзоре) и муниципальном контроле в Российской  </w:t>
      </w:r>
      <w:proofErr w:type="spellStart"/>
      <w:r w:rsidRPr="00885C28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885C28">
        <w:rPr>
          <w:rFonts w:ascii="Times New Roman" w:hAnsi="Times New Roman" w:cs="Times New Roman"/>
          <w:sz w:val="24"/>
          <w:szCs w:val="24"/>
        </w:rPr>
        <w:t xml:space="preserve">"  </w:t>
      </w:r>
      <w:hyperlink r:id="rId25">
        <w:r w:rsidRPr="00885C28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Думы  </w:t>
      </w:r>
      <w:proofErr w:type="spellStart"/>
      <w:r w:rsidRPr="00885C28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885C28">
        <w:rPr>
          <w:rFonts w:ascii="Times New Roman" w:hAnsi="Times New Roman" w:cs="Times New Roman"/>
          <w:sz w:val="24"/>
          <w:szCs w:val="24"/>
        </w:rPr>
        <w:t xml:space="preserve">  муниципального  округа Ставропольского   края   от  24 сентября 2024г. №141 «Об  утверждении Положения о муниципальном    контроле в сфере благоустройства  на территории </w:t>
      </w:r>
      <w:proofErr w:type="spellStart"/>
      <w:r w:rsidRPr="00885C28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885C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885C28">
        <w:rPr>
          <w:rFonts w:ascii="Times New Roman" w:hAnsi="Times New Roman" w:cs="Times New Roman"/>
          <w:sz w:val="24"/>
          <w:szCs w:val="24"/>
        </w:rPr>
        <w:t xml:space="preserve">округа Ставропольского края» </w:t>
      </w:r>
    </w:p>
    <w:p w:rsidR="00FC0206" w:rsidRPr="00FC0206" w:rsidRDefault="00FC0206" w:rsidP="00FC02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уведомляем </w:t>
      </w:r>
      <w:r w:rsidRPr="00FC0206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>(наименование контролируемого лица)</w:t>
      </w: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Необходимость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проведения    профилактического    визита    обусловлена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 (указать причину, например, началом осуществления деятельности контролируемого лица, проведением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профилактических мероприятий с целью предотвращения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0206">
        <w:rPr>
          <w:rFonts w:ascii="Times New Roman" w:hAnsi="Times New Roman" w:cs="Times New Roman"/>
          <w:sz w:val="18"/>
          <w:szCs w:val="18"/>
        </w:rPr>
        <w:t>нарушения обязательных требований и т.д.)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Ср</w:t>
      </w:r>
      <w:r w:rsidR="00885C28">
        <w:rPr>
          <w:rFonts w:ascii="Times New Roman" w:hAnsi="Times New Roman" w:cs="Times New Roman"/>
          <w:sz w:val="24"/>
          <w:szCs w:val="24"/>
        </w:rPr>
        <w:t>ок</w:t>
      </w:r>
      <w:r w:rsidRPr="00FC0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проведения  профилактического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визита устанавливается с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>_.20__ по __.__.20__.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Форма проведения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(по месту осуществления деятельности контролируемого лица /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r w:rsidRPr="00FC0206">
        <w:rPr>
          <w:rFonts w:ascii="Times New Roman" w:hAnsi="Times New Roman" w:cs="Times New Roman"/>
          <w:sz w:val="18"/>
          <w:szCs w:val="18"/>
        </w:rPr>
        <w:t>утем использования видео-конференц-связи (указать нужное))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В   ходе  профилактического  визита  осуществляется  информирование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обязательных  требованиях,  предъявляемых  к  деятельности  контролируемого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(используемым  им)  объектам  контроля,  их  соответствии  критериям риска,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основаниях  и  рекомендуемых  способах  снижения категории риска,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видах,  содержании и об интенсивности контрольных мероприятий, проводимых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отношении  объекта  контроля  исходя  из  его  отнесения  к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категории риска (в случае установления соответствующей категорий риска).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Также</w:t>
      </w:r>
      <w:r w:rsidR="00885C28">
        <w:rPr>
          <w:rFonts w:ascii="Times New Roman" w:hAnsi="Times New Roman" w:cs="Times New Roman"/>
          <w:sz w:val="24"/>
          <w:szCs w:val="24"/>
        </w:rPr>
        <w:t xml:space="preserve">   в   ходе   профилактического визита может быть</w:t>
      </w:r>
      <w:r w:rsidRPr="00FC0206">
        <w:rPr>
          <w:rFonts w:ascii="Times New Roman" w:hAnsi="Times New Roman" w:cs="Times New Roman"/>
          <w:sz w:val="24"/>
          <w:szCs w:val="24"/>
        </w:rPr>
        <w:t xml:space="preserve"> осуществлено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консультирование контролируемого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hAnsi="Times New Roman" w:cs="Times New Roman"/>
          <w:sz w:val="24"/>
          <w:szCs w:val="24"/>
        </w:rPr>
        <w:t xml:space="preserve">    При проведении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</w:t>
      </w:r>
      <w:r w:rsidR="00885C28">
        <w:rPr>
          <w:rFonts w:ascii="Times New Roman" w:hAnsi="Times New Roman" w:cs="Times New Roman"/>
          <w:sz w:val="24"/>
          <w:szCs w:val="24"/>
        </w:rPr>
        <w:t>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визита  предписание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об 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нарушений  обязательных  требований  не выдается. Полученные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hAnsi="Times New Roman" w:cs="Times New Roman"/>
          <w:sz w:val="24"/>
          <w:szCs w:val="24"/>
        </w:rPr>
        <w:t>лицом в ходе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профилактического визита разъяснения носят рекомендательный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характер.</w:t>
      </w: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Контролируемое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лицо вправе отказаться от проведения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визита, уведомив об этом контролирующий орган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C0206" w:rsidRPr="00FC020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C0206" w:rsidRPr="00FC0206">
        <w:rPr>
          <w:rFonts w:ascii="Times New Roman" w:hAnsi="Times New Roman" w:cs="Times New Roman"/>
          <w:sz w:val="24"/>
          <w:szCs w:val="24"/>
        </w:rPr>
        <w:t>_.20__   (не   менее   чем   за   3  рабочих  дня  до  даты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профилактического визита).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контролирующего органа                              _______________________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5C28" w:rsidTr="00885C28">
        <w:tc>
          <w:tcPr>
            <w:tcW w:w="4672" w:type="dxa"/>
          </w:tcPr>
          <w:p w:rsidR="00885C28" w:rsidRDefault="00885C28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885C28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885C28" w:rsidRDefault="00FC0206" w:rsidP="00885C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C28">
        <w:rPr>
          <w:rFonts w:ascii="Times New Roman" w:hAnsi="Times New Roman" w:cs="Times New Roman"/>
          <w:sz w:val="18"/>
          <w:szCs w:val="18"/>
        </w:rPr>
        <w:t xml:space="preserve">(наименование органа, осуществляющего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>муниципальный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 контроль</w:t>
      </w:r>
      <w:proofErr w:type="gramEnd"/>
      <w:r w:rsidR="00885C28">
        <w:rPr>
          <w:rFonts w:ascii="Times New Roman" w:hAnsi="Times New Roman" w:cs="Times New Roman"/>
          <w:sz w:val="18"/>
          <w:szCs w:val="18"/>
        </w:rPr>
        <w:t xml:space="preserve"> в сфере благоустройства</w:t>
      </w:r>
      <w:r w:rsidRPr="00885C28">
        <w:rPr>
          <w:rFonts w:ascii="Times New Roman" w:hAnsi="Times New Roman" w:cs="Times New Roman"/>
          <w:sz w:val="18"/>
          <w:szCs w:val="18"/>
        </w:rPr>
        <w:t>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1443"/>
      <w:bookmarkEnd w:id="5"/>
      <w:r w:rsidRPr="00885C28">
        <w:rPr>
          <w:rFonts w:ascii="Times New Roman" w:hAnsi="Times New Roman" w:cs="Times New Roman"/>
          <w:b/>
          <w:sz w:val="28"/>
          <w:szCs w:val="28"/>
        </w:rPr>
        <w:t xml:space="preserve">                  Акт проведения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                         "__" ____________ 20__ г.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(место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 xml:space="preserve">составления)   </w:t>
      </w:r>
      <w:proofErr w:type="gramEnd"/>
      <w:r w:rsidRPr="00885C2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85C2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885C28">
        <w:rPr>
          <w:rFonts w:ascii="Times New Roman" w:hAnsi="Times New Roman" w:cs="Times New Roman"/>
          <w:sz w:val="18"/>
          <w:szCs w:val="18"/>
        </w:rPr>
        <w:t xml:space="preserve">     (дата)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5C28">
        <w:rPr>
          <w:rFonts w:ascii="Times New Roman" w:hAnsi="Times New Roman" w:cs="Times New Roman"/>
          <w:sz w:val="18"/>
          <w:szCs w:val="18"/>
        </w:rPr>
        <w:t>(должность, фамилия, инициалы должностного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лица контролирующего органа)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По месту осуществления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деятельности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контролируемого лица                  _____________________________________</w:t>
      </w:r>
      <w:r w:rsidR="00885C2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                     (адрес фактического место нахождения)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Путем использования видео-конференц-связи (нужное отметить)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(на основании </w:t>
      </w:r>
      <w:hyperlink r:id="rId26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статей 45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, </w:t>
      </w:r>
      <w:hyperlink r:id="rId27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52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 Федерального закона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 от 31 июля 2020 г. N 248-ФЗ "О государственном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контроле (надзоре) в Российской Федерации)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Проведен профилактический визит,</w:t>
      </w:r>
      <w:r w:rsidR="00885C28">
        <w:rPr>
          <w:rFonts w:ascii="Times New Roman" w:hAnsi="Times New Roman" w:cs="Times New Roman"/>
          <w:sz w:val="24"/>
          <w:szCs w:val="24"/>
        </w:rPr>
        <w:t xml:space="preserve"> 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котором контролируемое лицо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</w:t>
      </w:r>
      <w:r w:rsidRPr="00885C28">
        <w:rPr>
          <w:rFonts w:ascii="Times New Roman" w:hAnsi="Times New Roman" w:cs="Times New Roman"/>
          <w:sz w:val="18"/>
          <w:szCs w:val="18"/>
        </w:rPr>
        <w:t>наименование юридического лица, ИНН,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Ф.И.О. индивидуального предпринимателя,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Ф.И.О.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>гражданина)</w:t>
      </w:r>
      <w:r w:rsidRPr="00FC02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</w:t>
      </w:r>
      <w:r w:rsidR="00885C2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</w:t>
      </w:r>
      <w:r w:rsidR="00FC0206" w:rsidRPr="00FC0206">
        <w:rPr>
          <w:rFonts w:ascii="Times New Roman" w:hAnsi="Times New Roman" w:cs="Times New Roman"/>
          <w:sz w:val="24"/>
          <w:szCs w:val="24"/>
        </w:rPr>
        <w:t>ведомлено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(указать сведения об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уведомлении 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 ходе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FC0206" w:rsidRPr="00FC0206" w:rsidTr="00CC6EDB">
        <w:tc>
          <w:tcPr>
            <w:tcW w:w="442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1. Проинформировано об обязательных требованиях, предъявляемых к его деятельности либо к принадлежащим ему (используемым им)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риска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(выбрать и указать нужное)</w:t>
            </w:r>
          </w:p>
        </w:tc>
        <w:tc>
          <w:tcPr>
            <w:tcW w:w="4649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06" w:rsidRPr="00FC0206" w:rsidTr="00CC6EDB">
        <w:tc>
          <w:tcPr>
            <w:tcW w:w="442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Проконсультировано в порядке </w:t>
            </w:r>
            <w:hyperlink r:id="rId28">
              <w:r w:rsidRPr="00FC02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50</w:t>
              </w:r>
            </w:hyperlink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>ного закона от 31 июля 2020 г. №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"О государственном контроле (надзоре) и муниципальном контроле в Российской Федерации по вопросам (выбрать и отметить)</w:t>
            </w:r>
          </w:p>
        </w:tc>
        <w:tc>
          <w:tcPr>
            <w:tcW w:w="4649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а) организация и осущест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вление муниципального 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б) порядок осуществления профилактических мероприятий, контрольных мероприятии в рамках осуществления муниципального 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в) обязательные требования, установленные законодательством в сфере муниципального 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</w:tbl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206">
        <w:rPr>
          <w:rFonts w:ascii="Times New Roman" w:hAnsi="Times New Roman" w:cs="Times New Roman"/>
          <w:sz w:val="24"/>
          <w:szCs w:val="24"/>
        </w:rPr>
        <w:t>При  проведении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профилактического визита установлено/не установлено (нужное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подчеркнуть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),  что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объекты  контроля  предоставляют явную непосредственную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206">
        <w:rPr>
          <w:rFonts w:ascii="Times New Roman" w:hAnsi="Times New Roman" w:cs="Times New Roman"/>
          <w:sz w:val="24"/>
          <w:szCs w:val="24"/>
        </w:rPr>
        <w:t>угрозу  причинения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вреда  (ущерба)  охраняемым законом ценностям или такой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вред (ущерб) причинен.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 ________________________ 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контролируемого лица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_________________________ 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             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 должностного             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>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лица (лиц) контролируемого органа</w:t>
      </w:r>
    </w:p>
    <w:p w:rsid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E4D" w:rsidRPr="00FC0206" w:rsidRDefault="00C66E4D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5C28" w:rsidTr="00AD4840">
        <w:tc>
          <w:tcPr>
            <w:tcW w:w="4672" w:type="dxa"/>
          </w:tcPr>
          <w:p w:rsidR="00885C28" w:rsidRDefault="00885C28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2B124C" w:rsidRDefault="002B124C" w:rsidP="002B124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 29 января 2025г. № 82</w:t>
            </w:r>
          </w:p>
          <w:p w:rsidR="00885C28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:rsidR="00885C28" w:rsidRPr="00885C28" w:rsidRDefault="00885C28" w:rsidP="00885C2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206" w:rsidRPr="00885C28" w:rsidRDefault="00FC0206" w:rsidP="00885C2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>(Форма)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Default="00FC0206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518"/>
      <w:bookmarkEnd w:id="7"/>
      <w:r w:rsidRPr="00885C28">
        <w:rPr>
          <w:rFonts w:ascii="Times New Roman" w:hAnsi="Times New Roman" w:cs="Times New Roman"/>
          <w:b/>
          <w:sz w:val="28"/>
          <w:szCs w:val="28"/>
        </w:rPr>
        <w:t>Журнал учета проведенных профилактических визитов</w:t>
      </w:r>
    </w:p>
    <w:p w:rsidR="0074523C" w:rsidRDefault="0074523C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40" w:rsidRDefault="00AD4840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AD4840" w:rsidSect="005E427A">
          <w:headerReference w:type="default" r:id="rId29"/>
          <w:pgSz w:w="11906" w:h="16838"/>
          <w:pgMar w:top="28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942"/>
        <w:gridCol w:w="1109"/>
        <w:gridCol w:w="1164"/>
        <w:gridCol w:w="1385"/>
        <w:gridCol w:w="2328"/>
        <w:gridCol w:w="1164"/>
        <w:gridCol w:w="1331"/>
        <w:gridCol w:w="1441"/>
        <w:gridCol w:w="1219"/>
        <w:gridCol w:w="967"/>
        <w:gridCol w:w="1639"/>
      </w:tblGrid>
      <w:tr w:rsidR="00AD4840" w:rsidTr="00AD4840">
        <w:trPr>
          <w:trHeight w:val="2719"/>
        </w:trPr>
        <w:tc>
          <w:tcPr>
            <w:tcW w:w="665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942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110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 xml:space="preserve"> и дата уведомления о проведении профилактического визита</w:t>
            </w:r>
          </w:p>
        </w:tc>
        <w:tc>
          <w:tcPr>
            <w:tcW w:w="1164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Дата начала и дата окончания проведения профилактического визита</w:t>
            </w:r>
          </w:p>
        </w:tc>
        <w:tc>
          <w:tcPr>
            <w:tcW w:w="1385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контроля, в отношении которого проводится профилактический визит</w:t>
            </w:r>
          </w:p>
        </w:tc>
        <w:tc>
          <w:tcPr>
            <w:tcW w:w="2328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Основания проведения профилактического визита (начало осуществления контролируемым лицом деятельности, проведением профилактических мероприятий с целью предотвращения нарушения обязательных требований, наличие сведений о готовящихся или возможных нарушениях обязательных требований и т.д.)</w:t>
            </w:r>
          </w:p>
        </w:tc>
        <w:tc>
          <w:tcPr>
            <w:tcW w:w="1164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Место проведения профилактическое визита</w:t>
            </w:r>
          </w:p>
        </w:tc>
        <w:tc>
          <w:tcPr>
            <w:tcW w:w="1331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Информация о контролируемом лице, в отношении которого осуществлен профилактический визит, в том числе ИНН / ОГРН / ОГРНИП</w:t>
            </w:r>
          </w:p>
        </w:tc>
        <w:tc>
          <w:tcPr>
            <w:tcW w:w="1441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профилактического визита (по месту осуществления деятельности контролируемого лица / путем использования видео-конференц-связи)</w:t>
            </w:r>
          </w:p>
        </w:tc>
        <w:tc>
          <w:tcPr>
            <w:tcW w:w="121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Должность, Ф.И.О. и подпись лица, проводившего профилактический визит</w:t>
            </w:r>
          </w:p>
        </w:tc>
        <w:tc>
          <w:tcPr>
            <w:tcW w:w="967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Сведения об отказе контролируемого лица от проведения профилактического визита</w:t>
            </w:r>
          </w:p>
        </w:tc>
        <w:tc>
          <w:tcPr>
            <w:tcW w:w="163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Разъяснения, рекомендации (кратко), данные контролируемому лицу</w:t>
            </w:r>
          </w:p>
        </w:tc>
      </w:tr>
      <w:tr w:rsidR="00AD4840" w:rsidTr="00AD4840">
        <w:trPr>
          <w:trHeight w:val="226"/>
        </w:trPr>
        <w:tc>
          <w:tcPr>
            <w:tcW w:w="665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4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1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9" w:type="dxa"/>
          </w:tcPr>
          <w:p w:rsidR="00AD4840" w:rsidRPr="00AD4840" w:rsidRDefault="00AD4840" w:rsidP="002A2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12</w:t>
            </w:r>
          </w:p>
        </w:tc>
      </w:tr>
      <w:tr w:rsidR="00AD4840" w:rsidTr="00AD4840">
        <w:trPr>
          <w:trHeight w:val="241"/>
        </w:trPr>
        <w:tc>
          <w:tcPr>
            <w:tcW w:w="665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942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09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385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2328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331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441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219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967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639" w:type="dxa"/>
          </w:tcPr>
          <w:p w:rsidR="00AD4840" w:rsidRDefault="00AD4840" w:rsidP="002A27B8">
            <w:pPr>
              <w:pStyle w:val="ConsPlusNormal"/>
            </w:pPr>
          </w:p>
        </w:tc>
      </w:tr>
      <w:tr w:rsidR="00AD4840" w:rsidTr="00AD4840">
        <w:trPr>
          <w:trHeight w:val="241"/>
        </w:trPr>
        <w:tc>
          <w:tcPr>
            <w:tcW w:w="665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942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09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385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2328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331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441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219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967" w:type="dxa"/>
          </w:tcPr>
          <w:p w:rsidR="00AD4840" w:rsidRDefault="00AD4840" w:rsidP="002A27B8">
            <w:pPr>
              <w:pStyle w:val="ConsPlusNormal"/>
            </w:pPr>
          </w:p>
        </w:tc>
        <w:tc>
          <w:tcPr>
            <w:tcW w:w="1639" w:type="dxa"/>
          </w:tcPr>
          <w:p w:rsidR="00AD4840" w:rsidRDefault="00AD4840" w:rsidP="002A27B8">
            <w:pPr>
              <w:pStyle w:val="ConsPlusNormal"/>
            </w:pPr>
          </w:p>
        </w:tc>
      </w:tr>
    </w:tbl>
    <w:p w:rsidR="00AD4840" w:rsidRDefault="00AD4840" w:rsidP="00AD4840">
      <w:pPr>
        <w:pStyle w:val="ConsPlusNormal"/>
        <w:jc w:val="both"/>
      </w:pPr>
    </w:p>
    <w:p w:rsidR="00AD4840" w:rsidRDefault="00AD4840" w:rsidP="00AD4840">
      <w:pPr>
        <w:pStyle w:val="ConsPlusNormal"/>
        <w:jc w:val="both"/>
      </w:pPr>
    </w:p>
    <w:p w:rsidR="00AD4840" w:rsidRDefault="00AD4840" w:rsidP="00AD4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840" w:rsidRDefault="00AD4840" w:rsidP="00AD4840"/>
    <w:p w:rsidR="00885C28" w:rsidRPr="00885C28" w:rsidRDefault="00885C28" w:rsidP="00AD484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234" w:rsidRPr="00FC0206" w:rsidRDefault="00A56234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A56234" w:rsidRPr="00FC0206" w:rsidSect="00AD4840">
      <w:pgSz w:w="16838" w:h="11906" w:orient="landscape"/>
      <w:pgMar w:top="1701" w:right="28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15" w:rsidRDefault="00900D15" w:rsidP="007B4B79">
      <w:pPr>
        <w:spacing w:after="0" w:line="240" w:lineRule="auto"/>
      </w:pPr>
      <w:r>
        <w:separator/>
      </w:r>
    </w:p>
  </w:endnote>
  <w:endnote w:type="continuationSeparator" w:id="0">
    <w:p w:rsidR="00900D15" w:rsidRDefault="00900D15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15" w:rsidRDefault="00900D15" w:rsidP="007B4B79">
      <w:pPr>
        <w:spacing w:after="0" w:line="240" w:lineRule="auto"/>
      </w:pPr>
      <w:r>
        <w:separator/>
      </w:r>
    </w:p>
  </w:footnote>
  <w:footnote w:type="continuationSeparator" w:id="0">
    <w:p w:rsidR="00900D15" w:rsidRDefault="00900D15" w:rsidP="007B4B79">
      <w:pPr>
        <w:spacing w:after="0" w:line="240" w:lineRule="auto"/>
      </w:pPr>
      <w:r>
        <w:continuationSeparator/>
      </w:r>
    </w:p>
  </w:footnote>
  <w:footnote w:id="1">
    <w:p w:rsidR="00585891" w:rsidRDefault="00585891" w:rsidP="00EE1329">
      <w:pPr>
        <w:pStyle w:val="12"/>
        <w:widowControl w:val="0"/>
        <w:rPr>
          <w:sz w:val="24"/>
          <w:szCs w:val="24"/>
        </w:rPr>
      </w:pPr>
      <w:r>
        <w:rPr>
          <w:rStyle w:val="ac"/>
        </w:rPr>
        <w:footnoteRef/>
      </w:r>
      <w:r>
        <w:rPr>
          <w:sz w:val="24"/>
          <w:szCs w:val="24"/>
        </w:rPr>
        <w:t>В соответствующем столбце указывается регистрационный номер предписания.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1" w:rsidRDefault="00585891" w:rsidP="00A80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 w15:restartNumberingAfterBreak="0">
    <w:nsid w:val="164E6C8D"/>
    <w:multiLevelType w:val="hybridMultilevel"/>
    <w:tmpl w:val="1E44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2183D"/>
    <w:multiLevelType w:val="multilevel"/>
    <w:tmpl w:val="29D0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9" w15:restartNumberingAfterBreak="0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5A0"/>
    <w:multiLevelType w:val="hybridMultilevel"/>
    <w:tmpl w:val="1A7EAEDE"/>
    <w:lvl w:ilvl="0" w:tplc="12C20CB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6E3B7B"/>
    <w:multiLevelType w:val="hybridMultilevel"/>
    <w:tmpl w:val="714AA0EC"/>
    <w:lvl w:ilvl="0" w:tplc="2A6E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ED0426"/>
    <w:multiLevelType w:val="hybridMultilevel"/>
    <w:tmpl w:val="36FC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 w15:restartNumberingAfterBreak="0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BC24EB7"/>
    <w:multiLevelType w:val="hybridMultilevel"/>
    <w:tmpl w:val="A166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351DBA"/>
    <w:multiLevelType w:val="multilevel"/>
    <w:tmpl w:val="640C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90D59"/>
    <w:multiLevelType w:val="multilevel"/>
    <w:tmpl w:val="617EB4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59100591"/>
    <w:multiLevelType w:val="hybridMultilevel"/>
    <w:tmpl w:val="7144B840"/>
    <w:lvl w:ilvl="0" w:tplc="AD0C14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C30D9E"/>
    <w:multiLevelType w:val="multilevel"/>
    <w:tmpl w:val="3BEAE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0A65BE"/>
    <w:multiLevelType w:val="hybridMultilevel"/>
    <w:tmpl w:val="48B8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7618C9"/>
    <w:multiLevelType w:val="hybridMultilevel"/>
    <w:tmpl w:val="C79C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D14BE0"/>
    <w:multiLevelType w:val="multilevel"/>
    <w:tmpl w:val="1CB6F4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6DA76C82"/>
    <w:multiLevelType w:val="multilevel"/>
    <w:tmpl w:val="0E8A25C2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32" w15:restartNumberingAfterBreak="0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3CE1"/>
    <w:multiLevelType w:val="multilevel"/>
    <w:tmpl w:val="6D5CC34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72F60A0E"/>
    <w:multiLevelType w:val="multilevel"/>
    <w:tmpl w:val="00A27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7AC47BFA"/>
    <w:multiLevelType w:val="multilevel"/>
    <w:tmpl w:val="E5AC844C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37" w15:restartNumberingAfterBreak="0">
    <w:nsid w:val="7EF83631"/>
    <w:multiLevelType w:val="hybridMultilevel"/>
    <w:tmpl w:val="71A6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24"/>
  </w:num>
  <w:num w:numId="4">
    <w:abstractNumId w:val="1"/>
  </w:num>
  <w:num w:numId="5">
    <w:abstractNumId w:val="20"/>
  </w:num>
  <w:num w:numId="6">
    <w:abstractNumId w:val="17"/>
  </w:num>
  <w:num w:numId="7">
    <w:abstractNumId w:val="38"/>
  </w:num>
  <w:num w:numId="8">
    <w:abstractNumId w:val="18"/>
  </w:num>
  <w:num w:numId="9">
    <w:abstractNumId w:val="32"/>
  </w:num>
  <w:num w:numId="10">
    <w:abstractNumId w:val="9"/>
  </w:num>
  <w:num w:numId="11">
    <w:abstractNumId w:val="16"/>
  </w:num>
  <w:num w:numId="12">
    <w:abstractNumId w:val="27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3"/>
  </w:num>
  <w:num w:numId="18">
    <w:abstractNumId w:val="29"/>
  </w:num>
  <w:num w:numId="19">
    <w:abstractNumId w:val="7"/>
  </w:num>
  <w:num w:numId="20">
    <w:abstractNumId w:val="2"/>
  </w:num>
  <w:num w:numId="21">
    <w:abstractNumId w:val="25"/>
  </w:num>
  <w:num w:numId="22">
    <w:abstractNumId w:val="30"/>
  </w:num>
  <w:num w:numId="23">
    <w:abstractNumId w:val="22"/>
  </w:num>
  <w:num w:numId="24">
    <w:abstractNumId w:val="33"/>
  </w:num>
  <w:num w:numId="25">
    <w:abstractNumId w:val="8"/>
  </w:num>
  <w:num w:numId="26">
    <w:abstractNumId w:val="12"/>
  </w:num>
  <w:num w:numId="27">
    <w:abstractNumId w:val="10"/>
  </w:num>
  <w:num w:numId="28">
    <w:abstractNumId w:val="34"/>
  </w:num>
  <w:num w:numId="29">
    <w:abstractNumId w:val="31"/>
  </w:num>
  <w:num w:numId="30">
    <w:abstractNumId w:val="36"/>
  </w:num>
  <w:num w:numId="31">
    <w:abstractNumId w:val="11"/>
  </w:num>
  <w:num w:numId="32">
    <w:abstractNumId w:val="23"/>
  </w:num>
  <w:num w:numId="33">
    <w:abstractNumId w:val="21"/>
  </w:num>
  <w:num w:numId="34">
    <w:abstractNumId w:val="28"/>
  </w:num>
  <w:num w:numId="35">
    <w:abstractNumId w:val="37"/>
  </w:num>
  <w:num w:numId="36">
    <w:abstractNumId w:val="13"/>
  </w:num>
  <w:num w:numId="37">
    <w:abstractNumId w:val="19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0"/>
    <w:rsid w:val="000103B1"/>
    <w:rsid w:val="00010A8A"/>
    <w:rsid w:val="00010C91"/>
    <w:rsid w:val="000256CF"/>
    <w:rsid w:val="00025D0E"/>
    <w:rsid w:val="000366F8"/>
    <w:rsid w:val="00073859"/>
    <w:rsid w:val="0009688F"/>
    <w:rsid w:val="00096D84"/>
    <w:rsid w:val="000A5B3C"/>
    <w:rsid w:val="000C30BD"/>
    <w:rsid w:val="000D4C3B"/>
    <w:rsid w:val="000E0016"/>
    <w:rsid w:val="000E2216"/>
    <w:rsid w:val="000E453B"/>
    <w:rsid w:val="000F23F7"/>
    <w:rsid w:val="000F3FB9"/>
    <w:rsid w:val="000F439E"/>
    <w:rsid w:val="001147E0"/>
    <w:rsid w:val="00120169"/>
    <w:rsid w:val="00120C51"/>
    <w:rsid w:val="001223EA"/>
    <w:rsid w:val="00124F7E"/>
    <w:rsid w:val="0012727F"/>
    <w:rsid w:val="00134EDC"/>
    <w:rsid w:val="001447E8"/>
    <w:rsid w:val="0015136B"/>
    <w:rsid w:val="00156F82"/>
    <w:rsid w:val="00161CA7"/>
    <w:rsid w:val="00162708"/>
    <w:rsid w:val="001652CC"/>
    <w:rsid w:val="001657E9"/>
    <w:rsid w:val="001668C7"/>
    <w:rsid w:val="0017011A"/>
    <w:rsid w:val="00170818"/>
    <w:rsid w:val="001908D8"/>
    <w:rsid w:val="00197B42"/>
    <w:rsid w:val="001A30AD"/>
    <w:rsid w:val="001A3339"/>
    <w:rsid w:val="001A7518"/>
    <w:rsid w:val="001B3F10"/>
    <w:rsid w:val="001B7074"/>
    <w:rsid w:val="001E0C82"/>
    <w:rsid w:val="001E5324"/>
    <w:rsid w:val="001F68D6"/>
    <w:rsid w:val="00204E65"/>
    <w:rsid w:val="00210B63"/>
    <w:rsid w:val="00227276"/>
    <w:rsid w:val="0022746B"/>
    <w:rsid w:val="00230687"/>
    <w:rsid w:val="0023795A"/>
    <w:rsid w:val="00237BC0"/>
    <w:rsid w:val="00237BE1"/>
    <w:rsid w:val="0026548F"/>
    <w:rsid w:val="002767CF"/>
    <w:rsid w:val="00283912"/>
    <w:rsid w:val="002841E1"/>
    <w:rsid w:val="002848A4"/>
    <w:rsid w:val="002931AE"/>
    <w:rsid w:val="002A27B8"/>
    <w:rsid w:val="002B124C"/>
    <w:rsid w:val="002B129B"/>
    <w:rsid w:val="002C2A8D"/>
    <w:rsid w:val="002D6E44"/>
    <w:rsid w:val="00306D6E"/>
    <w:rsid w:val="0031063F"/>
    <w:rsid w:val="00323ACC"/>
    <w:rsid w:val="00327866"/>
    <w:rsid w:val="003332CC"/>
    <w:rsid w:val="00337EC3"/>
    <w:rsid w:val="0034401A"/>
    <w:rsid w:val="0034573E"/>
    <w:rsid w:val="003660D2"/>
    <w:rsid w:val="00382405"/>
    <w:rsid w:val="00385E93"/>
    <w:rsid w:val="0039255F"/>
    <w:rsid w:val="0039412D"/>
    <w:rsid w:val="003B0924"/>
    <w:rsid w:val="003C2918"/>
    <w:rsid w:val="003C6C40"/>
    <w:rsid w:val="003D755B"/>
    <w:rsid w:val="003F01BC"/>
    <w:rsid w:val="003F1BFA"/>
    <w:rsid w:val="003F290E"/>
    <w:rsid w:val="004039FC"/>
    <w:rsid w:val="00410029"/>
    <w:rsid w:val="0041078E"/>
    <w:rsid w:val="00411C50"/>
    <w:rsid w:val="00423DF4"/>
    <w:rsid w:val="00440F37"/>
    <w:rsid w:val="004476BE"/>
    <w:rsid w:val="00451830"/>
    <w:rsid w:val="00451A22"/>
    <w:rsid w:val="00453233"/>
    <w:rsid w:val="00457366"/>
    <w:rsid w:val="00473619"/>
    <w:rsid w:val="00477E34"/>
    <w:rsid w:val="0048757B"/>
    <w:rsid w:val="004E1D15"/>
    <w:rsid w:val="004F461A"/>
    <w:rsid w:val="005008D6"/>
    <w:rsid w:val="0050684A"/>
    <w:rsid w:val="00507E31"/>
    <w:rsid w:val="005116B8"/>
    <w:rsid w:val="00512D6F"/>
    <w:rsid w:val="00514D8B"/>
    <w:rsid w:val="0052341E"/>
    <w:rsid w:val="005412C3"/>
    <w:rsid w:val="00541EF4"/>
    <w:rsid w:val="00545735"/>
    <w:rsid w:val="00545C05"/>
    <w:rsid w:val="00560C69"/>
    <w:rsid w:val="00572623"/>
    <w:rsid w:val="00585891"/>
    <w:rsid w:val="005B2555"/>
    <w:rsid w:val="005B6D2A"/>
    <w:rsid w:val="005C0D7E"/>
    <w:rsid w:val="005C27FF"/>
    <w:rsid w:val="005C2F08"/>
    <w:rsid w:val="005C3F5E"/>
    <w:rsid w:val="005D24FB"/>
    <w:rsid w:val="005E35A9"/>
    <w:rsid w:val="005E427A"/>
    <w:rsid w:val="005E4DDF"/>
    <w:rsid w:val="005F1A0A"/>
    <w:rsid w:val="00627F53"/>
    <w:rsid w:val="00635568"/>
    <w:rsid w:val="00661D7A"/>
    <w:rsid w:val="00670951"/>
    <w:rsid w:val="006A5898"/>
    <w:rsid w:val="006C7CA6"/>
    <w:rsid w:val="006E0EE8"/>
    <w:rsid w:val="006E534E"/>
    <w:rsid w:val="006E5A37"/>
    <w:rsid w:val="00707150"/>
    <w:rsid w:val="00716CD8"/>
    <w:rsid w:val="0074523C"/>
    <w:rsid w:val="007477E5"/>
    <w:rsid w:val="007505A1"/>
    <w:rsid w:val="00751AB7"/>
    <w:rsid w:val="00760E8B"/>
    <w:rsid w:val="00763BA6"/>
    <w:rsid w:val="00781E1E"/>
    <w:rsid w:val="00794F82"/>
    <w:rsid w:val="007A28B5"/>
    <w:rsid w:val="007A539B"/>
    <w:rsid w:val="007B01B4"/>
    <w:rsid w:val="007B35A6"/>
    <w:rsid w:val="007B4B79"/>
    <w:rsid w:val="007B525B"/>
    <w:rsid w:val="007C5B0D"/>
    <w:rsid w:val="007D529E"/>
    <w:rsid w:val="007E163B"/>
    <w:rsid w:val="007E418A"/>
    <w:rsid w:val="007E4492"/>
    <w:rsid w:val="007F3F8A"/>
    <w:rsid w:val="0080428F"/>
    <w:rsid w:val="00811B67"/>
    <w:rsid w:val="008171C2"/>
    <w:rsid w:val="00836D50"/>
    <w:rsid w:val="00844B46"/>
    <w:rsid w:val="008605D4"/>
    <w:rsid w:val="00885C28"/>
    <w:rsid w:val="008A2960"/>
    <w:rsid w:val="008B1994"/>
    <w:rsid w:val="008E28E5"/>
    <w:rsid w:val="008E6186"/>
    <w:rsid w:val="008F3D19"/>
    <w:rsid w:val="008F418E"/>
    <w:rsid w:val="00900D15"/>
    <w:rsid w:val="00907FE2"/>
    <w:rsid w:val="0091129E"/>
    <w:rsid w:val="0091419A"/>
    <w:rsid w:val="00943114"/>
    <w:rsid w:val="00960432"/>
    <w:rsid w:val="00962361"/>
    <w:rsid w:val="00964622"/>
    <w:rsid w:val="009717C3"/>
    <w:rsid w:val="009A1694"/>
    <w:rsid w:val="009A44ED"/>
    <w:rsid w:val="009A5796"/>
    <w:rsid w:val="009C103B"/>
    <w:rsid w:val="009C76CC"/>
    <w:rsid w:val="009D0858"/>
    <w:rsid w:val="009D167E"/>
    <w:rsid w:val="009D7C1A"/>
    <w:rsid w:val="009F3625"/>
    <w:rsid w:val="00A13CF5"/>
    <w:rsid w:val="00A14F1F"/>
    <w:rsid w:val="00A24A35"/>
    <w:rsid w:val="00A35012"/>
    <w:rsid w:val="00A440EE"/>
    <w:rsid w:val="00A56234"/>
    <w:rsid w:val="00A72A98"/>
    <w:rsid w:val="00A80568"/>
    <w:rsid w:val="00A82F9C"/>
    <w:rsid w:val="00A8540E"/>
    <w:rsid w:val="00A9668E"/>
    <w:rsid w:val="00AA4D7C"/>
    <w:rsid w:val="00AB69BE"/>
    <w:rsid w:val="00AC51D5"/>
    <w:rsid w:val="00AD47D6"/>
    <w:rsid w:val="00AD4840"/>
    <w:rsid w:val="00AD6885"/>
    <w:rsid w:val="00AE2B2A"/>
    <w:rsid w:val="00AF52FA"/>
    <w:rsid w:val="00B21287"/>
    <w:rsid w:val="00B348ED"/>
    <w:rsid w:val="00B40077"/>
    <w:rsid w:val="00B41D12"/>
    <w:rsid w:val="00B432D9"/>
    <w:rsid w:val="00B46240"/>
    <w:rsid w:val="00B524AD"/>
    <w:rsid w:val="00B5632F"/>
    <w:rsid w:val="00B60980"/>
    <w:rsid w:val="00B96787"/>
    <w:rsid w:val="00BB3F89"/>
    <w:rsid w:val="00BB4AB9"/>
    <w:rsid w:val="00BB7F73"/>
    <w:rsid w:val="00BC16BC"/>
    <w:rsid w:val="00BC1933"/>
    <w:rsid w:val="00BC382C"/>
    <w:rsid w:val="00BC500E"/>
    <w:rsid w:val="00BD2B3A"/>
    <w:rsid w:val="00BD6D3F"/>
    <w:rsid w:val="00BE73A3"/>
    <w:rsid w:val="00BF2EB1"/>
    <w:rsid w:val="00C03846"/>
    <w:rsid w:val="00C1548D"/>
    <w:rsid w:val="00C209EA"/>
    <w:rsid w:val="00C21209"/>
    <w:rsid w:val="00C355B2"/>
    <w:rsid w:val="00C378E7"/>
    <w:rsid w:val="00C40D61"/>
    <w:rsid w:val="00C45432"/>
    <w:rsid w:val="00C47C32"/>
    <w:rsid w:val="00C541D9"/>
    <w:rsid w:val="00C569B7"/>
    <w:rsid w:val="00C66E4D"/>
    <w:rsid w:val="00C72AFB"/>
    <w:rsid w:val="00C75169"/>
    <w:rsid w:val="00C81C3D"/>
    <w:rsid w:val="00C90631"/>
    <w:rsid w:val="00C90CE8"/>
    <w:rsid w:val="00C92833"/>
    <w:rsid w:val="00CA4592"/>
    <w:rsid w:val="00CA6D5D"/>
    <w:rsid w:val="00CC204C"/>
    <w:rsid w:val="00CC2C0A"/>
    <w:rsid w:val="00CC6EDB"/>
    <w:rsid w:val="00CD0533"/>
    <w:rsid w:val="00CD7D4C"/>
    <w:rsid w:val="00D21A9E"/>
    <w:rsid w:val="00D23F89"/>
    <w:rsid w:val="00D24D95"/>
    <w:rsid w:val="00D27C58"/>
    <w:rsid w:val="00D31158"/>
    <w:rsid w:val="00D31FA8"/>
    <w:rsid w:val="00D40C56"/>
    <w:rsid w:val="00D426AA"/>
    <w:rsid w:val="00D46B82"/>
    <w:rsid w:val="00D5309A"/>
    <w:rsid w:val="00D55FBD"/>
    <w:rsid w:val="00D56849"/>
    <w:rsid w:val="00D61A8F"/>
    <w:rsid w:val="00D61C27"/>
    <w:rsid w:val="00D811BF"/>
    <w:rsid w:val="00D8487F"/>
    <w:rsid w:val="00D84C7C"/>
    <w:rsid w:val="00D93FE0"/>
    <w:rsid w:val="00DA23EE"/>
    <w:rsid w:val="00DA4599"/>
    <w:rsid w:val="00DB2941"/>
    <w:rsid w:val="00DC643D"/>
    <w:rsid w:val="00DD7CF4"/>
    <w:rsid w:val="00DE0374"/>
    <w:rsid w:val="00DE5729"/>
    <w:rsid w:val="00DE7E16"/>
    <w:rsid w:val="00DF5424"/>
    <w:rsid w:val="00E04AD3"/>
    <w:rsid w:val="00E067A4"/>
    <w:rsid w:val="00E11D74"/>
    <w:rsid w:val="00E138D5"/>
    <w:rsid w:val="00E143B4"/>
    <w:rsid w:val="00E33B7E"/>
    <w:rsid w:val="00E4045F"/>
    <w:rsid w:val="00E417D4"/>
    <w:rsid w:val="00E42D21"/>
    <w:rsid w:val="00E46D9F"/>
    <w:rsid w:val="00E55B4F"/>
    <w:rsid w:val="00E623F6"/>
    <w:rsid w:val="00E84DC5"/>
    <w:rsid w:val="00E85CF1"/>
    <w:rsid w:val="00E961CA"/>
    <w:rsid w:val="00E96655"/>
    <w:rsid w:val="00EA07C7"/>
    <w:rsid w:val="00EA28F3"/>
    <w:rsid w:val="00EB4F68"/>
    <w:rsid w:val="00EC0ADE"/>
    <w:rsid w:val="00EE1329"/>
    <w:rsid w:val="00F10066"/>
    <w:rsid w:val="00F14C50"/>
    <w:rsid w:val="00F20E93"/>
    <w:rsid w:val="00F23818"/>
    <w:rsid w:val="00F26E79"/>
    <w:rsid w:val="00F27590"/>
    <w:rsid w:val="00F3251E"/>
    <w:rsid w:val="00F5117F"/>
    <w:rsid w:val="00F51392"/>
    <w:rsid w:val="00F643B0"/>
    <w:rsid w:val="00F845AB"/>
    <w:rsid w:val="00F95BF5"/>
    <w:rsid w:val="00F96A35"/>
    <w:rsid w:val="00F973CA"/>
    <w:rsid w:val="00FB0F2C"/>
    <w:rsid w:val="00FB2767"/>
    <w:rsid w:val="00FC0206"/>
    <w:rsid w:val="00FC1A5C"/>
    <w:rsid w:val="00FC1EB8"/>
    <w:rsid w:val="00FC666A"/>
    <w:rsid w:val="00FD6AB4"/>
    <w:rsid w:val="00FE743C"/>
    <w:rsid w:val="00FF3E0F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34AD"/>
  <w15:docId w15:val="{4590EC38-6C50-4F29-A194-9772B6B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4C"/>
    <w:rPr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2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9E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qFormat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B79"/>
    <w:rPr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B79"/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a">
    <w:name w:val="Table Grid"/>
    <w:basedOn w:val="a1"/>
    <w:rsid w:val="00A1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0E2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ab">
    <w:name w:val="Таблицы (моноширинный)"/>
    <w:basedOn w:val="a"/>
    <w:next w:val="a"/>
    <w:rsid w:val="00911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c">
    <w:name w:val="Символ сноски"/>
    <w:qFormat/>
    <w:rsid w:val="00B21287"/>
  </w:style>
  <w:style w:type="paragraph" w:customStyle="1" w:styleId="12">
    <w:name w:val="Текст сноски1"/>
    <w:basedOn w:val="a"/>
    <w:uiPriority w:val="99"/>
    <w:semiHidden/>
    <w:unhideWhenUsed/>
    <w:rsid w:val="00B21287"/>
    <w:pPr>
      <w:spacing w:after="0" w:line="240" w:lineRule="auto"/>
    </w:pPr>
    <w:rPr>
      <w:rFonts w:eastAsia="Times New Roman"/>
      <w:sz w:val="20"/>
    </w:rPr>
  </w:style>
  <w:style w:type="table" w:customStyle="1" w:styleId="13">
    <w:name w:val="Сетка таблицы1"/>
    <w:basedOn w:val="a1"/>
    <w:next w:val="aa"/>
    <w:uiPriority w:val="39"/>
    <w:rsid w:val="00B21287"/>
    <w:pPr>
      <w:suppressAutoHyphens/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56F82"/>
    <w:rPr>
      <w:color w:val="0000FF" w:themeColor="hyperlink"/>
      <w:u w:val="single"/>
    </w:rPr>
  </w:style>
  <w:style w:type="character" w:customStyle="1" w:styleId="HTML">
    <w:name w:val="Стандартный HTML Знак"/>
    <w:link w:val="HTML"/>
    <w:uiPriority w:val="99"/>
    <w:qFormat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2C2A8D"/>
  </w:style>
  <w:style w:type="character" w:customStyle="1" w:styleId="ae">
    <w:name w:val="Текст сноски Знак"/>
    <w:link w:val="af"/>
    <w:uiPriority w:val="99"/>
    <w:qFormat/>
    <w:rsid w:val="002C2A8D"/>
    <w:rPr>
      <w:rFonts w:eastAsia="Times New Roman"/>
    </w:rPr>
  </w:style>
  <w:style w:type="character" w:customStyle="1" w:styleId="af0">
    <w:name w:val="Привязка сноски"/>
    <w:rsid w:val="002C2A8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2A8D"/>
    <w:rPr>
      <w:vertAlign w:val="superscript"/>
    </w:rPr>
  </w:style>
  <w:style w:type="character" w:customStyle="1" w:styleId="-">
    <w:name w:val="Интернет-ссылка"/>
    <w:rsid w:val="002C2A8D"/>
    <w:rPr>
      <w:color w:val="000080"/>
      <w:u w:val="single"/>
    </w:rPr>
  </w:style>
  <w:style w:type="character" w:customStyle="1" w:styleId="af1">
    <w:name w:val="Привязка концевой сноски"/>
    <w:rsid w:val="002C2A8D"/>
    <w:rPr>
      <w:vertAlign w:val="superscript"/>
    </w:rPr>
  </w:style>
  <w:style w:type="character" w:customStyle="1" w:styleId="af2">
    <w:name w:val="Символ концевой сноски"/>
    <w:qFormat/>
    <w:rsid w:val="002C2A8D"/>
  </w:style>
  <w:style w:type="paragraph" w:styleId="af3">
    <w:name w:val="Title"/>
    <w:basedOn w:val="a"/>
    <w:next w:val="af4"/>
    <w:link w:val="af5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character" w:customStyle="1" w:styleId="af5">
    <w:name w:val="Заголовок Знак"/>
    <w:basedOn w:val="a0"/>
    <w:link w:val="af3"/>
    <w:rsid w:val="002C2A8D"/>
    <w:rPr>
      <w:rFonts w:ascii="Liberation Sans" w:eastAsia="Tahoma" w:hAnsi="Liberation Sans" w:cs="Droid Sans Devanagari"/>
    </w:rPr>
  </w:style>
  <w:style w:type="paragraph" w:styleId="af4">
    <w:name w:val="Body Text"/>
    <w:basedOn w:val="a"/>
    <w:link w:val="af6"/>
    <w:rsid w:val="002C2A8D"/>
    <w:pPr>
      <w:suppressAutoHyphens/>
      <w:spacing w:after="14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4"/>
    <w:rsid w:val="002C2A8D"/>
    <w:rPr>
      <w:rFonts w:ascii="Calibri" w:hAnsi="Calibri"/>
      <w:sz w:val="22"/>
      <w:szCs w:val="22"/>
    </w:rPr>
  </w:style>
  <w:style w:type="paragraph" w:styleId="af7">
    <w:name w:val="List"/>
    <w:basedOn w:val="af4"/>
    <w:rsid w:val="002C2A8D"/>
    <w:rPr>
      <w:rFonts w:cs="Droid Sans Devanagari"/>
    </w:rPr>
  </w:style>
  <w:style w:type="paragraph" w:customStyle="1" w:styleId="14">
    <w:name w:val="Название объекта1"/>
    <w:basedOn w:val="a"/>
    <w:qFormat/>
    <w:rsid w:val="002C2A8D"/>
    <w:pPr>
      <w:suppressLineNumbers/>
      <w:suppressAutoHyphens/>
      <w:spacing w:before="120" w:after="120"/>
    </w:pPr>
    <w:rPr>
      <w:rFonts w:ascii="Calibri" w:hAnsi="Calibri" w:cs="Droid Sans Devanagari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unhideWhenUsed/>
    <w:rsid w:val="002C2A8D"/>
    <w:pPr>
      <w:suppressAutoHyphens/>
      <w:spacing w:after="0" w:line="240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8">
    <w:name w:val="index heading"/>
    <w:basedOn w:val="a"/>
    <w:qFormat/>
    <w:rsid w:val="002C2A8D"/>
    <w:pPr>
      <w:suppressLineNumbers/>
      <w:suppressAutoHyphens/>
    </w:pPr>
    <w:rPr>
      <w:rFonts w:ascii="Calibri" w:hAnsi="Calibri" w:cs="Droid Sans Devanagari"/>
      <w:sz w:val="22"/>
      <w:szCs w:val="22"/>
      <w:lang w:eastAsia="en-US"/>
    </w:rPr>
  </w:style>
  <w:style w:type="paragraph" w:customStyle="1" w:styleId="31">
    <w:name w:val="Заголовок 31"/>
    <w:basedOn w:val="a"/>
    <w:next w:val="af4"/>
    <w:qFormat/>
    <w:rsid w:val="002C2A8D"/>
    <w:pPr>
      <w:suppressAutoHyphens/>
      <w:spacing w:before="280" w:after="280" w:line="240" w:lineRule="auto"/>
      <w:outlineLvl w:val="2"/>
    </w:pPr>
    <w:rPr>
      <w:b/>
      <w:bCs/>
      <w:sz w:val="27"/>
      <w:szCs w:val="27"/>
      <w:lang w:eastAsia="en-US"/>
    </w:rPr>
  </w:style>
  <w:style w:type="paragraph" w:customStyle="1" w:styleId="2">
    <w:name w:val="Основной текст (2)"/>
    <w:basedOn w:val="a"/>
    <w:qFormat/>
    <w:rsid w:val="002C2A8D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eastAsia="Times New Roman"/>
      <w:szCs w:val="28"/>
      <w:lang w:eastAsia="en-US"/>
    </w:rPr>
  </w:style>
  <w:style w:type="paragraph" w:customStyle="1" w:styleId="af9">
    <w:name w:val="Содержимое таблицы"/>
    <w:basedOn w:val="a"/>
    <w:qFormat/>
    <w:rsid w:val="002C2A8D"/>
    <w:pPr>
      <w:widowControl w:val="0"/>
      <w:suppressLineNumbers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Заголовок таблицы"/>
    <w:basedOn w:val="af9"/>
    <w:qFormat/>
    <w:rsid w:val="002C2A8D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2C2A8D"/>
    <w:pPr>
      <w:spacing w:beforeAutospacing="1" w:afterAutospacing="1" w:line="240" w:lineRule="auto"/>
      <w:ind w:right="-482"/>
      <w:jc w:val="both"/>
    </w:pPr>
    <w:rPr>
      <w:rFonts w:eastAsia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qFormat/>
    <w:rsid w:val="002C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uiPriority w:val="99"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Верхний и нижний колонтитулы"/>
    <w:basedOn w:val="a"/>
    <w:qFormat/>
    <w:rsid w:val="002C2A8D"/>
    <w:pPr>
      <w:suppressLineNumbers/>
      <w:tabs>
        <w:tab w:val="center" w:pos="4535"/>
        <w:tab w:val="right" w:pos="9070"/>
      </w:tabs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6">
    <w:name w:val="Верхний колонтитул1"/>
    <w:basedOn w:val="afc"/>
    <w:rsid w:val="002C2A8D"/>
  </w:style>
  <w:style w:type="paragraph" w:customStyle="1" w:styleId="17">
    <w:name w:val="Нижний колонтитул1"/>
    <w:basedOn w:val="afc"/>
    <w:rsid w:val="002C2A8D"/>
  </w:style>
  <w:style w:type="paragraph" w:customStyle="1" w:styleId="18">
    <w:name w:val="Обычная таблица1"/>
    <w:qFormat/>
    <w:rsid w:val="002C2A8D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Title">
    <w:name w:val="ConsTitle"/>
    <w:qFormat/>
    <w:rsid w:val="002C2A8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">
    <w:name w:val="footnote text"/>
    <w:basedOn w:val="a"/>
    <w:link w:val="ae"/>
    <w:uiPriority w:val="99"/>
    <w:unhideWhenUsed/>
    <w:rsid w:val="002C2A8D"/>
    <w:pPr>
      <w:spacing w:after="0" w:line="240" w:lineRule="auto"/>
    </w:pPr>
    <w:rPr>
      <w:rFonts w:eastAsia="Times New Roman"/>
      <w:szCs w:val="28"/>
      <w:lang w:eastAsia="en-US"/>
    </w:rPr>
  </w:style>
  <w:style w:type="character" w:customStyle="1" w:styleId="19">
    <w:name w:val="Текст сноски Знак1"/>
    <w:basedOn w:val="a0"/>
    <w:uiPriority w:val="99"/>
    <w:rsid w:val="002C2A8D"/>
    <w:rPr>
      <w:sz w:val="20"/>
      <w:szCs w:val="20"/>
      <w:lang w:eastAsia="ru-RU"/>
    </w:rPr>
  </w:style>
  <w:style w:type="character" w:styleId="afd">
    <w:name w:val="footnote reference"/>
    <w:uiPriority w:val="99"/>
    <w:unhideWhenUsed/>
    <w:rsid w:val="002C2A8D"/>
    <w:rPr>
      <w:vertAlign w:val="superscript"/>
    </w:rPr>
  </w:style>
  <w:style w:type="paragraph" w:customStyle="1" w:styleId="1a">
    <w:name w:val="1"/>
    <w:basedOn w:val="a"/>
    <w:next w:val="af3"/>
    <w:link w:val="afe"/>
    <w:qFormat/>
    <w:rsid w:val="002C2A8D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fe">
    <w:name w:val="Название Знак"/>
    <w:link w:val="1a"/>
    <w:rsid w:val="002C2A8D"/>
    <w:rPr>
      <w:rFonts w:ascii="Times New Roman" w:eastAsia="Times New Roman" w:hAnsi="Times New Roman"/>
      <w:b/>
      <w:bCs/>
      <w:sz w:val="32"/>
      <w:szCs w:val="24"/>
    </w:rPr>
  </w:style>
  <w:style w:type="paragraph" w:styleId="20">
    <w:name w:val="Body Text 2"/>
    <w:basedOn w:val="a"/>
    <w:link w:val="21"/>
    <w:rsid w:val="002C2A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C2A8D"/>
    <w:rPr>
      <w:rFonts w:eastAsia="Times New Roman"/>
      <w:sz w:val="24"/>
      <w:szCs w:val="24"/>
      <w:lang w:val="x-none" w:eastAsia="x-none"/>
    </w:rPr>
  </w:style>
  <w:style w:type="paragraph" w:customStyle="1" w:styleId="Heading">
    <w:name w:val="Heading"/>
    <w:rsid w:val="002C2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C2A8D"/>
  </w:style>
  <w:style w:type="paragraph" w:customStyle="1" w:styleId="ConsNormal">
    <w:name w:val="ConsNormal"/>
    <w:rsid w:val="002C2A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1c">
    <w:name w:val="Заголовок1"/>
    <w:basedOn w:val="a"/>
    <w:next w:val="af4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paragraph" w:customStyle="1" w:styleId="aff">
    <w:name w:val="Знак"/>
    <w:basedOn w:val="a"/>
    <w:rsid w:val="002C2A8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7;&#1072;&#1090;&#1086;&#1074;&#1086;-&#1087;&#1088;&#1072;&#1074;&#1086;.&#1088;&#1092;" TargetMode="External"/><Relationship Id="rId13" Type="http://schemas.openxmlformats.org/officeDocument/2006/relationships/hyperlink" Target="consultantplus://offline/ref=3D6A9CB66C4635068092F76795CB0AF1C186525DAE5E4E0D2544645452AAC70F80E35454D35299D3FE9255859FFF7475D826F6FD8DB6C54DFEF112EDF8dEK" TargetMode="External"/><Relationship Id="rId18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6" Type="http://schemas.openxmlformats.org/officeDocument/2006/relationships/hyperlink" Target="https://login.consultant.ru/link/?req=doc&amp;base=RZB&amp;n=480240&amp;dst=10049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6A9CB66C4635068092F76795CB0AF1C186525DAE5E4E0D2544645452AAC70F80E35454D35299D3FE9256859CFF7475D826F6FD8DB6C54DFEF112EDF8dEK" TargetMode="External"/><Relationship Id="rId17" Type="http://schemas.openxmlformats.org/officeDocument/2006/relationships/hyperlink" Target="consultantplus://offline/ref=3D6A9CB66C4635068092F76795CB0AF1C186525DAE5E4E0D2544645452AAC70F80E35454D35299D3FE92538C9EFF7475D826F6FD8DB6C54DFEF112EDF8dEK" TargetMode="External"/><Relationship Id="rId25" Type="http://schemas.openxmlformats.org/officeDocument/2006/relationships/hyperlink" Target="https://login.consultant.ru/link/?req=doc&amp;base=RLAW077&amp;n=2206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6A9CB66C4635068092F76795CB0AF1C186525DAE5E4E0D2544645452AAC70F80E35454D35299D3FE9254849BFF7475D826F6FD8DB6C54DFEF112EDF8dEK" TargetMode="External"/><Relationship Id="rId20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24" Type="http://schemas.openxmlformats.org/officeDocument/2006/relationships/hyperlink" Target="https://login.consultant.ru/link/?req=doc&amp;base=RZB&amp;n=480240&amp;dst=1005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6A9CB66C4635068092F76795CB0AF1C186525DAE5E4E0D2544645452AAC70F80E35454D35299D3FE92548B9AFF7475D826F6FD8DB6C54DFEF112EDF8dEK" TargetMode="External"/><Relationship Id="rId23" Type="http://schemas.openxmlformats.org/officeDocument/2006/relationships/hyperlink" Target="http://mobileonline.garant.ru/document/redirect/12125267/195" TargetMode="External"/><Relationship Id="rId28" Type="http://schemas.openxmlformats.org/officeDocument/2006/relationships/hyperlink" Target="https://login.consultant.ru/link/?req=doc&amp;base=RZB&amp;n=480240&amp;dst=100553" TargetMode="External"/><Relationship Id="rId10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9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4" Type="http://schemas.openxmlformats.org/officeDocument/2006/relationships/hyperlink" Target="consultantplus://offline/ref=3D6A9CB66C4635068092F76795CB0AF1C186525DAE5E4E0D2544645452AAC70F80E35454D35299D3FE9254899EFF7475D826F6FD8DB6C54DFEF112EDF8dEK" TargetMode="External"/><Relationship Id="rId22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7" Type="http://schemas.openxmlformats.org/officeDocument/2006/relationships/hyperlink" Target="https://login.consultant.ru/link/?req=doc&amp;base=RZB&amp;n=480240&amp;dst=10057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D277-4AD9-4519-8D2E-644784B2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39</Pages>
  <Words>9698</Words>
  <Characters>55282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11</cp:revision>
  <cp:lastPrinted>2025-01-10T13:57:00Z</cp:lastPrinted>
  <dcterms:created xsi:type="dcterms:W3CDTF">2024-10-17T12:00:00Z</dcterms:created>
  <dcterms:modified xsi:type="dcterms:W3CDTF">2025-02-27T08:09:00Z</dcterms:modified>
</cp:coreProperties>
</file>