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A8" w:rsidRPr="009247D7" w:rsidRDefault="009676A8" w:rsidP="009676A8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Е Ш Е Н И Е</w:t>
      </w:r>
    </w:p>
    <w:p w:rsidR="009676A8" w:rsidRDefault="009676A8" w:rsidP="009676A8">
      <w:pPr>
        <w:pStyle w:val="ConsPlusTitle"/>
        <w:widowControl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Думы Ипатовского городского округа Ставропольского края</w:t>
      </w:r>
    </w:p>
    <w:p w:rsidR="009676A8" w:rsidRDefault="009676A8" w:rsidP="009676A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9676A8" w:rsidRDefault="0084236B" w:rsidP="009676A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23 августа</w:t>
      </w:r>
      <w:r w:rsidR="00384F41">
        <w:rPr>
          <w:rFonts w:ascii="Times New Roman" w:hAnsi="Times New Roman"/>
          <w:b w:val="0"/>
          <w:sz w:val="28"/>
          <w:szCs w:val="28"/>
        </w:rPr>
        <w:t xml:space="preserve"> 2022 года</w:t>
      </w:r>
      <w:r w:rsidR="00384F41">
        <w:rPr>
          <w:rFonts w:ascii="Times New Roman" w:hAnsi="Times New Roman"/>
          <w:b w:val="0"/>
          <w:sz w:val="28"/>
          <w:szCs w:val="28"/>
        </w:rPr>
        <w:tab/>
      </w:r>
      <w:r w:rsidR="00384F41">
        <w:rPr>
          <w:rFonts w:ascii="Times New Roman" w:hAnsi="Times New Roman"/>
          <w:b w:val="0"/>
          <w:sz w:val="28"/>
          <w:szCs w:val="28"/>
        </w:rPr>
        <w:tab/>
      </w:r>
      <w:r w:rsidR="00384F41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384F41">
        <w:rPr>
          <w:rFonts w:ascii="Times New Roman" w:hAnsi="Times New Roman"/>
          <w:b w:val="0"/>
          <w:sz w:val="28"/>
          <w:szCs w:val="28"/>
        </w:rPr>
        <w:t>г</w:t>
      </w:r>
      <w:proofErr w:type="gramEnd"/>
      <w:r w:rsidR="00384F41">
        <w:rPr>
          <w:rFonts w:ascii="Times New Roman" w:hAnsi="Times New Roman"/>
          <w:b w:val="0"/>
          <w:sz w:val="28"/>
          <w:szCs w:val="28"/>
        </w:rPr>
        <w:t xml:space="preserve">. Ипатово  </w:t>
      </w:r>
      <w:r w:rsidR="00384F41">
        <w:rPr>
          <w:rFonts w:ascii="Times New Roman" w:hAnsi="Times New Roman"/>
          <w:b w:val="0"/>
          <w:sz w:val="28"/>
          <w:szCs w:val="28"/>
        </w:rPr>
        <w:tab/>
      </w:r>
      <w:r w:rsidR="00384F41">
        <w:rPr>
          <w:rFonts w:ascii="Times New Roman" w:hAnsi="Times New Roman"/>
          <w:b w:val="0"/>
          <w:sz w:val="28"/>
          <w:szCs w:val="28"/>
        </w:rPr>
        <w:tab/>
      </w:r>
      <w:r w:rsidR="007F545B">
        <w:rPr>
          <w:rFonts w:ascii="Times New Roman" w:hAnsi="Times New Roman"/>
          <w:b w:val="0"/>
          <w:sz w:val="28"/>
          <w:szCs w:val="28"/>
        </w:rPr>
        <w:tab/>
      </w:r>
      <w:r w:rsidR="00384F41">
        <w:rPr>
          <w:rFonts w:ascii="Times New Roman" w:hAnsi="Times New Roman"/>
          <w:b w:val="0"/>
          <w:sz w:val="28"/>
          <w:szCs w:val="28"/>
        </w:rPr>
        <w:tab/>
      </w:r>
      <w:r w:rsidR="007F545B">
        <w:rPr>
          <w:rFonts w:ascii="Times New Roman" w:hAnsi="Times New Roman"/>
          <w:b w:val="0"/>
          <w:sz w:val="28"/>
          <w:szCs w:val="28"/>
        </w:rPr>
        <w:tab/>
        <w:t>№ 109</w:t>
      </w:r>
    </w:p>
    <w:p w:rsidR="009676A8" w:rsidRDefault="009676A8" w:rsidP="0084236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Default="009676A8" w:rsidP="0084236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Default="009676A8" w:rsidP="009676A8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 утверждении перечня имущества, предлагаемого к передаче из муниципальной собственности Ипатовского городского округа Ставропольского края в государственную собственность Ставропольского края</w:t>
      </w:r>
    </w:p>
    <w:p w:rsidR="009676A8" w:rsidRDefault="009676A8" w:rsidP="0084236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Pr="00955D05" w:rsidRDefault="009676A8" w:rsidP="0084236B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9676A8" w:rsidRPr="0059468E" w:rsidRDefault="009676A8" w:rsidP="00F4425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9468E">
        <w:rPr>
          <w:sz w:val="28"/>
          <w:szCs w:val="28"/>
        </w:rPr>
        <w:t>В соответствии с</w:t>
      </w:r>
      <w:r w:rsidR="00384F4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</w:t>
      </w:r>
      <w:r w:rsidRPr="001F7B11">
        <w:rPr>
          <w:sz w:val="28"/>
          <w:szCs w:val="28"/>
        </w:rPr>
        <w:t>рави</w:t>
      </w:r>
      <w:r>
        <w:rPr>
          <w:sz w:val="28"/>
          <w:szCs w:val="28"/>
        </w:rPr>
        <w:t xml:space="preserve">тельства Российской Федерации от 13 июня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39263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92631">
        <w:rPr>
          <w:sz w:val="28"/>
          <w:szCs w:val="28"/>
        </w:rPr>
        <w:t xml:space="preserve"> Ставропольского края от</w:t>
      </w:r>
      <w:proofErr w:type="gramEnd"/>
      <w:r w:rsidRPr="00392631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декабря </w:t>
      </w:r>
      <w:r w:rsidRPr="00392631">
        <w:rPr>
          <w:sz w:val="28"/>
          <w:szCs w:val="28"/>
        </w:rPr>
        <w:t xml:space="preserve">2018 </w:t>
      </w:r>
      <w:r>
        <w:rPr>
          <w:sz w:val="28"/>
          <w:szCs w:val="28"/>
        </w:rPr>
        <w:t>г. №</w:t>
      </w:r>
      <w:r w:rsidRPr="00392631">
        <w:rPr>
          <w:sz w:val="28"/>
          <w:szCs w:val="28"/>
        </w:rPr>
        <w:t xml:space="preserve"> 113-кз</w:t>
      </w:r>
      <w:r>
        <w:rPr>
          <w:sz w:val="28"/>
          <w:szCs w:val="28"/>
        </w:rPr>
        <w:t xml:space="preserve"> «</w:t>
      </w:r>
      <w:r w:rsidRPr="00392631">
        <w:rPr>
          <w:sz w:val="28"/>
          <w:szCs w:val="28"/>
        </w:rPr>
        <w:t>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</w:t>
      </w:r>
      <w:r>
        <w:rPr>
          <w:sz w:val="28"/>
          <w:szCs w:val="28"/>
        </w:rPr>
        <w:t>ной власти Ставропольского края»,</w:t>
      </w:r>
    </w:p>
    <w:p w:rsidR="009676A8" w:rsidRDefault="009676A8" w:rsidP="00F44250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Ипатовского городского округа Ставропольского края</w:t>
      </w:r>
    </w:p>
    <w:p w:rsidR="009676A8" w:rsidRDefault="009676A8" w:rsidP="00384F4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9676A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РЕШИЛА:</w:t>
      </w:r>
    </w:p>
    <w:p w:rsidR="009676A8" w:rsidRDefault="009676A8" w:rsidP="00384F4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Pr="00F82AFF" w:rsidRDefault="009676A8" w:rsidP="009676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328AD">
        <w:rPr>
          <w:sz w:val="28"/>
          <w:szCs w:val="28"/>
        </w:rPr>
        <w:t>Утвердить прилагаемы</w:t>
      </w:r>
      <w:r w:rsidR="007C0CA6">
        <w:rPr>
          <w:sz w:val="28"/>
          <w:szCs w:val="28"/>
        </w:rPr>
        <w:t>й</w:t>
      </w:r>
      <w:r>
        <w:rPr>
          <w:sz w:val="28"/>
          <w:szCs w:val="28"/>
        </w:rPr>
        <w:t xml:space="preserve"> переч</w:t>
      </w:r>
      <w:r w:rsidR="007C0CA6">
        <w:rPr>
          <w:sz w:val="28"/>
          <w:szCs w:val="28"/>
        </w:rPr>
        <w:t>ень</w:t>
      </w:r>
      <w:r w:rsidRPr="006328AD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</w:t>
      </w:r>
      <w:r w:rsidRPr="006328AD">
        <w:rPr>
          <w:sz w:val="28"/>
          <w:szCs w:val="28"/>
        </w:rPr>
        <w:t xml:space="preserve"> предлагаемого к передаче из </w:t>
      </w:r>
      <w:r w:rsidRPr="00B8139C">
        <w:rPr>
          <w:sz w:val="28"/>
          <w:szCs w:val="28"/>
        </w:rPr>
        <w:t>муниципальной собственности Ипатовского городского</w:t>
      </w:r>
      <w:r>
        <w:rPr>
          <w:sz w:val="28"/>
          <w:szCs w:val="28"/>
        </w:rPr>
        <w:t xml:space="preserve"> округа Ставропольского края в </w:t>
      </w:r>
      <w:r w:rsidRPr="00B8139C">
        <w:rPr>
          <w:sz w:val="28"/>
          <w:szCs w:val="28"/>
        </w:rPr>
        <w:t>государственную собственность Ставропольского края.</w:t>
      </w:r>
    </w:p>
    <w:p w:rsidR="009676A8" w:rsidRPr="0084236B" w:rsidRDefault="009676A8" w:rsidP="009676A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9247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247D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</w:t>
      </w:r>
      <w:r w:rsidR="0084236B">
        <w:rPr>
          <w:rFonts w:ascii="Times New Roman" w:hAnsi="Times New Roman"/>
          <w:sz w:val="28"/>
          <w:szCs w:val="28"/>
        </w:rPr>
        <w:t xml:space="preserve"> на комитет Думы Ипатовского городского округа Ставропольского края по</w:t>
      </w:r>
      <w:r w:rsidR="0084236B" w:rsidRPr="0084236B">
        <w:rPr>
          <w:sz w:val="28"/>
          <w:szCs w:val="28"/>
        </w:rPr>
        <w:t xml:space="preserve"> </w:t>
      </w:r>
      <w:r w:rsidR="0084236B" w:rsidRPr="0084236B">
        <w:rPr>
          <w:rFonts w:ascii="Times New Roman" w:hAnsi="Times New Roman"/>
          <w:sz w:val="28"/>
          <w:szCs w:val="28"/>
        </w:rPr>
        <w:t>экономике, бюджету, налогам, финансово-кредитной политике и муниципальной собственности</w:t>
      </w:r>
      <w:r w:rsidRPr="0084236B">
        <w:rPr>
          <w:rFonts w:ascii="Times New Roman" w:hAnsi="Times New Roman"/>
          <w:sz w:val="28"/>
          <w:szCs w:val="28"/>
        </w:rPr>
        <w:t>.</w:t>
      </w:r>
    </w:p>
    <w:p w:rsidR="009676A8" w:rsidRDefault="009676A8" w:rsidP="009676A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9676A8" w:rsidRDefault="009676A8" w:rsidP="0084236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84236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84236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676A8" w:rsidRDefault="009676A8" w:rsidP="009676A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</w:t>
      </w:r>
    </w:p>
    <w:p w:rsidR="009676A8" w:rsidRDefault="009676A8" w:rsidP="009676A8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Ипатовского городского округа</w:t>
      </w:r>
    </w:p>
    <w:p w:rsidR="009676A8" w:rsidRDefault="009676A8" w:rsidP="0084236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Е.В. Горностай</w:t>
      </w:r>
    </w:p>
    <w:p w:rsidR="0084236B" w:rsidRPr="0084236B" w:rsidRDefault="0084236B" w:rsidP="0084236B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  <w:sectPr w:rsidR="0084236B" w:rsidRPr="0084236B" w:rsidSect="00384F41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676A8" w:rsidRPr="00DB5895" w:rsidRDefault="009676A8" w:rsidP="009676A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676A8" w:rsidRDefault="009676A8" w:rsidP="009676A8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решением Думы</w:t>
      </w:r>
    </w:p>
    <w:p w:rsidR="00F44250" w:rsidRDefault="009676A8" w:rsidP="00F44250">
      <w:pPr>
        <w:spacing w:line="240" w:lineRule="exact"/>
        <w:jc w:val="right"/>
        <w:rPr>
          <w:sz w:val="28"/>
          <w:szCs w:val="28"/>
        </w:rPr>
      </w:pPr>
      <w:r w:rsidRPr="00DB5895">
        <w:rPr>
          <w:sz w:val="28"/>
          <w:szCs w:val="28"/>
        </w:rPr>
        <w:t>Ипатовского</w:t>
      </w:r>
      <w:r>
        <w:rPr>
          <w:sz w:val="28"/>
          <w:szCs w:val="28"/>
        </w:rPr>
        <w:t xml:space="preserve"> городского</w:t>
      </w:r>
      <w:r w:rsidR="00F44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</w:p>
    <w:p w:rsidR="009676A8" w:rsidRPr="00DB5895" w:rsidRDefault="009676A8" w:rsidP="009676A8">
      <w:pPr>
        <w:spacing w:line="240" w:lineRule="exact"/>
        <w:jc w:val="right"/>
        <w:rPr>
          <w:sz w:val="28"/>
          <w:szCs w:val="28"/>
        </w:rPr>
      </w:pPr>
      <w:r w:rsidRPr="00DB5895">
        <w:rPr>
          <w:sz w:val="28"/>
          <w:szCs w:val="28"/>
        </w:rPr>
        <w:t>Ставропольского края</w:t>
      </w:r>
    </w:p>
    <w:p w:rsidR="009676A8" w:rsidRPr="00DB5895" w:rsidRDefault="009676A8" w:rsidP="009676A8">
      <w:pPr>
        <w:spacing w:line="240" w:lineRule="exact"/>
        <w:jc w:val="right"/>
        <w:rPr>
          <w:sz w:val="28"/>
          <w:szCs w:val="28"/>
        </w:rPr>
      </w:pPr>
      <w:r w:rsidRPr="00DB5895">
        <w:rPr>
          <w:sz w:val="28"/>
          <w:szCs w:val="28"/>
        </w:rPr>
        <w:t>от</w:t>
      </w:r>
      <w:r w:rsidR="0084236B">
        <w:rPr>
          <w:sz w:val="28"/>
          <w:szCs w:val="28"/>
        </w:rPr>
        <w:t xml:space="preserve"> 23 августа</w:t>
      </w:r>
      <w:r w:rsidR="00F44250">
        <w:rPr>
          <w:sz w:val="28"/>
          <w:szCs w:val="28"/>
        </w:rPr>
        <w:t xml:space="preserve"> 2022 г.</w:t>
      </w:r>
      <w:r>
        <w:rPr>
          <w:sz w:val="28"/>
          <w:szCs w:val="28"/>
        </w:rPr>
        <w:t xml:space="preserve"> </w:t>
      </w:r>
      <w:r w:rsidRPr="00DB5895">
        <w:rPr>
          <w:sz w:val="28"/>
          <w:szCs w:val="28"/>
        </w:rPr>
        <w:t>№</w:t>
      </w:r>
      <w:r w:rsidR="007F545B">
        <w:rPr>
          <w:sz w:val="28"/>
          <w:szCs w:val="28"/>
        </w:rPr>
        <w:t xml:space="preserve"> 109</w:t>
      </w:r>
    </w:p>
    <w:p w:rsidR="009676A8" w:rsidRDefault="009676A8" w:rsidP="009676A8">
      <w:pPr>
        <w:jc w:val="both"/>
        <w:rPr>
          <w:sz w:val="28"/>
          <w:szCs w:val="28"/>
        </w:rPr>
      </w:pPr>
    </w:p>
    <w:p w:rsidR="009676A8" w:rsidRDefault="009676A8" w:rsidP="009676A8">
      <w:pPr>
        <w:jc w:val="both"/>
        <w:rPr>
          <w:sz w:val="28"/>
          <w:szCs w:val="28"/>
        </w:rPr>
      </w:pPr>
    </w:p>
    <w:p w:rsidR="009676A8" w:rsidRPr="009705D0" w:rsidRDefault="009676A8" w:rsidP="009676A8">
      <w:pPr>
        <w:jc w:val="center"/>
        <w:rPr>
          <w:sz w:val="28"/>
          <w:szCs w:val="28"/>
        </w:rPr>
      </w:pPr>
      <w:r w:rsidRPr="009705D0">
        <w:rPr>
          <w:sz w:val="28"/>
          <w:szCs w:val="28"/>
        </w:rPr>
        <w:t>Перечень</w:t>
      </w:r>
    </w:p>
    <w:p w:rsidR="009676A8" w:rsidRPr="007C0CA6" w:rsidRDefault="007C0CA6" w:rsidP="004A1337">
      <w:pPr>
        <w:pStyle w:val="ConsPlusTitle"/>
        <w:widowControl/>
        <w:spacing w:line="240" w:lineRule="exact"/>
        <w:jc w:val="both"/>
        <w:rPr>
          <w:rFonts w:ascii="Times New Roman" w:hAnsi="Times New Roman"/>
          <w:b w:val="0"/>
          <w:sz w:val="28"/>
          <w:szCs w:val="28"/>
        </w:rPr>
      </w:pPr>
      <w:r w:rsidRPr="007C0CA6">
        <w:rPr>
          <w:rFonts w:ascii="Times New Roman" w:hAnsi="Times New Roman"/>
          <w:b w:val="0"/>
          <w:sz w:val="28"/>
          <w:szCs w:val="28"/>
        </w:rPr>
        <w:t>имущества, предлагаемого к передаче из муниципальной собственности Ипатовского городского округа Ставропольского края в государственную собственность Ставропольского края</w:t>
      </w:r>
    </w:p>
    <w:p w:rsidR="009676A8" w:rsidRPr="007C0CA6" w:rsidRDefault="009676A8" w:rsidP="009676A8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404"/>
        <w:gridCol w:w="6328"/>
        <w:gridCol w:w="4380"/>
      </w:tblGrid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4D142F" w:rsidP="0084236B">
            <w:pPr>
              <w:tabs>
                <w:tab w:val="left" w:pos="3789"/>
              </w:tabs>
              <w:jc w:val="center"/>
            </w:pPr>
            <w:r w:rsidRPr="0084236B">
              <w:t xml:space="preserve">№ </w:t>
            </w:r>
            <w:proofErr w:type="spellStart"/>
            <w:proofErr w:type="gramStart"/>
            <w:r w:rsidRPr="0084236B">
              <w:t>п</w:t>
            </w:r>
            <w:proofErr w:type="spellEnd"/>
            <w:proofErr w:type="gramEnd"/>
            <w:r w:rsidRPr="0084236B">
              <w:t>/</w:t>
            </w:r>
            <w:proofErr w:type="spellStart"/>
            <w:r w:rsidRPr="0084236B">
              <w:t>п</w:t>
            </w:r>
            <w:proofErr w:type="spellEnd"/>
          </w:p>
        </w:tc>
        <w:tc>
          <w:tcPr>
            <w:tcW w:w="1151" w:type="pct"/>
            <w:shd w:val="clear" w:color="auto" w:fill="auto"/>
          </w:tcPr>
          <w:p w:rsidR="004D142F" w:rsidRPr="0084236B" w:rsidRDefault="004D142F" w:rsidP="0084236B">
            <w:pPr>
              <w:tabs>
                <w:tab w:val="left" w:pos="3789"/>
              </w:tabs>
              <w:jc w:val="center"/>
            </w:pPr>
            <w:r w:rsidRPr="0084236B">
              <w:t>Наименование имущества</w:t>
            </w:r>
          </w:p>
        </w:tc>
        <w:tc>
          <w:tcPr>
            <w:tcW w:w="2140" w:type="pct"/>
            <w:shd w:val="clear" w:color="auto" w:fill="auto"/>
          </w:tcPr>
          <w:p w:rsidR="004D142F" w:rsidRPr="0084236B" w:rsidRDefault="004D142F" w:rsidP="0084236B">
            <w:pPr>
              <w:tabs>
                <w:tab w:val="left" w:pos="3789"/>
              </w:tabs>
              <w:jc w:val="center"/>
            </w:pPr>
            <w:r w:rsidRPr="0084236B">
              <w:t>Адрес нахождения имущества</w:t>
            </w:r>
          </w:p>
        </w:tc>
        <w:tc>
          <w:tcPr>
            <w:tcW w:w="1481" w:type="pct"/>
            <w:shd w:val="clear" w:color="auto" w:fill="auto"/>
          </w:tcPr>
          <w:p w:rsidR="004D142F" w:rsidRPr="0084236B" w:rsidRDefault="004D142F" w:rsidP="0084236B">
            <w:pPr>
              <w:tabs>
                <w:tab w:val="left" w:pos="3789"/>
              </w:tabs>
              <w:jc w:val="center"/>
            </w:pPr>
            <w:r w:rsidRPr="0084236B">
              <w:t>Индивидуализирующие характеристики имущества (кадастровый номер; инвентарный номер; площадь)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4D142F" w:rsidP="0084236B">
            <w:pPr>
              <w:tabs>
                <w:tab w:val="left" w:pos="3789"/>
              </w:tabs>
              <w:jc w:val="center"/>
            </w:pPr>
            <w:r w:rsidRPr="0084236B">
              <w:t>1</w:t>
            </w:r>
          </w:p>
        </w:tc>
        <w:tc>
          <w:tcPr>
            <w:tcW w:w="1151" w:type="pct"/>
            <w:shd w:val="clear" w:color="auto" w:fill="auto"/>
          </w:tcPr>
          <w:p w:rsidR="004D142F" w:rsidRPr="0084236B" w:rsidRDefault="004D142F" w:rsidP="0084236B">
            <w:pPr>
              <w:tabs>
                <w:tab w:val="left" w:pos="3789"/>
              </w:tabs>
              <w:jc w:val="center"/>
            </w:pPr>
            <w:r w:rsidRPr="0084236B">
              <w:t>2</w:t>
            </w:r>
          </w:p>
        </w:tc>
        <w:tc>
          <w:tcPr>
            <w:tcW w:w="2140" w:type="pct"/>
            <w:shd w:val="clear" w:color="auto" w:fill="auto"/>
          </w:tcPr>
          <w:p w:rsidR="004D142F" w:rsidRPr="0084236B" w:rsidRDefault="00384F41" w:rsidP="0084236B">
            <w:pPr>
              <w:tabs>
                <w:tab w:val="left" w:pos="3789"/>
              </w:tabs>
              <w:jc w:val="center"/>
            </w:pPr>
            <w:r>
              <w:t>3</w:t>
            </w:r>
          </w:p>
        </w:tc>
        <w:tc>
          <w:tcPr>
            <w:tcW w:w="1481" w:type="pct"/>
            <w:shd w:val="clear" w:color="auto" w:fill="auto"/>
          </w:tcPr>
          <w:p w:rsidR="004D142F" w:rsidRPr="0084236B" w:rsidRDefault="00384F41" w:rsidP="0084236B">
            <w:pPr>
              <w:tabs>
                <w:tab w:val="left" w:pos="3789"/>
              </w:tabs>
              <w:jc w:val="center"/>
            </w:pPr>
            <w:r>
              <w:t>4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 w:rsidP="009E5ADA">
            <w:r w:rsidRPr="0084236B">
              <w:t>Разводящая водопроводная сеть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Ипатовский р-н, п. Малые Родники, ул. </w:t>
            </w:r>
            <w:proofErr w:type="gramStart"/>
            <w:r w:rsidRPr="0084236B">
              <w:rPr>
                <w:color w:val="000000"/>
              </w:rPr>
              <w:t>Центральная</w:t>
            </w:r>
            <w:proofErr w:type="gramEnd"/>
            <w:r w:rsidRPr="0084236B">
              <w:rPr>
                <w:color w:val="000000"/>
              </w:rPr>
              <w:t xml:space="preserve">, </w:t>
            </w:r>
          </w:p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>ул. Садовая, ул. Запрудная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9E5ADA">
            <w:pPr>
              <w:rPr>
                <w:color w:val="000000"/>
              </w:rPr>
            </w:pPr>
            <w:r w:rsidRPr="0084236B">
              <w:t>26:02:000000:2335;</w:t>
            </w:r>
            <w:r w:rsidR="00E54225" w:rsidRPr="0084236B">
              <w:t xml:space="preserve"> 0959/55;</w:t>
            </w:r>
            <w:r w:rsidRPr="0084236B">
              <w:t xml:space="preserve"> 1496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 w:rsidP="00D21D75">
            <w:r w:rsidRPr="0084236B">
              <w:t>Разводящая водопроводная сеть</w:t>
            </w:r>
            <w:bookmarkStart w:id="0" w:name="_GoBack"/>
            <w:bookmarkEnd w:id="0"/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Ипатовский район, село Родники, ул. </w:t>
            </w:r>
            <w:proofErr w:type="gramStart"/>
            <w:r w:rsidRPr="0084236B">
              <w:rPr>
                <w:color w:val="000000"/>
              </w:rPr>
              <w:t>Центральная</w:t>
            </w:r>
            <w:proofErr w:type="gramEnd"/>
            <w:r w:rsidR="003643C6" w:rsidRPr="0084236B">
              <w:rPr>
                <w:color w:val="000000"/>
              </w:rPr>
              <w:t xml:space="preserve">, </w:t>
            </w:r>
            <w:r w:rsidRPr="0084236B">
              <w:rPr>
                <w:color w:val="000000"/>
              </w:rPr>
              <w:t>от № 1 до № 2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9E5ADA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26:02:131104:159;</w:t>
            </w:r>
            <w:r w:rsidR="00E54225" w:rsidRPr="0084236B">
              <w:rPr>
                <w:color w:val="000000"/>
              </w:rPr>
              <w:t xml:space="preserve"> 0935;</w:t>
            </w:r>
            <w:r w:rsidRPr="0084236B">
              <w:rPr>
                <w:color w:val="000000"/>
              </w:rPr>
              <w:t>90 п</w:t>
            </w:r>
            <w:proofErr w:type="gramStart"/>
            <w:r w:rsidRPr="0084236B">
              <w:rPr>
                <w:color w:val="000000"/>
              </w:rPr>
              <w:t>.м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 xml:space="preserve">Разводящая водопроводная сеть. 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Ипатовский район, село </w:t>
            </w:r>
            <w:proofErr w:type="spellStart"/>
            <w:r w:rsidRPr="0084236B">
              <w:rPr>
                <w:color w:val="000000"/>
              </w:rPr>
              <w:t>Золотаревка</w:t>
            </w:r>
            <w:proofErr w:type="spellEnd"/>
            <w:r w:rsidRPr="0084236B">
              <w:rPr>
                <w:color w:val="000000"/>
              </w:rPr>
              <w:t xml:space="preserve">, улица </w:t>
            </w:r>
            <w:proofErr w:type="spellStart"/>
            <w:r w:rsidRPr="0084236B">
              <w:rPr>
                <w:color w:val="000000"/>
              </w:rPr>
              <w:t>Доваторцев</w:t>
            </w:r>
            <w:proofErr w:type="spellEnd"/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9E5ADA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26:02:170931:33;</w:t>
            </w:r>
            <w:r w:rsidR="00E54225" w:rsidRPr="0084236B">
              <w:rPr>
                <w:color w:val="000000"/>
              </w:rPr>
              <w:t xml:space="preserve"> 0934;</w:t>
            </w:r>
            <w:r w:rsidRPr="0084236B">
              <w:rPr>
                <w:color w:val="000000"/>
              </w:rPr>
              <w:t xml:space="preserve"> 580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4.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Канализационные сети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9E5ADA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</w:t>
            </w:r>
            <w:r w:rsidR="004A1337">
              <w:rPr>
                <w:color w:val="000000"/>
              </w:rPr>
              <w:t xml:space="preserve">ский (край), Ипатовский (р-н), </w:t>
            </w:r>
            <w:proofErr w:type="spellStart"/>
            <w:r w:rsidRPr="0084236B">
              <w:rPr>
                <w:color w:val="000000"/>
              </w:rPr>
              <w:t>Кевсала</w:t>
            </w:r>
            <w:proofErr w:type="spellEnd"/>
            <w:r w:rsidRPr="0084236B">
              <w:rPr>
                <w:color w:val="000000"/>
              </w:rPr>
              <w:t xml:space="preserve"> (с.), </w:t>
            </w:r>
            <w:proofErr w:type="spellStart"/>
            <w:r w:rsidRPr="0084236B">
              <w:rPr>
                <w:color w:val="000000"/>
              </w:rPr>
              <w:t>Газгородок</w:t>
            </w:r>
            <w:proofErr w:type="spellEnd"/>
            <w:r w:rsidRPr="0084236B">
              <w:rPr>
                <w:color w:val="000000"/>
              </w:rPr>
              <w:t xml:space="preserve"> (п.), канализационные сети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9E5ADA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26:02:091219:92; 1430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5.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Разводящие сети водоснабжения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9E5ADA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р-н Ипатовский, п.  Красочный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9E5ADA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26:02:000000:6048; 3389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6.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Наружные сети водопровода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Ипатовский район, город Ипатово, улица Школьная, 30а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9E5ADA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26:02:000000:5078;</w:t>
            </w:r>
            <w:r w:rsidR="00E54225" w:rsidRPr="0084236B">
              <w:rPr>
                <w:color w:val="000000"/>
              </w:rPr>
              <w:t xml:space="preserve"> 10/700;</w:t>
            </w:r>
            <w:r w:rsidRPr="0084236B">
              <w:rPr>
                <w:color w:val="000000"/>
              </w:rPr>
              <w:t xml:space="preserve"> 496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7.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Водовод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C0046D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р-н Ипатовский, п. Залесный.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726E35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26:02:000000:6555;</w:t>
            </w:r>
            <w:r w:rsidR="00E54225" w:rsidRPr="0084236B">
              <w:rPr>
                <w:color w:val="000000"/>
              </w:rPr>
              <w:t xml:space="preserve"> 0572/63;</w:t>
            </w:r>
            <w:r w:rsidRPr="0084236B">
              <w:rPr>
                <w:color w:val="000000"/>
              </w:rPr>
              <w:t xml:space="preserve"> 7395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8.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Наружные сети канализации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C0046D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р-н Ипатовский, г. Ипатово, ул. </w:t>
            </w:r>
            <w:proofErr w:type="gramStart"/>
            <w:r w:rsidRPr="0084236B">
              <w:rPr>
                <w:color w:val="000000"/>
              </w:rPr>
              <w:t>Школьная</w:t>
            </w:r>
            <w:proofErr w:type="gramEnd"/>
            <w:r w:rsidRPr="0084236B">
              <w:rPr>
                <w:color w:val="000000"/>
              </w:rPr>
              <w:t>, д 30а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726E35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26:02:104205:194;</w:t>
            </w:r>
            <w:r w:rsidR="00E54225" w:rsidRPr="0084236B">
              <w:rPr>
                <w:color w:val="000000"/>
              </w:rPr>
              <w:t xml:space="preserve"> 10/700;</w:t>
            </w:r>
            <w:r w:rsidRPr="0084236B">
              <w:rPr>
                <w:color w:val="000000"/>
              </w:rPr>
              <w:t>508 м</w:t>
            </w:r>
          </w:p>
        </w:tc>
      </w:tr>
      <w:tr w:rsidR="004D142F" w:rsidRPr="0084236B" w:rsidTr="00F44250">
        <w:trPr>
          <w:trHeight w:val="95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F44250">
            <w:pPr>
              <w:tabs>
                <w:tab w:val="left" w:pos="3789"/>
              </w:tabs>
              <w:jc w:val="center"/>
            </w:pPr>
            <w:r>
              <w:t>9.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Водонапорная башня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Pr="0084236B" w:rsidRDefault="004D142F" w:rsidP="00C0046D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р-н Ипатовский, п. Дружный, ул. Николая Мельника, </w:t>
            </w:r>
            <w:proofErr w:type="spellStart"/>
            <w:proofErr w:type="gramStart"/>
            <w:r w:rsidRPr="0084236B">
              <w:rPr>
                <w:color w:val="000000"/>
              </w:rPr>
              <w:t>д</w:t>
            </w:r>
            <w:proofErr w:type="spellEnd"/>
            <w:r w:rsidRPr="0084236B">
              <w:rPr>
                <w:color w:val="000000"/>
              </w:rPr>
              <w:t xml:space="preserve"> б</w:t>
            </w:r>
            <w:proofErr w:type="gramEnd"/>
            <w:r w:rsidRPr="0084236B">
              <w:rPr>
                <w:color w:val="000000"/>
              </w:rPr>
              <w:t>/</w:t>
            </w:r>
            <w:proofErr w:type="spellStart"/>
            <w:r w:rsidRPr="0084236B">
              <w:rPr>
                <w:color w:val="000000"/>
              </w:rPr>
              <w:t>н</w:t>
            </w:r>
            <w:proofErr w:type="spellEnd"/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726E35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26:02:110105:19;</w:t>
            </w:r>
            <w:r w:rsidR="00E54225" w:rsidRPr="0084236B">
              <w:rPr>
                <w:color w:val="000000"/>
              </w:rPr>
              <w:t xml:space="preserve"> 07:222:002:000002890:1:20000;</w:t>
            </w:r>
            <w:r w:rsidRPr="0084236B">
              <w:rPr>
                <w:color w:val="000000"/>
              </w:rPr>
              <w:t xml:space="preserve"> 3.1 кв</w:t>
            </w:r>
            <w:proofErr w:type="gramStart"/>
            <w:r w:rsidRPr="0084236B">
              <w:rPr>
                <w:color w:val="000000"/>
              </w:rPr>
              <w:t>.м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10.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Артезианская скважина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C0046D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р-н Ипатовский, п. Дружный, ул. Николая Мельника, </w:t>
            </w:r>
            <w:proofErr w:type="gramStart"/>
            <w:r w:rsidRPr="0084236B">
              <w:rPr>
                <w:color w:val="000000"/>
              </w:rPr>
              <w:t>д б</w:t>
            </w:r>
            <w:proofErr w:type="gramEnd"/>
            <w:r w:rsidRPr="0084236B">
              <w:rPr>
                <w:color w:val="000000"/>
              </w:rPr>
              <w:t>/н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726E35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26:02:110105:20; 60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11.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Артезианская скважина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C0046D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р-н Ипатовский, п. Дружный, ул</w:t>
            </w:r>
            <w:proofErr w:type="gramStart"/>
            <w:r w:rsidRPr="0084236B">
              <w:rPr>
                <w:color w:val="000000"/>
              </w:rPr>
              <w:t>.С</w:t>
            </w:r>
            <w:proofErr w:type="gramEnd"/>
            <w:r w:rsidRPr="0084236B">
              <w:rPr>
                <w:color w:val="000000"/>
              </w:rPr>
              <w:t>еверная, д 2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726E35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26:02:110105:22; 07:222:</w:t>
            </w:r>
            <w:r w:rsidR="00E54225" w:rsidRPr="0084236B">
              <w:rPr>
                <w:color w:val="000000"/>
              </w:rPr>
              <w:t xml:space="preserve">002:000002900:2:20000; </w:t>
            </w:r>
            <w:r w:rsidRPr="0084236B">
              <w:rPr>
                <w:color w:val="000000"/>
              </w:rPr>
              <w:t>60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12.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Водонапорная башня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C0046D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р-н Ипатовский, п. Дружный, ул</w:t>
            </w:r>
            <w:proofErr w:type="gramStart"/>
            <w:r w:rsidRPr="0084236B">
              <w:rPr>
                <w:color w:val="000000"/>
              </w:rPr>
              <w:t>.С</w:t>
            </w:r>
            <w:proofErr w:type="gramEnd"/>
            <w:r w:rsidRPr="0084236B">
              <w:rPr>
                <w:color w:val="000000"/>
              </w:rPr>
              <w:t>еверная, д. 1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726E35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26:02:110105:21;</w:t>
            </w:r>
            <w:r w:rsidR="00E54225" w:rsidRPr="0084236B">
              <w:rPr>
                <w:color w:val="000000"/>
              </w:rPr>
              <w:t xml:space="preserve"> 07:222:002:000002900:1:20000; </w:t>
            </w:r>
            <w:r w:rsidRPr="0084236B">
              <w:rPr>
                <w:color w:val="000000"/>
              </w:rPr>
              <w:t>12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13.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proofErr w:type="spellStart"/>
            <w:r w:rsidRPr="0084236B">
              <w:t>Насосно</w:t>
            </w:r>
            <w:proofErr w:type="spellEnd"/>
            <w:r w:rsidRPr="0084236B">
              <w:t xml:space="preserve"> очистная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р-н Ипатовский, п. Советское Руно, территория МО Советскорунного сельсовета, </w:t>
            </w:r>
          </w:p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>Центральная усадьба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726E35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26:02:000000:4243;</w:t>
            </w:r>
            <w:r w:rsidR="00E54225" w:rsidRPr="0084236B">
              <w:rPr>
                <w:color w:val="000000"/>
              </w:rPr>
              <w:t xml:space="preserve"> 07:222:002:000000540;</w:t>
            </w:r>
            <w:r w:rsidRPr="0084236B">
              <w:rPr>
                <w:color w:val="000000"/>
              </w:rPr>
              <w:t xml:space="preserve"> 28.5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14.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Канализационная система центральной усадьбы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D93C76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</w:t>
            </w:r>
            <w:r w:rsidR="004A1337">
              <w:rPr>
                <w:color w:val="000000"/>
              </w:rPr>
              <w:t xml:space="preserve">ский край, р-н Ипатовский, п. </w:t>
            </w:r>
            <w:r w:rsidRPr="0084236B">
              <w:rPr>
                <w:color w:val="000000"/>
              </w:rPr>
              <w:t>Советское Руно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726E35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26:02:000000:6057; 0440/59, 7523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15.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Сети водоснабжения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>
            <w:pPr>
              <w:rPr>
                <w:color w:val="000000"/>
              </w:rPr>
            </w:pPr>
            <w:proofErr w:type="gramStart"/>
            <w:r w:rsidRPr="0084236B">
              <w:rPr>
                <w:color w:val="000000"/>
              </w:rPr>
              <w:t>Российская Федерация, Ставропольский край, Ипатовский городской округ, г. Ипатово, ул. Ленина</w:t>
            </w:r>
            <w:proofErr w:type="gramEnd"/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726E35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26:02:000000:8358; 303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16.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Канализационная сеть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>Российская Федерация, Ставропольский край, Ипатовский городской округ, г</w:t>
            </w:r>
            <w:proofErr w:type="gramStart"/>
            <w:r w:rsidRPr="0084236B">
              <w:rPr>
                <w:color w:val="000000"/>
              </w:rPr>
              <w:t>.И</w:t>
            </w:r>
            <w:proofErr w:type="gramEnd"/>
            <w:r w:rsidRPr="0084236B">
              <w:rPr>
                <w:color w:val="000000"/>
              </w:rPr>
              <w:t>патово, ул. Ленинградская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26:02:000000:8345; 223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17.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 w:rsidP="00E35507">
            <w:r w:rsidRPr="0084236B">
              <w:t xml:space="preserve">Разводящий трубопровод 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E35507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р-н Ипатовский, п. </w:t>
            </w:r>
            <w:proofErr w:type="spellStart"/>
            <w:r w:rsidRPr="0084236B">
              <w:rPr>
                <w:color w:val="000000"/>
              </w:rPr>
              <w:t>Правокугультинский</w:t>
            </w:r>
            <w:proofErr w:type="spellEnd"/>
            <w:r w:rsidRPr="0084236B">
              <w:rPr>
                <w:color w:val="000000"/>
              </w:rPr>
              <w:t xml:space="preserve">, </w:t>
            </w:r>
            <w:proofErr w:type="spellStart"/>
            <w:proofErr w:type="gramStart"/>
            <w:r w:rsidRPr="0084236B">
              <w:rPr>
                <w:color w:val="000000"/>
              </w:rPr>
              <w:t>д</w:t>
            </w:r>
            <w:proofErr w:type="spellEnd"/>
            <w:r w:rsidRPr="0084236B">
              <w:rPr>
                <w:color w:val="000000"/>
              </w:rPr>
              <w:t xml:space="preserve"> б</w:t>
            </w:r>
            <w:proofErr w:type="gramEnd"/>
            <w:r w:rsidRPr="0084236B">
              <w:rPr>
                <w:color w:val="000000"/>
              </w:rPr>
              <w:t>/</w:t>
            </w:r>
            <w:proofErr w:type="spellStart"/>
            <w:r w:rsidRPr="0084236B">
              <w:rPr>
                <w:color w:val="000000"/>
              </w:rPr>
              <w:t>н</w:t>
            </w:r>
            <w:proofErr w:type="spellEnd"/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26:02:000000:2059; 0560/63;3240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18.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Разводящий водопровод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3643C6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</w:t>
            </w:r>
            <w:r w:rsidR="003643C6" w:rsidRPr="0084236B">
              <w:rPr>
                <w:color w:val="000000"/>
              </w:rPr>
              <w:t xml:space="preserve"> (</w:t>
            </w:r>
            <w:r w:rsidRPr="0084236B">
              <w:rPr>
                <w:color w:val="000000"/>
              </w:rPr>
              <w:t>край</w:t>
            </w:r>
            <w:r w:rsidR="003643C6" w:rsidRPr="0084236B">
              <w:rPr>
                <w:color w:val="000000"/>
              </w:rPr>
              <w:t>)</w:t>
            </w:r>
            <w:r w:rsidRPr="0084236B">
              <w:rPr>
                <w:color w:val="000000"/>
              </w:rPr>
              <w:t xml:space="preserve">, </w:t>
            </w:r>
            <w:r w:rsidR="003643C6" w:rsidRPr="0084236B">
              <w:rPr>
                <w:color w:val="000000"/>
              </w:rPr>
              <w:t xml:space="preserve"> </w:t>
            </w:r>
            <w:r w:rsidRPr="0084236B">
              <w:rPr>
                <w:color w:val="000000"/>
              </w:rPr>
              <w:t>Ипатовский</w:t>
            </w:r>
            <w:r w:rsidR="003643C6" w:rsidRPr="0084236B">
              <w:rPr>
                <w:color w:val="000000"/>
              </w:rPr>
              <w:t xml:space="preserve"> (р-н)</w:t>
            </w:r>
            <w:r w:rsidR="004A1337">
              <w:rPr>
                <w:color w:val="000000"/>
              </w:rPr>
              <w:t xml:space="preserve">, </w:t>
            </w:r>
            <w:proofErr w:type="spellStart"/>
            <w:r w:rsidRPr="0084236B">
              <w:rPr>
                <w:color w:val="000000"/>
              </w:rPr>
              <w:t>Правокугультинский</w:t>
            </w:r>
            <w:proofErr w:type="spellEnd"/>
            <w:r w:rsidR="003643C6" w:rsidRPr="0084236B">
              <w:rPr>
                <w:color w:val="000000"/>
              </w:rPr>
              <w:t xml:space="preserve"> (п.), на Разводящий водопровод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26:02:000000:3601; 0559/63; 1584 м 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19.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Канализационная сеть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Ипатовский р-н, п. Большевик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26:02:000000:1982; 0533/63;2796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20.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Водопроводная сеть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Российская Федерация, Ставропольский край, Ипато</w:t>
            </w:r>
            <w:r w:rsidR="004A1337">
              <w:rPr>
                <w:color w:val="000000"/>
              </w:rPr>
              <w:t xml:space="preserve">вский городской округ, поселок </w:t>
            </w:r>
            <w:r w:rsidRPr="0084236B">
              <w:rPr>
                <w:color w:val="000000"/>
              </w:rPr>
              <w:t>Залесный.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26:02:000000:6658; 3177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21.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Уличный водопровод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5136EA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р-н Ипатовский, п. </w:t>
            </w:r>
            <w:proofErr w:type="spellStart"/>
            <w:r w:rsidRPr="0084236B">
              <w:rPr>
                <w:color w:val="000000"/>
              </w:rPr>
              <w:t>Правокугультинский</w:t>
            </w:r>
            <w:proofErr w:type="spellEnd"/>
            <w:r w:rsidRPr="0084236B">
              <w:rPr>
                <w:color w:val="000000"/>
              </w:rPr>
              <w:t xml:space="preserve">, ул. </w:t>
            </w:r>
            <w:proofErr w:type="gramStart"/>
            <w:r w:rsidRPr="0084236B">
              <w:rPr>
                <w:color w:val="000000"/>
              </w:rPr>
              <w:t>Комсомольская</w:t>
            </w:r>
            <w:proofErr w:type="gramEnd"/>
            <w:r w:rsidRPr="0084236B">
              <w:rPr>
                <w:color w:val="000000"/>
              </w:rPr>
              <w:t>, д б/н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26:02:000000:3602; 0557/63;208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F44250" w:rsidRDefault="00F44250" w:rsidP="0084236B">
            <w:pPr>
              <w:tabs>
                <w:tab w:val="left" w:pos="3789"/>
              </w:tabs>
              <w:jc w:val="center"/>
            </w:pPr>
          </w:p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22.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384F41" w:rsidRDefault="004D142F">
            <w:r w:rsidRPr="0084236B">
              <w:t xml:space="preserve">Подводящий водопровод к МАОУ ДОД ДОЦЦ </w:t>
            </w:r>
          </w:p>
          <w:p w:rsidR="004D142F" w:rsidRPr="0084236B" w:rsidRDefault="004D142F">
            <w:r w:rsidRPr="0084236B">
              <w:t>"Лесная сказка"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Российская Федерация, Ставропольский край, </w:t>
            </w:r>
          </w:p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Ипатовский район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26:02:000000:8369; 1735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23.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 xml:space="preserve">Сети холодного водоснабжения 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83509E">
            <w:r w:rsidRPr="0084236B">
              <w:t>Российская Федерация, Ставропольский край, Ипатовский район, г</w:t>
            </w:r>
            <w:proofErr w:type="gramStart"/>
            <w:r w:rsidRPr="0084236B">
              <w:t>.И</w:t>
            </w:r>
            <w:proofErr w:type="gramEnd"/>
            <w:r w:rsidRPr="0084236B">
              <w:t>патово, ул. Циолковского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83509E">
            <w:r w:rsidRPr="0084236B">
              <w:t xml:space="preserve">26:02:000000:8271;20 м 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24.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 w:rsidP="003314F5">
            <w:r w:rsidRPr="0084236B">
              <w:t>Разводящая водопроводная сеть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Pr="0084236B" w:rsidRDefault="004D142F" w:rsidP="003314F5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Ипатовский район, село Золотаревка, улица Первомайская от № 1 до № 19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03002B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26:02:104236:275; 0938;360 п</w:t>
            </w:r>
            <w:proofErr w:type="gramStart"/>
            <w:r w:rsidRPr="0084236B">
              <w:rPr>
                <w:color w:val="000000"/>
              </w:rPr>
              <w:t>.м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25.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Котельная</w:t>
            </w:r>
            <w:r w:rsidR="00384F41">
              <w:t xml:space="preserve"> </w:t>
            </w:r>
            <w:r w:rsidRPr="0084236B">
              <w:t>-</w:t>
            </w:r>
            <w:r w:rsidR="00F44250">
              <w:t xml:space="preserve"> </w:t>
            </w:r>
            <w:r w:rsidRPr="0084236B">
              <w:t>топочная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83509E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Ипатовский р-н,</w:t>
            </w:r>
          </w:p>
          <w:p w:rsidR="004D142F" w:rsidRPr="0084236B" w:rsidRDefault="004D142F" w:rsidP="0083509E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 г</w:t>
            </w:r>
            <w:r w:rsidR="00384F41">
              <w:rPr>
                <w:color w:val="000000"/>
              </w:rPr>
              <w:t>.</w:t>
            </w:r>
            <w:r w:rsidRPr="0084236B">
              <w:rPr>
                <w:color w:val="000000"/>
              </w:rPr>
              <w:t xml:space="preserve"> Ипатово, ул. Гагарина, д 66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83509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26:02:104248:178; 08455/52; 10.4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lastRenderedPageBreak/>
              <w:t>26.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Котельная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Ипатовский р-н, </w:t>
            </w:r>
          </w:p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п. Большевик, ул. </w:t>
            </w:r>
            <w:proofErr w:type="gramStart"/>
            <w:r w:rsidRPr="0084236B">
              <w:rPr>
                <w:color w:val="000000"/>
              </w:rPr>
              <w:t>Советская</w:t>
            </w:r>
            <w:proofErr w:type="gramEnd"/>
            <w:r w:rsidRPr="0084236B">
              <w:rPr>
                <w:color w:val="000000"/>
              </w:rPr>
              <w:t>, д.7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83509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 xml:space="preserve">26:02:051308:54; 0427/63; 273,9 м </w:t>
            </w:r>
            <w:r w:rsidRPr="0084236B">
              <w:rPr>
                <w:color w:val="000000"/>
                <w:vertAlign w:val="superscript"/>
              </w:rPr>
              <w:t>2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27.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Помещение в здании котельной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 w:rsidP="005136EA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Ипатовский район, поселок Большевик, улица Школьная, 10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83509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26:02:000000:4439; 0197/55; 91.7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28.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Котельная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83509E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Ипатовский район, </w:t>
            </w:r>
          </w:p>
          <w:p w:rsidR="004D142F" w:rsidRPr="0084236B" w:rsidRDefault="004D142F" w:rsidP="0083509E">
            <w:pPr>
              <w:rPr>
                <w:color w:val="000000"/>
              </w:rPr>
            </w:pPr>
            <w:r w:rsidRPr="0084236B">
              <w:rPr>
                <w:color w:val="000000"/>
              </w:rPr>
              <w:t>се</w:t>
            </w:r>
            <w:r w:rsidR="00384F41">
              <w:rPr>
                <w:color w:val="000000"/>
              </w:rPr>
              <w:t>ло Бурукшун, улица Профсоюзная,</w:t>
            </w:r>
            <w:r w:rsidRPr="0084236B">
              <w:rPr>
                <w:color w:val="000000"/>
              </w:rPr>
              <w:t xml:space="preserve"> дом № 20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83509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 xml:space="preserve">26:02:071629:103; 0772/56; 13,2 м </w:t>
            </w:r>
            <w:r w:rsidRPr="0084236B">
              <w:rPr>
                <w:color w:val="000000"/>
                <w:vertAlign w:val="superscript"/>
              </w:rPr>
              <w:t>2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29.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Здание котельной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Российская Федерация, Ставропольский край, Ипатовский район, </w:t>
            </w:r>
            <w:proofErr w:type="gramStart"/>
            <w:r w:rsidRPr="0084236B">
              <w:rPr>
                <w:color w:val="000000"/>
              </w:rPr>
              <w:t>с</w:t>
            </w:r>
            <w:proofErr w:type="gramEnd"/>
            <w:r w:rsidRPr="0084236B">
              <w:rPr>
                <w:color w:val="000000"/>
              </w:rPr>
              <w:t xml:space="preserve">. </w:t>
            </w:r>
            <w:proofErr w:type="gramStart"/>
            <w:r w:rsidRPr="0084236B">
              <w:rPr>
                <w:color w:val="000000"/>
              </w:rPr>
              <w:t>Большая</w:t>
            </w:r>
            <w:proofErr w:type="gramEnd"/>
            <w:r w:rsidRPr="0084236B">
              <w:rPr>
                <w:color w:val="000000"/>
              </w:rPr>
              <w:t xml:space="preserve"> Джалга, ул. Лермонтова, дом № 34А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83509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26:02:081325:61; 1059/66; 9.6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30.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Здание котельной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5136EA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р-н Ипатовский, </w:t>
            </w:r>
          </w:p>
          <w:p w:rsidR="004D142F" w:rsidRPr="0084236B" w:rsidRDefault="004D142F" w:rsidP="005136EA">
            <w:pPr>
              <w:rPr>
                <w:color w:val="000000"/>
              </w:rPr>
            </w:pPr>
            <w:proofErr w:type="gramStart"/>
            <w:r w:rsidRPr="0084236B">
              <w:rPr>
                <w:color w:val="000000"/>
              </w:rPr>
              <w:t>с</w:t>
            </w:r>
            <w:proofErr w:type="gramEnd"/>
            <w:r w:rsidRPr="0084236B">
              <w:rPr>
                <w:color w:val="000000"/>
              </w:rPr>
              <w:t>.</w:t>
            </w:r>
            <w:r w:rsidR="004A1337">
              <w:rPr>
                <w:color w:val="000000"/>
              </w:rPr>
              <w:t xml:space="preserve"> </w:t>
            </w:r>
            <w:proofErr w:type="gramStart"/>
            <w:r w:rsidRPr="0084236B">
              <w:rPr>
                <w:color w:val="000000"/>
              </w:rPr>
              <w:t>Большая</w:t>
            </w:r>
            <w:proofErr w:type="gramEnd"/>
            <w:r w:rsidRPr="0084236B">
              <w:rPr>
                <w:color w:val="000000"/>
              </w:rPr>
              <w:t xml:space="preserve"> Джалга, ул. Ленина, д. 78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83509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26:02:081331:27; 1060/66; 235.5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31.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 xml:space="preserve"> Здание котельной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520C8E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р-н Ипатовский,</w:t>
            </w:r>
          </w:p>
          <w:p w:rsidR="004D142F" w:rsidRPr="0084236B" w:rsidRDefault="004D142F" w:rsidP="00520C8E">
            <w:pPr>
              <w:rPr>
                <w:color w:val="000000"/>
              </w:rPr>
            </w:pPr>
            <w:r w:rsidRPr="0084236B">
              <w:rPr>
                <w:color w:val="000000"/>
              </w:rPr>
              <w:t>г. Ипатово, ул. Ленина, д. 113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4D142F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26:02:104187:56; 08091; 7.2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32.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Котельная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520C8E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край, р-н Ипатовский,</w:t>
            </w:r>
          </w:p>
          <w:p w:rsidR="004D142F" w:rsidRPr="0084236B" w:rsidRDefault="004D142F" w:rsidP="00520C8E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г. Ипатово, пер. </w:t>
            </w:r>
            <w:proofErr w:type="gramStart"/>
            <w:r w:rsidRPr="0084236B">
              <w:rPr>
                <w:color w:val="000000"/>
              </w:rPr>
              <w:t>Гуманитарный</w:t>
            </w:r>
            <w:proofErr w:type="gramEnd"/>
            <w:r w:rsidRPr="0084236B">
              <w:rPr>
                <w:color w:val="000000"/>
              </w:rPr>
              <w:t>, д. 15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3E0BF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 xml:space="preserve"> 26:02:104205:162; 00579/52; 17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33.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Блочная котельная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Ипатовский район, </w:t>
            </w:r>
          </w:p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>город Ипатово, улица Московская, дом № 16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3E0BF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26:02:104258:325; 00560/52; 19,5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34.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Тепловая сеть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3E0BFE">
            <w:pPr>
              <w:rPr>
                <w:color w:val="000000"/>
              </w:rPr>
            </w:pPr>
            <w:r w:rsidRPr="0084236B">
              <w:rPr>
                <w:color w:val="000000"/>
              </w:rPr>
              <w:t>Ставропольский кра</w:t>
            </w:r>
            <w:r w:rsidR="00384F41">
              <w:rPr>
                <w:color w:val="000000"/>
              </w:rPr>
              <w:t xml:space="preserve">й, р-н Ипатовский, </w:t>
            </w:r>
          </w:p>
          <w:p w:rsidR="004D142F" w:rsidRPr="0084236B" w:rsidRDefault="00384F41" w:rsidP="003E0BFE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Ипатово, </w:t>
            </w:r>
            <w:r w:rsidR="004D142F" w:rsidRPr="0084236B">
              <w:rPr>
                <w:color w:val="000000"/>
              </w:rPr>
              <w:t>ул. Ленина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3E0BFE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26:02:104187:323; 188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35.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Котельная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520C8E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р-н Ипатовский, </w:t>
            </w:r>
          </w:p>
          <w:p w:rsidR="004D142F" w:rsidRPr="0084236B" w:rsidRDefault="004D142F" w:rsidP="00520C8E">
            <w:pPr>
              <w:rPr>
                <w:color w:val="000000"/>
              </w:rPr>
            </w:pPr>
            <w:r w:rsidRPr="0084236B">
              <w:rPr>
                <w:color w:val="000000"/>
              </w:rPr>
              <w:t>г. Ипатово, ул. Ленина, 115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3E0BFE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26:02:104187:100; 20,6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36.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Сети теплоснабжения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520C8E">
            <w:pPr>
              <w:rPr>
                <w:color w:val="000000"/>
              </w:rPr>
            </w:pPr>
            <w:r w:rsidRPr="0084236B">
              <w:rPr>
                <w:color w:val="000000"/>
              </w:rPr>
              <w:t>356630, Ставропольский край, р-н Ипатовский,</w:t>
            </w:r>
          </w:p>
          <w:p w:rsidR="004D142F" w:rsidRPr="0084236B" w:rsidRDefault="004D142F" w:rsidP="00520C8E">
            <w:pPr>
              <w:rPr>
                <w:color w:val="000000"/>
              </w:rPr>
            </w:pPr>
            <w:r w:rsidRPr="0084236B">
              <w:rPr>
                <w:color w:val="000000"/>
              </w:rPr>
              <w:t>г. Ипатово, ул. Циолковского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3E0BFE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26:02:104218:645; 9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37.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Здание котельной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Российская Федерация, Ставропольский край, Ипатовский городской округ, с. </w:t>
            </w:r>
            <w:proofErr w:type="spellStart"/>
            <w:r w:rsidRPr="0084236B">
              <w:rPr>
                <w:color w:val="000000"/>
              </w:rPr>
              <w:t>Кевсала</w:t>
            </w:r>
            <w:proofErr w:type="spellEnd"/>
            <w:r w:rsidRPr="0084236B">
              <w:rPr>
                <w:color w:val="000000"/>
              </w:rPr>
              <w:t>, ул. Ленина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613E36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26:02:091206:311; 18,2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38.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 w:rsidP="00520C8E">
            <w:r w:rsidRPr="0084236B">
              <w:t xml:space="preserve">Сооружение 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613E36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Ипатовский район, </w:t>
            </w:r>
          </w:p>
          <w:p w:rsidR="004D142F" w:rsidRPr="0084236B" w:rsidRDefault="00384F41" w:rsidP="00613E36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Ипатово, ул. </w:t>
            </w:r>
            <w:r w:rsidR="004D142F" w:rsidRPr="0084236B">
              <w:rPr>
                <w:color w:val="000000"/>
              </w:rPr>
              <w:t>Гагарина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613E36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26:02:000000:6709; 74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39.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>
            <w:r w:rsidRPr="0084236B">
              <w:t>Тепловая сеть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>Российская Федерация, Ставропольский край,</w:t>
            </w:r>
          </w:p>
          <w:p w:rsidR="004D142F" w:rsidRPr="0084236B" w:rsidRDefault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>Ипатовский городской округ, п. Большевик</w:t>
            </w:r>
          </w:p>
        </w:tc>
        <w:tc>
          <w:tcPr>
            <w:tcW w:w="1481" w:type="pct"/>
            <w:shd w:val="clear" w:color="auto" w:fill="auto"/>
            <w:vAlign w:val="center"/>
          </w:tcPr>
          <w:p w:rsidR="004D142F" w:rsidRPr="0084236B" w:rsidRDefault="004D142F" w:rsidP="00613E36">
            <w:pPr>
              <w:rPr>
                <w:color w:val="000000"/>
              </w:rPr>
            </w:pPr>
            <w:r w:rsidRPr="0084236B">
              <w:rPr>
                <w:color w:val="000000"/>
              </w:rPr>
              <w:t>26:02:000000:6726; 2895 м</w:t>
            </w:r>
          </w:p>
        </w:tc>
      </w:tr>
      <w:tr w:rsidR="004D142F" w:rsidRPr="0084236B" w:rsidTr="00384F41">
        <w:trPr>
          <w:trHeight w:val="20"/>
        </w:trPr>
        <w:tc>
          <w:tcPr>
            <w:tcW w:w="228" w:type="pct"/>
            <w:shd w:val="clear" w:color="auto" w:fill="auto"/>
          </w:tcPr>
          <w:p w:rsidR="004D142F" w:rsidRPr="0084236B" w:rsidRDefault="0084236B" w:rsidP="0084236B">
            <w:pPr>
              <w:tabs>
                <w:tab w:val="left" w:pos="3789"/>
              </w:tabs>
              <w:jc w:val="center"/>
            </w:pPr>
            <w:r>
              <w:t>40.</w:t>
            </w:r>
          </w:p>
        </w:tc>
        <w:tc>
          <w:tcPr>
            <w:tcW w:w="1151" w:type="pct"/>
            <w:shd w:val="clear" w:color="auto" w:fill="auto"/>
            <w:vAlign w:val="center"/>
          </w:tcPr>
          <w:p w:rsidR="004D142F" w:rsidRPr="0084236B" w:rsidRDefault="004D142F" w:rsidP="003314F5">
            <w:r w:rsidRPr="0084236B">
              <w:t>Нежилое здание, Котельная</w:t>
            </w:r>
          </w:p>
        </w:tc>
        <w:tc>
          <w:tcPr>
            <w:tcW w:w="2140" w:type="pct"/>
            <w:shd w:val="clear" w:color="auto" w:fill="auto"/>
            <w:vAlign w:val="center"/>
          </w:tcPr>
          <w:p w:rsidR="00384F41" w:rsidRDefault="004D142F" w:rsidP="004D142F">
            <w:pPr>
              <w:rPr>
                <w:color w:val="000000"/>
              </w:rPr>
            </w:pPr>
            <w:r w:rsidRPr="0084236B">
              <w:rPr>
                <w:color w:val="000000"/>
              </w:rPr>
              <w:t xml:space="preserve">Ставропольский край, Ипатовский р-н, </w:t>
            </w:r>
          </w:p>
          <w:p w:rsidR="004D142F" w:rsidRPr="0084236B" w:rsidRDefault="004D142F" w:rsidP="004D142F">
            <w:pPr>
              <w:rPr>
                <w:color w:val="000000"/>
              </w:rPr>
            </w:pPr>
            <w:proofErr w:type="gramStart"/>
            <w:r w:rsidRPr="0084236B">
              <w:rPr>
                <w:color w:val="000000"/>
              </w:rPr>
              <w:t>с</w:t>
            </w:r>
            <w:proofErr w:type="gramEnd"/>
            <w:r w:rsidRPr="0084236B">
              <w:rPr>
                <w:color w:val="000000"/>
              </w:rPr>
              <w:t xml:space="preserve">. </w:t>
            </w:r>
            <w:proofErr w:type="gramStart"/>
            <w:r w:rsidRPr="0084236B">
              <w:rPr>
                <w:color w:val="000000"/>
              </w:rPr>
              <w:t>Красная</w:t>
            </w:r>
            <w:proofErr w:type="gramEnd"/>
            <w:r w:rsidRPr="0084236B">
              <w:rPr>
                <w:color w:val="000000"/>
              </w:rPr>
              <w:t xml:space="preserve"> Поляна, ул. Мира, 45 а</w:t>
            </w:r>
          </w:p>
        </w:tc>
        <w:tc>
          <w:tcPr>
            <w:tcW w:w="1481" w:type="pct"/>
            <w:shd w:val="clear" w:color="auto" w:fill="auto"/>
            <w:vAlign w:val="bottom"/>
          </w:tcPr>
          <w:p w:rsidR="004D142F" w:rsidRPr="0084236B" w:rsidRDefault="004D142F" w:rsidP="00613E36">
            <w:pPr>
              <w:rPr>
                <w:color w:val="000000"/>
                <w:vertAlign w:val="superscript"/>
              </w:rPr>
            </w:pPr>
            <w:r w:rsidRPr="0084236B">
              <w:rPr>
                <w:color w:val="000000"/>
              </w:rPr>
              <w:t>26:02:030707:83; 0286/67, 379,7 м</w:t>
            </w:r>
            <w:proofErr w:type="gramStart"/>
            <w:r w:rsidRPr="0084236B">
              <w:rPr>
                <w:color w:val="000000"/>
                <w:vertAlign w:val="superscript"/>
              </w:rPr>
              <w:t>2</w:t>
            </w:r>
            <w:proofErr w:type="gramEnd"/>
          </w:p>
        </w:tc>
      </w:tr>
    </w:tbl>
    <w:p w:rsidR="001629B4" w:rsidRDefault="001629B4"/>
    <w:sectPr w:rsidR="001629B4" w:rsidSect="00384F41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FF3" w:rsidRDefault="00382FF3">
      <w:r>
        <w:separator/>
      </w:r>
    </w:p>
  </w:endnote>
  <w:endnote w:type="continuationSeparator" w:id="0">
    <w:p w:rsidR="00382FF3" w:rsidRDefault="0038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FF3" w:rsidRDefault="00382FF3">
      <w:r>
        <w:separator/>
      </w:r>
    </w:p>
  </w:footnote>
  <w:footnote w:type="continuationSeparator" w:id="0">
    <w:p w:rsidR="00382FF3" w:rsidRDefault="00382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AFF" w:rsidRPr="00A9394F" w:rsidRDefault="00985F5E">
    <w:pPr>
      <w:pStyle w:val="a3"/>
      <w:jc w:val="right"/>
      <w:rPr>
        <w:sz w:val="28"/>
        <w:szCs w:val="28"/>
      </w:rPr>
    </w:pPr>
    <w:r w:rsidRPr="00A9394F">
      <w:rPr>
        <w:sz w:val="28"/>
        <w:szCs w:val="28"/>
      </w:rPr>
      <w:fldChar w:fldCharType="begin"/>
    </w:r>
    <w:r w:rsidR="00EC1C7C" w:rsidRPr="00A9394F">
      <w:rPr>
        <w:sz w:val="28"/>
        <w:szCs w:val="28"/>
      </w:rPr>
      <w:instrText xml:space="preserve"> PAGE   \* MERGEFORMAT </w:instrText>
    </w:r>
    <w:r w:rsidRPr="00A9394F">
      <w:rPr>
        <w:sz w:val="28"/>
        <w:szCs w:val="28"/>
      </w:rPr>
      <w:fldChar w:fldCharType="separate"/>
    </w:r>
    <w:r w:rsidR="00F44250">
      <w:rPr>
        <w:noProof/>
        <w:sz w:val="28"/>
        <w:szCs w:val="28"/>
      </w:rPr>
      <w:t>2</w:t>
    </w:r>
    <w:r w:rsidRPr="00A9394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0131"/>
    <w:multiLevelType w:val="hybridMultilevel"/>
    <w:tmpl w:val="36D0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0139"/>
    <w:multiLevelType w:val="hybridMultilevel"/>
    <w:tmpl w:val="36D02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EDC"/>
    <w:rsid w:val="0003002B"/>
    <w:rsid w:val="00094244"/>
    <w:rsid w:val="000E55F0"/>
    <w:rsid w:val="000F6235"/>
    <w:rsid w:val="000F71A8"/>
    <w:rsid w:val="00161474"/>
    <w:rsid w:val="001629B4"/>
    <w:rsid w:val="001B63D3"/>
    <w:rsid w:val="001F53E7"/>
    <w:rsid w:val="00204EDC"/>
    <w:rsid w:val="00207C10"/>
    <w:rsid w:val="002A19B8"/>
    <w:rsid w:val="002F2379"/>
    <w:rsid w:val="0030228C"/>
    <w:rsid w:val="003643C6"/>
    <w:rsid w:val="00382FF3"/>
    <w:rsid w:val="00384F41"/>
    <w:rsid w:val="003E0BFE"/>
    <w:rsid w:val="00423DF4"/>
    <w:rsid w:val="004A1337"/>
    <w:rsid w:val="004D142F"/>
    <w:rsid w:val="005136EA"/>
    <w:rsid w:val="00520C8E"/>
    <w:rsid w:val="00526894"/>
    <w:rsid w:val="005C0BF4"/>
    <w:rsid w:val="005C4EF2"/>
    <w:rsid w:val="005D4928"/>
    <w:rsid w:val="005E5041"/>
    <w:rsid w:val="00613E36"/>
    <w:rsid w:val="0064438A"/>
    <w:rsid w:val="00670B84"/>
    <w:rsid w:val="006A21CC"/>
    <w:rsid w:val="007264D4"/>
    <w:rsid w:val="00726E35"/>
    <w:rsid w:val="007C0CA6"/>
    <w:rsid w:val="007C1389"/>
    <w:rsid w:val="007C1BDE"/>
    <w:rsid w:val="007C7D08"/>
    <w:rsid w:val="007D0DAF"/>
    <w:rsid w:val="007F545B"/>
    <w:rsid w:val="0083509E"/>
    <w:rsid w:val="0084236B"/>
    <w:rsid w:val="008D1AA5"/>
    <w:rsid w:val="008E699A"/>
    <w:rsid w:val="00922ADC"/>
    <w:rsid w:val="00940929"/>
    <w:rsid w:val="00950140"/>
    <w:rsid w:val="00951061"/>
    <w:rsid w:val="009676A8"/>
    <w:rsid w:val="0097284E"/>
    <w:rsid w:val="00985F5E"/>
    <w:rsid w:val="0099507A"/>
    <w:rsid w:val="009E5ADA"/>
    <w:rsid w:val="00A50425"/>
    <w:rsid w:val="00B21D7E"/>
    <w:rsid w:val="00B41D12"/>
    <w:rsid w:val="00BD49CB"/>
    <w:rsid w:val="00C0046D"/>
    <w:rsid w:val="00C7350B"/>
    <w:rsid w:val="00CD1319"/>
    <w:rsid w:val="00D21D75"/>
    <w:rsid w:val="00D43284"/>
    <w:rsid w:val="00D749A4"/>
    <w:rsid w:val="00D93C76"/>
    <w:rsid w:val="00DE14CC"/>
    <w:rsid w:val="00E17A6B"/>
    <w:rsid w:val="00E35507"/>
    <w:rsid w:val="00E454EC"/>
    <w:rsid w:val="00E54225"/>
    <w:rsid w:val="00EC1C7C"/>
    <w:rsid w:val="00F44250"/>
    <w:rsid w:val="00F6623C"/>
    <w:rsid w:val="00FE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Title">
    <w:name w:val="ConsPlusTitle"/>
    <w:rsid w:val="0096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ConsNormal">
    <w:name w:val="ConsNormal"/>
    <w:rsid w:val="0096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9676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76A8"/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1629B4"/>
    <w:pPr>
      <w:spacing w:after="200" w:line="276" w:lineRule="auto"/>
      <w:ind w:left="720"/>
      <w:contextualSpacing/>
    </w:pPr>
    <w:rPr>
      <w:rFonts w:eastAsia="Calibri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7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onsPlusTitle">
    <w:name w:val="ConsPlusTitle"/>
    <w:rsid w:val="00967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b/>
      <w:bCs/>
      <w:sz w:val="20"/>
      <w:szCs w:val="20"/>
      <w:lang w:eastAsia="ru-RU"/>
    </w:rPr>
  </w:style>
  <w:style w:type="paragraph" w:customStyle="1" w:styleId="ConsNormal">
    <w:name w:val="ConsNormal"/>
    <w:rsid w:val="00967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header"/>
    <w:basedOn w:val="a"/>
    <w:link w:val="a4"/>
    <w:uiPriority w:val="99"/>
    <w:unhideWhenUsed/>
    <w:rsid w:val="009676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676A8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29B4"/>
    <w:pPr>
      <w:spacing w:after="200" w:line="276" w:lineRule="auto"/>
      <w:ind w:left="720"/>
      <w:contextualSpacing/>
    </w:pPr>
    <w:rPr>
      <w:rFonts w:eastAsia="Calibri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F71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PK-1</cp:lastModifiedBy>
  <cp:revision>28</cp:revision>
  <cp:lastPrinted>2022-08-24T07:53:00Z</cp:lastPrinted>
  <dcterms:created xsi:type="dcterms:W3CDTF">2022-07-13T11:39:00Z</dcterms:created>
  <dcterms:modified xsi:type="dcterms:W3CDTF">2022-08-24T07:54:00Z</dcterms:modified>
</cp:coreProperties>
</file>