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B" w:rsidRPr="001655C2" w:rsidRDefault="00CD40BB" w:rsidP="00CD40BB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26C4B" w:rsidRPr="00226C4B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CD40BB" w:rsidRPr="001655C2" w:rsidRDefault="00CD40BB" w:rsidP="00CD40B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D67332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</w:t>
      </w:r>
      <w:proofErr w:type="spellStart"/>
      <w:r w:rsidR="00BD6DFA"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26C4B" w:rsidRPr="00226C4B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26C4B">
        <w:rPr>
          <w:rFonts w:ascii="Times New Roman" w:hAnsi="Times New Roman" w:cs="Times New Roman"/>
          <w:b/>
          <w:sz w:val="28"/>
          <w:szCs w:val="28"/>
        </w:rPr>
        <w:t>пункт 2</w:t>
      </w:r>
      <w:r w:rsidR="00FB4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>решени</w:t>
      </w:r>
      <w:r w:rsidR="00FB4CE8">
        <w:rPr>
          <w:rFonts w:ascii="Times New Roman" w:hAnsi="Times New Roman" w:cs="Times New Roman"/>
          <w:b/>
          <w:sz w:val="28"/>
          <w:szCs w:val="28"/>
        </w:rPr>
        <w:t>я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proofErr w:type="spellStart"/>
      <w:r w:rsidR="00B57558" w:rsidRPr="00B57558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 от 24 октября 2017 г. № 43 «О налоге на имущество физических лиц на территории </w:t>
      </w:r>
      <w:proofErr w:type="spellStart"/>
      <w:r w:rsidR="00B57558" w:rsidRPr="00B57558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C4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A6170A" w:rsidP="0018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FB4C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7558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226C4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 xml:space="preserve">На основании статьи 8 Положения о Контрольно-счетной комиссии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утвержденного решением Думы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</w:t>
      </w:r>
      <w:r w:rsidR="003B7A73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226C4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10.10.2023 года № 113, Контрольно-счетной комиссией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проведена экспертиза проекта решения Думы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E40D31" w:rsidRPr="00E40D31">
        <w:rPr>
          <w:rFonts w:ascii="Times New Roman" w:hAnsi="Times New Roman" w:cs="Times New Roman"/>
          <w:sz w:val="28"/>
          <w:szCs w:val="28"/>
        </w:rPr>
        <w:t>«</w:t>
      </w:r>
      <w:r w:rsidRPr="00226C4B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2 решения Думы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43 «О налоге на имущество физических лиц на территории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» 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>).</w:t>
      </w:r>
    </w:p>
    <w:p w:rsidR="00801DB8" w:rsidRDefault="00226C4B" w:rsidP="00226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целях приведения решения Думы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пункт 2 решения Думы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43 «О налоге на имущество физических лиц на территории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(с изменениями внесенными решениями Думы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4B">
        <w:rPr>
          <w:rFonts w:ascii="Times New Roman" w:hAnsi="Times New Roman" w:cs="Times New Roman"/>
          <w:sz w:val="28"/>
          <w:szCs w:val="28"/>
        </w:rPr>
        <w:t xml:space="preserve">от 23.11.2017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C4B">
        <w:rPr>
          <w:rFonts w:ascii="Times New Roman" w:hAnsi="Times New Roman" w:cs="Times New Roman"/>
          <w:sz w:val="28"/>
          <w:szCs w:val="28"/>
        </w:rPr>
        <w:t xml:space="preserve"> 55, от 26.03.2020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C4B">
        <w:rPr>
          <w:rFonts w:ascii="Times New Roman" w:hAnsi="Times New Roman" w:cs="Times New Roman"/>
          <w:sz w:val="28"/>
          <w:szCs w:val="28"/>
        </w:rPr>
        <w:t xml:space="preserve"> 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4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26C4B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226C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26C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4B">
        <w:rPr>
          <w:rFonts w:ascii="Times New Roman" w:hAnsi="Times New Roman" w:cs="Times New Roman"/>
          <w:sz w:val="28"/>
          <w:szCs w:val="28"/>
        </w:rPr>
        <w:t xml:space="preserve">от 21.05.2024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C4B">
        <w:rPr>
          <w:rFonts w:ascii="Times New Roman" w:hAnsi="Times New Roman" w:cs="Times New Roman"/>
          <w:sz w:val="28"/>
          <w:szCs w:val="28"/>
        </w:rPr>
        <w:t xml:space="preserve"> 74) (далее – решение ДИМО СК №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6C4B">
        <w:rPr>
          <w:rFonts w:ascii="Times New Roman" w:hAnsi="Times New Roman" w:cs="Times New Roman"/>
          <w:sz w:val="28"/>
          <w:szCs w:val="28"/>
        </w:rPr>
        <w:t>)  в соответствии с изменениями, внесёнными в главу 3</w:t>
      </w:r>
      <w:r w:rsidR="001D0EB2">
        <w:rPr>
          <w:rFonts w:ascii="Times New Roman" w:hAnsi="Times New Roman" w:cs="Times New Roman"/>
          <w:sz w:val="28"/>
          <w:szCs w:val="28"/>
        </w:rPr>
        <w:t>2</w:t>
      </w:r>
      <w:r w:rsidRPr="00226C4B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законом от 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  <w:r w:rsidR="00F83C54" w:rsidRPr="00F83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C4B" w:rsidRDefault="00801DB8" w:rsidP="00226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B8">
        <w:rPr>
          <w:rFonts w:ascii="Times New Roman" w:hAnsi="Times New Roman" w:cs="Times New Roman"/>
          <w:sz w:val="28"/>
          <w:szCs w:val="28"/>
        </w:rPr>
        <w:t xml:space="preserve"> </w:t>
      </w:r>
      <w:r w:rsidR="00226C4B" w:rsidRPr="00226C4B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в абзаце </w:t>
      </w:r>
      <w:r w:rsidR="00226C4B">
        <w:rPr>
          <w:rFonts w:ascii="Times New Roman" w:hAnsi="Times New Roman" w:cs="Times New Roman"/>
          <w:sz w:val="28"/>
          <w:szCs w:val="28"/>
        </w:rPr>
        <w:t>четвертый</w:t>
      </w:r>
      <w:r w:rsidR="00226C4B" w:rsidRPr="00226C4B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226C4B">
        <w:rPr>
          <w:rFonts w:ascii="Times New Roman" w:hAnsi="Times New Roman" w:cs="Times New Roman"/>
          <w:sz w:val="28"/>
          <w:szCs w:val="28"/>
        </w:rPr>
        <w:t>3</w:t>
      </w:r>
      <w:r w:rsidR="003507A2">
        <w:rPr>
          <w:rFonts w:ascii="Times New Roman" w:hAnsi="Times New Roman" w:cs="Times New Roman"/>
          <w:sz w:val="28"/>
          <w:szCs w:val="28"/>
        </w:rPr>
        <w:t xml:space="preserve"> пункта 2 решения ДИМО СК № 43</w:t>
      </w:r>
      <w:r w:rsidR="00226C4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26C4B" w:rsidRDefault="00226C4B" w:rsidP="00226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проектом решения предлагается </w:t>
      </w:r>
      <w:r w:rsidR="003507A2">
        <w:rPr>
          <w:rFonts w:ascii="Times New Roman" w:hAnsi="Times New Roman" w:cs="Times New Roman"/>
          <w:sz w:val="28"/>
          <w:szCs w:val="28"/>
        </w:rPr>
        <w:t>пункт 2 решения ДИМО СК № 43 дополнить подпунктом 3.1</w:t>
      </w:r>
      <w:r w:rsidR="00E435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43561" w:rsidRPr="00E43561" w:rsidRDefault="00E43561" w:rsidP="00E43561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«3</w:t>
      </w:r>
      <w:r w:rsidRPr="00E43561">
        <w:rPr>
          <w:sz w:val="28"/>
        </w:rPr>
        <w:t>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sz w:val="28"/>
        </w:rPr>
        <w:t>»</w:t>
      </w:r>
    </w:p>
    <w:p w:rsidR="00E43561" w:rsidRDefault="00E43561" w:rsidP="00226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C4B" w:rsidRDefault="00226C4B" w:rsidP="00226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0BB" w:rsidRPr="00CD40BB" w:rsidRDefault="008D1CFF" w:rsidP="00226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758E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58E6">
        <w:rPr>
          <w:rFonts w:ascii="Times New Roman" w:hAnsi="Times New Roman" w:cs="Times New Roman"/>
          <w:sz w:val="28"/>
          <w:szCs w:val="28"/>
        </w:rPr>
        <w:t xml:space="preserve"> </w:t>
      </w:r>
      <w:r w:rsidR="00E43561">
        <w:rPr>
          <w:rFonts w:ascii="Times New Roman" w:hAnsi="Times New Roman" w:cs="Times New Roman"/>
          <w:sz w:val="28"/>
          <w:szCs w:val="28"/>
        </w:rPr>
        <w:t>муниципального</w:t>
      </w:r>
      <w:r w:rsidR="00F758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proofErr w:type="spellStart"/>
      <w:r w:rsidR="00FA24B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A24BB">
        <w:rPr>
          <w:rFonts w:ascii="Times New Roman" w:hAnsi="Times New Roman" w:cs="Times New Roman"/>
          <w:sz w:val="28"/>
          <w:szCs w:val="28"/>
        </w:rPr>
        <w:t xml:space="preserve"> </w:t>
      </w:r>
      <w:r w:rsidR="00E43561">
        <w:rPr>
          <w:rFonts w:ascii="Times New Roman" w:hAnsi="Times New Roman" w:cs="Times New Roman"/>
          <w:sz w:val="28"/>
          <w:szCs w:val="28"/>
        </w:rPr>
        <w:t>муниципального</w:t>
      </w:r>
      <w:r w:rsidR="00FA24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  <w:r w:rsidR="000D3A14" w:rsidRPr="000D3A14"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0D3A1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из бюджета </w:t>
      </w:r>
      <w:proofErr w:type="spellStart"/>
      <w:r w:rsid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E43561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D3A14" w:rsidRPr="000D3A14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93D90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E43561" w:rsidRPr="00E4356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43561" w:rsidRPr="00E4356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пункт 2 решения Думы </w:t>
      </w:r>
      <w:proofErr w:type="spellStart"/>
      <w:r w:rsidR="00E43561" w:rsidRPr="00E4356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43561" w:rsidRPr="00E4356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43 «О налоге на имущество физических лиц на территории </w:t>
      </w:r>
      <w:proofErr w:type="spellStart"/>
      <w:r w:rsidR="00E43561" w:rsidRPr="00E4356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43561" w:rsidRPr="00E4356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E43561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B01FDC" w:rsidRDefault="00B01FDC" w:rsidP="0039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Контрольно-счетной</w:t>
      </w: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</w:t>
      </w:r>
      <w:proofErr w:type="spellEnd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356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8D072E" w:rsidRPr="00CD40BB" w:rsidRDefault="008D072E" w:rsidP="00B0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sectPr w:rsidR="008D072E" w:rsidRPr="00CD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82B"/>
    <w:rsid w:val="000316B6"/>
    <w:rsid w:val="00031DF9"/>
    <w:rsid w:val="00033D6F"/>
    <w:rsid w:val="00034DE5"/>
    <w:rsid w:val="0003699A"/>
    <w:rsid w:val="00043018"/>
    <w:rsid w:val="000446A7"/>
    <w:rsid w:val="000450A3"/>
    <w:rsid w:val="00045DD0"/>
    <w:rsid w:val="000477A2"/>
    <w:rsid w:val="00047B23"/>
    <w:rsid w:val="00051FEF"/>
    <w:rsid w:val="00052BD2"/>
    <w:rsid w:val="00053E46"/>
    <w:rsid w:val="00054C3A"/>
    <w:rsid w:val="00060A6C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710C"/>
    <w:rsid w:val="00087421"/>
    <w:rsid w:val="000911BE"/>
    <w:rsid w:val="00092F34"/>
    <w:rsid w:val="00096A69"/>
    <w:rsid w:val="000A18CC"/>
    <w:rsid w:val="000A5F77"/>
    <w:rsid w:val="000A63E1"/>
    <w:rsid w:val="000A648A"/>
    <w:rsid w:val="000B0C5E"/>
    <w:rsid w:val="000B5327"/>
    <w:rsid w:val="000B5576"/>
    <w:rsid w:val="000C0991"/>
    <w:rsid w:val="000C0F82"/>
    <w:rsid w:val="000C26EA"/>
    <w:rsid w:val="000C4DD1"/>
    <w:rsid w:val="000C5A42"/>
    <w:rsid w:val="000C6F0C"/>
    <w:rsid w:val="000C7804"/>
    <w:rsid w:val="000D1D97"/>
    <w:rsid w:val="000D272D"/>
    <w:rsid w:val="000D3A14"/>
    <w:rsid w:val="000D3A59"/>
    <w:rsid w:val="000D42B2"/>
    <w:rsid w:val="000D5588"/>
    <w:rsid w:val="000E1329"/>
    <w:rsid w:val="000E2C3F"/>
    <w:rsid w:val="000E3017"/>
    <w:rsid w:val="000E3738"/>
    <w:rsid w:val="000E51DA"/>
    <w:rsid w:val="000F1A95"/>
    <w:rsid w:val="000F28DB"/>
    <w:rsid w:val="000F36F8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18B6"/>
    <w:rsid w:val="001738E9"/>
    <w:rsid w:val="00174F0C"/>
    <w:rsid w:val="0017783E"/>
    <w:rsid w:val="00181DEF"/>
    <w:rsid w:val="00182F0B"/>
    <w:rsid w:val="00182F96"/>
    <w:rsid w:val="001852D0"/>
    <w:rsid w:val="001904E4"/>
    <w:rsid w:val="00194036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3B46"/>
    <w:rsid w:val="001C4335"/>
    <w:rsid w:val="001C66C7"/>
    <w:rsid w:val="001C66E9"/>
    <w:rsid w:val="001D0EB2"/>
    <w:rsid w:val="001D1DF6"/>
    <w:rsid w:val="001D49B8"/>
    <w:rsid w:val="001D6F44"/>
    <w:rsid w:val="001D756C"/>
    <w:rsid w:val="001D7B36"/>
    <w:rsid w:val="001E01A0"/>
    <w:rsid w:val="001E03B4"/>
    <w:rsid w:val="001E4F0C"/>
    <w:rsid w:val="001E50B9"/>
    <w:rsid w:val="001E6F6B"/>
    <w:rsid w:val="001F241B"/>
    <w:rsid w:val="001F32B6"/>
    <w:rsid w:val="001F6828"/>
    <w:rsid w:val="002007A9"/>
    <w:rsid w:val="00202005"/>
    <w:rsid w:val="00202260"/>
    <w:rsid w:val="0020577F"/>
    <w:rsid w:val="00206B30"/>
    <w:rsid w:val="0020736D"/>
    <w:rsid w:val="00210467"/>
    <w:rsid w:val="002157D7"/>
    <w:rsid w:val="00215E3F"/>
    <w:rsid w:val="00221945"/>
    <w:rsid w:val="00223F44"/>
    <w:rsid w:val="00226C4B"/>
    <w:rsid w:val="00232799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38D7"/>
    <w:rsid w:val="00255E54"/>
    <w:rsid w:val="00260016"/>
    <w:rsid w:val="00261DE8"/>
    <w:rsid w:val="0026529A"/>
    <w:rsid w:val="00270D9A"/>
    <w:rsid w:val="00272FF6"/>
    <w:rsid w:val="00276F5D"/>
    <w:rsid w:val="00280DE2"/>
    <w:rsid w:val="002826FC"/>
    <w:rsid w:val="00282C23"/>
    <w:rsid w:val="002842B8"/>
    <w:rsid w:val="002846FC"/>
    <w:rsid w:val="00285622"/>
    <w:rsid w:val="0028690A"/>
    <w:rsid w:val="00286FD7"/>
    <w:rsid w:val="00287235"/>
    <w:rsid w:val="00297511"/>
    <w:rsid w:val="00297BBC"/>
    <w:rsid w:val="002A31DB"/>
    <w:rsid w:val="002A37FB"/>
    <w:rsid w:val="002A53EC"/>
    <w:rsid w:val="002B04CF"/>
    <w:rsid w:val="002B0FBF"/>
    <w:rsid w:val="002B1FAE"/>
    <w:rsid w:val="002B3793"/>
    <w:rsid w:val="002B3A0C"/>
    <w:rsid w:val="002B3A87"/>
    <w:rsid w:val="002B421A"/>
    <w:rsid w:val="002B4B7A"/>
    <w:rsid w:val="002C06F0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D2AED"/>
    <w:rsid w:val="002D313B"/>
    <w:rsid w:val="002D4B96"/>
    <w:rsid w:val="002D5C90"/>
    <w:rsid w:val="002D5E01"/>
    <w:rsid w:val="002D6BBC"/>
    <w:rsid w:val="002E14D2"/>
    <w:rsid w:val="002E2DD6"/>
    <w:rsid w:val="002E535F"/>
    <w:rsid w:val="002E5EEA"/>
    <w:rsid w:val="002E741E"/>
    <w:rsid w:val="002F00CE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7671"/>
    <w:rsid w:val="00307CE1"/>
    <w:rsid w:val="0031597E"/>
    <w:rsid w:val="00315D7C"/>
    <w:rsid w:val="00321666"/>
    <w:rsid w:val="003237B2"/>
    <w:rsid w:val="003245A8"/>
    <w:rsid w:val="00324A59"/>
    <w:rsid w:val="003260EE"/>
    <w:rsid w:val="00326B36"/>
    <w:rsid w:val="003300BF"/>
    <w:rsid w:val="00330658"/>
    <w:rsid w:val="00331D89"/>
    <w:rsid w:val="003337F5"/>
    <w:rsid w:val="00335C48"/>
    <w:rsid w:val="00336F47"/>
    <w:rsid w:val="00346203"/>
    <w:rsid w:val="0034785C"/>
    <w:rsid w:val="00350148"/>
    <w:rsid w:val="003507A2"/>
    <w:rsid w:val="003551DC"/>
    <w:rsid w:val="003560BE"/>
    <w:rsid w:val="003578DE"/>
    <w:rsid w:val="00360E1B"/>
    <w:rsid w:val="0036627F"/>
    <w:rsid w:val="003700AC"/>
    <w:rsid w:val="0037010F"/>
    <w:rsid w:val="00370A30"/>
    <w:rsid w:val="00371C93"/>
    <w:rsid w:val="00371D07"/>
    <w:rsid w:val="00373EA0"/>
    <w:rsid w:val="003827DC"/>
    <w:rsid w:val="00385487"/>
    <w:rsid w:val="0038558B"/>
    <w:rsid w:val="003932FA"/>
    <w:rsid w:val="003940AC"/>
    <w:rsid w:val="003968FF"/>
    <w:rsid w:val="00397854"/>
    <w:rsid w:val="003A0520"/>
    <w:rsid w:val="003A3194"/>
    <w:rsid w:val="003A594F"/>
    <w:rsid w:val="003A5BA2"/>
    <w:rsid w:val="003A71B2"/>
    <w:rsid w:val="003B1CDA"/>
    <w:rsid w:val="003B2A00"/>
    <w:rsid w:val="003B3501"/>
    <w:rsid w:val="003B70D3"/>
    <w:rsid w:val="003B7420"/>
    <w:rsid w:val="003B7A73"/>
    <w:rsid w:val="003C4641"/>
    <w:rsid w:val="003C538F"/>
    <w:rsid w:val="003C7879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709E9"/>
    <w:rsid w:val="00477ED3"/>
    <w:rsid w:val="0048145C"/>
    <w:rsid w:val="00481D3B"/>
    <w:rsid w:val="00482078"/>
    <w:rsid w:val="00483059"/>
    <w:rsid w:val="004833A3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5659"/>
    <w:rsid w:val="004C6371"/>
    <w:rsid w:val="004C71CD"/>
    <w:rsid w:val="004D0D34"/>
    <w:rsid w:val="004D1E4E"/>
    <w:rsid w:val="004D3676"/>
    <w:rsid w:val="004D5847"/>
    <w:rsid w:val="004D5F4E"/>
    <w:rsid w:val="004D6153"/>
    <w:rsid w:val="004D63D2"/>
    <w:rsid w:val="004D7E21"/>
    <w:rsid w:val="004E16F7"/>
    <w:rsid w:val="004E5092"/>
    <w:rsid w:val="004E5AFE"/>
    <w:rsid w:val="004F0EEA"/>
    <w:rsid w:val="004F1660"/>
    <w:rsid w:val="004F3125"/>
    <w:rsid w:val="004F3BFD"/>
    <w:rsid w:val="004F55A1"/>
    <w:rsid w:val="00500B02"/>
    <w:rsid w:val="005029F4"/>
    <w:rsid w:val="00505A42"/>
    <w:rsid w:val="00507472"/>
    <w:rsid w:val="00507E26"/>
    <w:rsid w:val="00511452"/>
    <w:rsid w:val="005153F8"/>
    <w:rsid w:val="0051681D"/>
    <w:rsid w:val="00517121"/>
    <w:rsid w:val="00517A8C"/>
    <w:rsid w:val="0052165E"/>
    <w:rsid w:val="00521778"/>
    <w:rsid w:val="00521D95"/>
    <w:rsid w:val="00522F3A"/>
    <w:rsid w:val="00525F33"/>
    <w:rsid w:val="00526BDC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963"/>
    <w:rsid w:val="00546688"/>
    <w:rsid w:val="00546B6F"/>
    <w:rsid w:val="0054728D"/>
    <w:rsid w:val="0055041B"/>
    <w:rsid w:val="00552962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57E7"/>
    <w:rsid w:val="005C75D9"/>
    <w:rsid w:val="005C7B27"/>
    <w:rsid w:val="005D2489"/>
    <w:rsid w:val="005D4911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6A29"/>
    <w:rsid w:val="00601BC0"/>
    <w:rsid w:val="00602DB4"/>
    <w:rsid w:val="006035E1"/>
    <w:rsid w:val="00604370"/>
    <w:rsid w:val="00605B03"/>
    <w:rsid w:val="006107E5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3C72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631E0"/>
    <w:rsid w:val="00663EB5"/>
    <w:rsid w:val="00664A3D"/>
    <w:rsid w:val="00667D99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85E"/>
    <w:rsid w:val="006C7DD3"/>
    <w:rsid w:val="006D0EFA"/>
    <w:rsid w:val="006D19EA"/>
    <w:rsid w:val="006D32FA"/>
    <w:rsid w:val="006D472F"/>
    <w:rsid w:val="006D60D6"/>
    <w:rsid w:val="006D68E7"/>
    <w:rsid w:val="006D719A"/>
    <w:rsid w:val="006E2E66"/>
    <w:rsid w:val="006E363C"/>
    <w:rsid w:val="006E6E33"/>
    <w:rsid w:val="006F0D1D"/>
    <w:rsid w:val="006F2048"/>
    <w:rsid w:val="006F2D33"/>
    <w:rsid w:val="007008A6"/>
    <w:rsid w:val="0070403F"/>
    <w:rsid w:val="00704B4B"/>
    <w:rsid w:val="007109A4"/>
    <w:rsid w:val="0071588C"/>
    <w:rsid w:val="00716470"/>
    <w:rsid w:val="00716FBF"/>
    <w:rsid w:val="00723552"/>
    <w:rsid w:val="0072398E"/>
    <w:rsid w:val="00723A9E"/>
    <w:rsid w:val="0072574E"/>
    <w:rsid w:val="00725E53"/>
    <w:rsid w:val="00726044"/>
    <w:rsid w:val="00727737"/>
    <w:rsid w:val="00727886"/>
    <w:rsid w:val="007310DC"/>
    <w:rsid w:val="00732692"/>
    <w:rsid w:val="00732768"/>
    <w:rsid w:val="007337A2"/>
    <w:rsid w:val="00733DDA"/>
    <w:rsid w:val="00736265"/>
    <w:rsid w:val="007371E6"/>
    <w:rsid w:val="00737588"/>
    <w:rsid w:val="007406D4"/>
    <w:rsid w:val="00744179"/>
    <w:rsid w:val="00745B31"/>
    <w:rsid w:val="007474E0"/>
    <w:rsid w:val="00751056"/>
    <w:rsid w:val="00753234"/>
    <w:rsid w:val="00754054"/>
    <w:rsid w:val="00755A1C"/>
    <w:rsid w:val="00762960"/>
    <w:rsid w:val="007655D1"/>
    <w:rsid w:val="00766D7F"/>
    <w:rsid w:val="007703BA"/>
    <w:rsid w:val="00772BCF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5FD"/>
    <w:rsid w:val="007A1DE2"/>
    <w:rsid w:val="007A4CC4"/>
    <w:rsid w:val="007A687B"/>
    <w:rsid w:val="007A7AB6"/>
    <w:rsid w:val="007B0720"/>
    <w:rsid w:val="007B2E68"/>
    <w:rsid w:val="007B45FB"/>
    <w:rsid w:val="007B4940"/>
    <w:rsid w:val="007B75ED"/>
    <w:rsid w:val="007C079C"/>
    <w:rsid w:val="007D2FC6"/>
    <w:rsid w:val="007D6A1A"/>
    <w:rsid w:val="007D6E2B"/>
    <w:rsid w:val="007D716F"/>
    <w:rsid w:val="007D79C5"/>
    <w:rsid w:val="007E30D2"/>
    <w:rsid w:val="007E3C2E"/>
    <w:rsid w:val="007E43C2"/>
    <w:rsid w:val="007F2BFD"/>
    <w:rsid w:val="007F2EC9"/>
    <w:rsid w:val="007F2F09"/>
    <w:rsid w:val="0080057B"/>
    <w:rsid w:val="008012F4"/>
    <w:rsid w:val="00801DB8"/>
    <w:rsid w:val="00802726"/>
    <w:rsid w:val="00805469"/>
    <w:rsid w:val="00805E7F"/>
    <w:rsid w:val="0080710C"/>
    <w:rsid w:val="0080798D"/>
    <w:rsid w:val="00807F48"/>
    <w:rsid w:val="00810EA5"/>
    <w:rsid w:val="00816160"/>
    <w:rsid w:val="00816A61"/>
    <w:rsid w:val="008202D4"/>
    <w:rsid w:val="00820F6E"/>
    <w:rsid w:val="008229F0"/>
    <w:rsid w:val="0082387B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594A"/>
    <w:rsid w:val="008562B7"/>
    <w:rsid w:val="008640B7"/>
    <w:rsid w:val="00866015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937AB"/>
    <w:rsid w:val="00894E15"/>
    <w:rsid w:val="00897D73"/>
    <w:rsid w:val="008A44A9"/>
    <w:rsid w:val="008A59F9"/>
    <w:rsid w:val="008A7F40"/>
    <w:rsid w:val="008B048B"/>
    <w:rsid w:val="008B2CCA"/>
    <w:rsid w:val="008B3BF8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C6C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4DE6"/>
    <w:rsid w:val="008F5461"/>
    <w:rsid w:val="008F7DAB"/>
    <w:rsid w:val="008F7DD9"/>
    <w:rsid w:val="00900279"/>
    <w:rsid w:val="00900EA9"/>
    <w:rsid w:val="00902895"/>
    <w:rsid w:val="00902C7D"/>
    <w:rsid w:val="0090381C"/>
    <w:rsid w:val="009049A6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314C7"/>
    <w:rsid w:val="0094124D"/>
    <w:rsid w:val="00941483"/>
    <w:rsid w:val="00941DFD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4E3"/>
    <w:rsid w:val="00963DAF"/>
    <w:rsid w:val="00965785"/>
    <w:rsid w:val="00973ACA"/>
    <w:rsid w:val="009747B1"/>
    <w:rsid w:val="00974E59"/>
    <w:rsid w:val="009769FA"/>
    <w:rsid w:val="009816C1"/>
    <w:rsid w:val="00982B8E"/>
    <w:rsid w:val="00985525"/>
    <w:rsid w:val="0098737D"/>
    <w:rsid w:val="00990FC3"/>
    <w:rsid w:val="009929A2"/>
    <w:rsid w:val="00992D79"/>
    <w:rsid w:val="00993A9D"/>
    <w:rsid w:val="00996B44"/>
    <w:rsid w:val="00997C80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79D5"/>
    <w:rsid w:val="009D09A3"/>
    <w:rsid w:val="009D148E"/>
    <w:rsid w:val="009D149D"/>
    <w:rsid w:val="009D2435"/>
    <w:rsid w:val="009D3986"/>
    <w:rsid w:val="009D3DF9"/>
    <w:rsid w:val="009E08CB"/>
    <w:rsid w:val="009E2268"/>
    <w:rsid w:val="009E4998"/>
    <w:rsid w:val="009F2F1C"/>
    <w:rsid w:val="009F7127"/>
    <w:rsid w:val="00A00229"/>
    <w:rsid w:val="00A006E5"/>
    <w:rsid w:val="00A00A24"/>
    <w:rsid w:val="00A05338"/>
    <w:rsid w:val="00A10AA6"/>
    <w:rsid w:val="00A10C85"/>
    <w:rsid w:val="00A11F11"/>
    <w:rsid w:val="00A12832"/>
    <w:rsid w:val="00A134E2"/>
    <w:rsid w:val="00A13630"/>
    <w:rsid w:val="00A141CB"/>
    <w:rsid w:val="00A15A49"/>
    <w:rsid w:val="00A17FB1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EB6"/>
    <w:rsid w:val="00A45557"/>
    <w:rsid w:val="00A45D45"/>
    <w:rsid w:val="00A522F3"/>
    <w:rsid w:val="00A52D8B"/>
    <w:rsid w:val="00A54B54"/>
    <w:rsid w:val="00A54C86"/>
    <w:rsid w:val="00A54DC4"/>
    <w:rsid w:val="00A5562D"/>
    <w:rsid w:val="00A5779B"/>
    <w:rsid w:val="00A57B26"/>
    <w:rsid w:val="00A6060F"/>
    <w:rsid w:val="00A60BBC"/>
    <w:rsid w:val="00A6170A"/>
    <w:rsid w:val="00A64D83"/>
    <w:rsid w:val="00A676C4"/>
    <w:rsid w:val="00A67E73"/>
    <w:rsid w:val="00A71F32"/>
    <w:rsid w:val="00A72961"/>
    <w:rsid w:val="00A73CCE"/>
    <w:rsid w:val="00A77556"/>
    <w:rsid w:val="00A81075"/>
    <w:rsid w:val="00A869C3"/>
    <w:rsid w:val="00A9294E"/>
    <w:rsid w:val="00A959C5"/>
    <w:rsid w:val="00A972DE"/>
    <w:rsid w:val="00A978C0"/>
    <w:rsid w:val="00AA0126"/>
    <w:rsid w:val="00AA0AC2"/>
    <w:rsid w:val="00AA310D"/>
    <w:rsid w:val="00AA7409"/>
    <w:rsid w:val="00AA74E8"/>
    <w:rsid w:val="00AB13A3"/>
    <w:rsid w:val="00AB3314"/>
    <w:rsid w:val="00AB3B62"/>
    <w:rsid w:val="00AB4024"/>
    <w:rsid w:val="00AB4161"/>
    <w:rsid w:val="00AB598D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3194"/>
    <w:rsid w:val="00AE4433"/>
    <w:rsid w:val="00AE51EC"/>
    <w:rsid w:val="00AE5259"/>
    <w:rsid w:val="00AE550C"/>
    <w:rsid w:val="00AE66D0"/>
    <w:rsid w:val="00AF0351"/>
    <w:rsid w:val="00B01577"/>
    <w:rsid w:val="00B01FDC"/>
    <w:rsid w:val="00B02081"/>
    <w:rsid w:val="00B02801"/>
    <w:rsid w:val="00B045D1"/>
    <w:rsid w:val="00B0479B"/>
    <w:rsid w:val="00B0579B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0946"/>
    <w:rsid w:val="00B426EB"/>
    <w:rsid w:val="00B50180"/>
    <w:rsid w:val="00B524B2"/>
    <w:rsid w:val="00B52FDD"/>
    <w:rsid w:val="00B53EA3"/>
    <w:rsid w:val="00B57558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653D"/>
    <w:rsid w:val="00B87CF7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508A"/>
    <w:rsid w:val="00BC5DFD"/>
    <w:rsid w:val="00BC61A2"/>
    <w:rsid w:val="00BC6546"/>
    <w:rsid w:val="00BD276C"/>
    <w:rsid w:val="00BD29EF"/>
    <w:rsid w:val="00BD2A62"/>
    <w:rsid w:val="00BD3610"/>
    <w:rsid w:val="00BD551C"/>
    <w:rsid w:val="00BD6527"/>
    <w:rsid w:val="00BD6DFA"/>
    <w:rsid w:val="00BE1DE8"/>
    <w:rsid w:val="00BE3A8B"/>
    <w:rsid w:val="00BF2CC0"/>
    <w:rsid w:val="00BF4FB3"/>
    <w:rsid w:val="00BF50DA"/>
    <w:rsid w:val="00BF54BD"/>
    <w:rsid w:val="00BF5E2A"/>
    <w:rsid w:val="00C00072"/>
    <w:rsid w:val="00C008C8"/>
    <w:rsid w:val="00C030C1"/>
    <w:rsid w:val="00C114C1"/>
    <w:rsid w:val="00C11C17"/>
    <w:rsid w:val="00C12269"/>
    <w:rsid w:val="00C14CA2"/>
    <w:rsid w:val="00C1512B"/>
    <w:rsid w:val="00C1576A"/>
    <w:rsid w:val="00C17FF4"/>
    <w:rsid w:val="00C22D40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6943"/>
    <w:rsid w:val="00C37944"/>
    <w:rsid w:val="00C41491"/>
    <w:rsid w:val="00C42680"/>
    <w:rsid w:val="00C43F5A"/>
    <w:rsid w:val="00C47090"/>
    <w:rsid w:val="00C472CD"/>
    <w:rsid w:val="00C51AC9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878F8"/>
    <w:rsid w:val="00C90B21"/>
    <w:rsid w:val="00C90B23"/>
    <w:rsid w:val="00C93421"/>
    <w:rsid w:val="00C942F7"/>
    <w:rsid w:val="00C9569D"/>
    <w:rsid w:val="00C96D49"/>
    <w:rsid w:val="00C97380"/>
    <w:rsid w:val="00CA1360"/>
    <w:rsid w:val="00CA237D"/>
    <w:rsid w:val="00CA2C6A"/>
    <w:rsid w:val="00CA5F73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54C6"/>
    <w:rsid w:val="00CE5C62"/>
    <w:rsid w:val="00CE665F"/>
    <w:rsid w:val="00CE730F"/>
    <w:rsid w:val="00CE7E82"/>
    <w:rsid w:val="00CF0397"/>
    <w:rsid w:val="00CF2C37"/>
    <w:rsid w:val="00CF4FFD"/>
    <w:rsid w:val="00CF5FD6"/>
    <w:rsid w:val="00D00BB0"/>
    <w:rsid w:val="00D01FD0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43EB"/>
    <w:rsid w:val="00D14ADE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7E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C"/>
    <w:rsid w:val="00D865A4"/>
    <w:rsid w:val="00D86AEF"/>
    <w:rsid w:val="00D87907"/>
    <w:rsid w:val="00D903C0"/>
    <w:rsid w:val="00D916CD"/>
    <w:rsid w:val="00D9271F"/>
    <w:rsid w:val="00D92D15"/>
    <w:rsid w:val="00DA3A6B"/>
    <w:rsid w:val="00DA4DBE"/>
    <w:rsid w:val="00DA690A"/>
    <w:rsid w:val="00DB0FDC"/>
    <w:rsid w:val="00DB21F7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7037"/>
    <w:rsid w:val="00DE251B"/>
    <w:rsid w:val="00DE356A"/>
    <w:rsid w:val="00DE42BE"/>
    <w:rsid w:val="00DE7F10"/>
    <w:rsid w:val="00DF0544"/>
    <w:rsid w:val="00DF1388"/>
    <w:rsid w:val="00DF1C4E"/>
    <w:rsid w:val="00DF2DE8"/>
    <w:rsid w:val="00DF3281"/>
    <w:rsid w:val="00DF4E2D"/>
    <w:rsid w:val="00DF72F9"/>
    <w:rsid w:val="00DF7522"/>
    <w:rsid w:val="00E0187C"/>
    <w:rsid w:val="00E0245B"/>
    <w:rsid w:val="00E02D7C"/>
    <w:rsid w:val="00E0563E"/>
    <w:rsid w:val="00E06368"/>
    <w:rsid w:val="00E067B3"/>
    <w:rsid w:val="00E109DA"/>
    <w:rsid w:val="00E110E7"/>
    <w:rsid w:val="00E11489"/>
    <w:rsid w:val="00E12154"/>
    <w:rsid w:val="00E128A5"/>
    <w:rsid w:val="00E13EE4"/>
    <w:rsid w:val="00E1551D"/>
    <w:rsid w:val="00E164CF"/>
    <w:rsid w:val="00E16A63"/>
    <w:rsid w:val="00E16AA7"/>
    <w:rsid w:val="00E17F35"/>
    <w:rsid w:val="00E20F54"/>
    <w:rsid w:val="00E2167F"/>
    <w:rsid w:val="00E219AE"/>
    <w:rsid w:val="00E23E71"/>
    <w:rsid w:val="00E26766"/>
    <w:rsid w:val="00E278A6"/>
    <w:rsid w:val="00E3100F"/>
    <w:rsid w:val="00E3229C"/>
    <w:rsid w:val="00E3288A"/>
    <w:rsid w:val="00E332CF"/>
    <w:rsid w:val="00E34AA1"/>
    <w:rsid w:val="00E37E0B"/>
    <w:rsid w:val="00E37FFA"/>
    <w:rsid w:val="00E40D31"/>
    <w:rsid w:val="00E421FF"/>
    <w:rsid w:val="00E43561"/>
    <w:rsid w:val="00E47320"/>
    <w:rsid w:val="00E513F2"/>
    <w:rsid w:val="00E52312"/>
    <w:rsid w:val="00E56101"/>
    <w:rsid w:val="00E57080"/>
    <w:rsid w:val="00E601A3"/>
    <w:rsid w:val="00E60D39"/>
    <w:rsid w:val="00E62851"/>
    <w:rsid w:val="00E62B2E"/>
    <w:rsid w:val="00E63E63"/>
    <w:rsid w:val="00E6572D"/>
    <w:rsid w:val="00E71012"/>
    <w:rsid w:val="00E7394E"/>
    <w:rsid w:val="00E7649D"/>
    <w:rsid w:val="00E81ED2"/>
    <w:rsid w:val="00E823B6"/>
    <w:rsid w:val="00E82B7E"/>
    <w:rsid w:val="00E84713"/>
    <w:rsid w:val="00E8611A"/>
    <w:rsid w:val="00E867FC"/>
    <w:rsid w:val="00E868B0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6F32"/>
    <w:rsid w:val="00EE0130"/>
    <w:rsid w:val="00EE2F2D"/>
    <w:rsid w:val="00EE3A9F"/>
    <w:rsid w:val="00EF01F2"/>
    <w:rsid w:val="00EF5263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2D8A"/>
    <w:rsid w:val="00F136D5"/>
    <w:rsid w:val="00F15C97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207"/>
    <w:rsid w:val="00F41845"/>
    <w:rsid w:val="00F4351F"/>
    <w:rsid w:val="00F44A78"/>
    <w:rsid w:val="00F46D12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82580"/>
    <w:rsid w:val="00F82E78"/>
    <w:rsid w:val="00F83C54"/>
    <w:rsid w:val="00F8565A"/>
    <w:rsid w:val="00F857A1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EFA"/>
    <w:rsid w:val="00FB0E34"/>
    <w:rsid w:val="00FB1811"/>
    <w:rsid w:val="00FB230D"/>
    <w:rsid w:val="00FB4CE8"/>
    <w:rsid w:val="00FB6E91"/>
    <w:rsid w:val="00FC002D"/>
    <w:rsid w:val="00FC50F1"/>
    <w:rsid w:val="00FC52A7"/>
    <w:rsid w:val="00FC67E1"/>
    <w:rsid w:val="00FD20FF"/>
    <w:rsid w:val="00FD395C"/>
    <w:rsid w:val="00FD42E3"/>
    <w:rsid w:val="00FD7B23"/>
    <w:rsid w:val="00FE0F4B"/>
    <w:rsid w:val="00FE2D3D"/>
    <w:rsid w:val="00FE3B7E"/>
    <w:rsid w:val="00FE4E35"/>
    <w:rsid w:val="00FE51CD"/>
    <w:rsid w:val="00FE60BF"/>
    <w:rsid w:val="00FE66BD"/>
    <w:rsid w:val="00FE6EA8"/>
    <w:rsid w:val="00FF374E"/>
    <w:rsid w:val="00FF41B1"/>
    <w:rsid w:val="00FF4B55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03CC"/>
  <w15:docId w15:val="{BACA5C96-0BD7-4EC4-837C-1C5C8442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KCK-45</cp:lastModifiedBy>
  <cp:revision>11</cp:revision>
  <cp:lastPrinted>2024-09-23T05:22:00Z</cp:lastPrinted>
  <dcterms:created xsi:type="dcterms:W3CDTF">2020-03-11T11:47:00Z</dcterms:created>
  <dcterms:modified xsi:type="dcterms:W3CDTF">2024-09-23T05:24:00Z</dcterms:modified>
</cp:coreProperties>
</file>