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BD" w:rsidRDefault="001E5BFC" w:rsidP="00F45C94">
      <w:pPr>
        <w:rPr>
          <w:rFonts w:ascii="Times New Roman" w:hAnsi="Times New Roman" w:cs="Times New Roman"/>
          <w:sz w:val="24"/>
          <w:szCs w:val="24"/>
        </w:rPr>
      </w:pPr>
      <w:r w:rsidRPr="001E5BFC">
        <w:rPr>
          <w:rFonts w:ascii="Times New Roman" w:hAnsi="Times New Roman" w:cs="Times New Roman"/>
          <w:sz w:val="24"/>
          <w:szCs w:val="24"/>
        </w:rPr>
        <w:t>Перечень поставщиков (подрядчиков, исполнителей) с которыми по результатам проведенных конкурентных процедур по осуществлению закупок заключены муниципальные контракты по состоянию за 202</w:t>
      </w:r>
      <w:r w:rsidR="00D9329E">
        <w:rPr>
          <w:rFonts w:ascii="Times New Roman" w:hAnsi="Times New Roman" w:cs="Times New Roman"/>
          <w:sz w:val="24"/>
          <w:szCs w:val="24"/>
        </w:rPr>
        <w:t>3</w:t>
      </w:r>
      <w:r w:rsidRPr="001E5BFC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E04DA9" w:rsidRDefault="00E04DA9" w:rsidP="00F45C9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557"/>
        <w:gridCol w:w="3405"/>
        <w:gridCol w:w="3555"/>
        <w:gridCol w:w="2394"/>
      </w:tblGrid>
      <w:tr w:rsidR="00D9329E" w:rsidRPr="00D9329E" w:rsidTr="00D9329E">
        <w:trPr>
          <w:trHeight w:val="57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932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Объект закупки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932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процедуры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932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Заказчик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932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 контракта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932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Фактический адрес поставщика</w:t>
            </w:r>
          </w:p>
        </w:tc>
      </w:tr>
      <w:tr w:rsidR="00D9329E" w:rsidRPr="00D9329E" w:rsidTr="00D9329E">
        <w:trPr>
          <w:trHeight w:val="165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участка автомобильной дороги общего пользования местного значения по ул. Горького (от ул. Советская до ул. Железнодорожная) в городе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21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территории  кладбища  в 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Новоандреевское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 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СОКОЛОВ МИХАИЛ ВЛАДИМИРОВИЧ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355002, Ставропольский край 26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обустройству многофункциональной детской площадки в ауле Нижний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Барханчак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устройству уличного освещения в с. Родники по ул. Центральная, ул. Северная, ул. Солнечная, ул. Прохладная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 СЕРГЕЙ АНАТОЛЬЕВИЧ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край, Р-Н СОВЕТСКИЙ, С СОЛДАТО-АЛЕКСАНДРОВСКОЕ</w:t>
            </w:r>
          </w:p>
        </w:tc>
      </w:tr>
      <w:tr w:rsidR="00D9329E" w:rsidRPr="00D9329E" w:rsidTr="00D9329E">
        <w:trPr>
          <w:trHeight w:val="214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выполнение работ по объекту «Капитальный ремонт  МАУДО  «ДООЦ «Лесная сказка»  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края»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"БИЗНЕССТРОЙ"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355011,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45 ПАРАЛЛЕЛЬ, Д. 22Г, ПОМЕЩ. 2</w:t>
            </w:r>
          </w:p>
        </w:tc>
      </w:tr>
      <w:tr w:rsidR="00D9329E" w:rsidRPr="00D9329E" w:rsidTr="00D9329E">
        <w:trPr>
          <w:trHeight w:val="151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Бумага для офисной техники белая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"КРАСНОДАРПРОДТОРГ"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350055, Краснодарский край 23, Г КРАСНОДАР, УЛ ЦВЕТОЧНАЯ (ЛОТОС ТЕР. СНТ), Д. 1</w:t>
            </w:r>
          </w:p>
        </w:tc>
      </w:tr>
      <w:tr w:rsidR="00D9329E" w:rsidRPr="00D9329E" w:rsidTr="00D9329E">
        <w:trPr>
          <w:trHeight w:val="1422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оказание услуг по осуществлению деятельности по обращению с животными без владельцев, обитающими на территории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ФИШЕР АЛЕКСАНДР ВАЛЕНТИНОВИЧ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 26, Г. Ставрополь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сопровождению системы автоматизации делопроизводства и электронного документооборота (СЭД) «Дело»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"БИЗНЕС ИТ"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355035, Ставропольский край 26, Г. СТАВРОПОЛЬ, УЛ. 1 ПРОМЫШЛЕННАЯ, Д.3, К.А</w:t>
            </w:r>
          </w:p>
        </w:tc>
      </w:tr>
      <w:tr w:rsidR="00D9329E" w:rsidRPr="00D9329E" w:rsidTr="00D9329E">
        <w:trPr>
          <w:trHeight w:val="214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спортивного зала в здании литера А ( помещения №№ 1-4, 6-14) МКОУ СОШ №19 аул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Юсуп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Кулакский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19 АУЛ ЮСУП-КУЛАКСКИЙ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"СПЕЦСТРОЙПРОЕКТ"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355045,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ПИРОГОВА, Д. 15/2</w:t>
            </w:r>
          </w:p>
        </w:tc>
      </w:tr>
      <w:tr w:rsidR="00D9329E" w:rsidRPr="00D9329E" w:rsidTr="00D9329E">
        <w:trPr>
          <w:trHeight w:val="120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оказание услуг по организации и проведению мероприятий по борьбе с иксодовыми клещами-переносчиками Крымской геморрагической лихорадки в природных биотопах (на пастбищах).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"РУССТАТУС"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356632, КРАЙ СТАВРОПОЛЬСКИЙ 26, Г. ИПАТОВО, УЛ. СВЕРДЛОВА, Д. 144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обращению с твердыми коммунальными отходами.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"ЭКО-СИТИ"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356203, СТАВРОПОЛЬСКИЙ КРАЙ ШПАКОВСКИЙ, Х НИЖНЕРУССКИЙ, УЛ КАРЬЕРНАЯ, ВЛД. 2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оказании услуг связи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191167, Г.САНКТ-ПЕТЕРБУРГ,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СМОЛЬНИНСКОЕ, НАБ СИНОПСКАЯ, Д. 14, ЛИТЕРА А</w:t>
            </w:r>
          </w:p>
        </w:tc>
      </w:tr>
      <w:tr w:rsidR="00D9329E" w:rsidRPr="00D9329E" w:rsidTr="00D9329E">
        <w:trPr>
          <w:trHeight w:val="189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проведение работ по экспертизе промышленной безопасности документации на "Техническое перевооружение ОПО "Шкаф распределительный ГРПШ ул. Газовый городок, 10а, 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Кевсала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округа, Ставропольского края"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ИМУЩЕСТВЕННЫХ И ЗЕМЕЛЬНЫХ ОТНОШЕНИЙ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"ДИАТЭК"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355000, КРАЙ СТАВРОПОЛЬСКИЙ 26, Г. СТАВРОПОЛЬ, ПР-КТ КУЛАКОВА, Д. 10, К. Д</w:t>
            </w:r>
          </w:p>
        </w:tc>
      </w:tr>
      <w:tr w:rsidR="00D9329E" w:rsidRPr="00D9329E" w:rsidTr="00D9329E">
        <w:trPr>
          <w:trHeight w:val="94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канцелярских товаров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ФЕДИК ЮРИЙ СЕРГЕЕВИЧ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344006, Ростовская область 61, Г. РОСТОВ-НА-ДОНУ, ПР-КТ ЧЕХОВА, Д. 26, КВ. 9</w:t>
            </w:r>
          </w:p>
        </w:tc>
      </w:tr>
      <w:tr w:rsidR="00D9329E" w:rsidRPr="00D9329E" w:rsidTr="00D9329E">
        <w:trPr>
          <w:trHeight w:val="87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канцелярских товаров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ФЕДИК ЮРИЙ СЕРГЕЕВИЧ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344006, Ростовская область 61, Г. РОСТОВ-НА-ДОНУ, ПР-КТ ЧЕХОВА, Д. 26, КВ. 9</w:t>
            </w:r>
          </w:p>
        </w:tc>
      </w:tr>
      <w:tr w:rsidR="00D9329E" w:rsidRPr="00D9329E" w:rsidTr="00D9329E">
        <w:trPr>
          <w:trHeight w:val="8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канцелярских товаров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ИПАТОВСКОГО ГОРОДСКОГО </w:t>
            </w: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ФЕДИК ЮРИЙ СЕРГЕЕВИЧ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344006, Ростовская область 61, Г. РОСТОВ-НА-ДОНУ, </w:t>
            </w: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ПР-КТ ЧЕХОВА, Д. 26, КВ. 9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выполнение работ по ремонту помещения № 14 в здании по адресу г. Ипатово, ул. Ленинградская 49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РАДЖАБОВ НАЗИМ МУРАДХАНОВИЧ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368788,  Республика Дагестан, Р-Н МАГАРАМКЕНТСКИЙ, С НОВЫЙ АУЛ, УЛ. ШОССЕЙНАЯ, Д. 8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УНИТАРНОЕ ПРЕДПРИЯТИЕ СТАВРОПОЛЬСКОГО КРАЯ "СТАВРОПОЛЬКРАЙВОДОКАНАЛ"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355037,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ДОВАТОРЦЕВ, Д. 35А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оказании информационных услуг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 СЕВЕРО-КАВКАЗСКОМУ ФЕДЕРАЛЬНОМУ ОКРУГУ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355017, КРАЙ СТАВРОПОЛЬСКИЙ 26, Г. СТАВРОПОЛЬ, УЛ. ПУШКИНА, Д. 4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оказании информационных услуг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 СЕВЕРО-КАВКАЗСКОМУ ФЕДЕРАЛЬНОМУ ОКРУГУ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355017, КРАЙ СТАВРОПОЛЬСКИЙ 26, Г. СТАВРОПОЛЬ, УЛ. ПУШКИНА, Д. 4</w:t>
            </w:r>
          </w:p>
        </w:tc>
      </w:tr>
      <w:tr w:rsidR="00D9329E" w:rsidRPr="00D9329E" w:rsidTr="00D9329E">
        <w:trPr>
          <w:trHeight w:val="192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содержанию территории  в г.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 в  2023 г.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 УНИТАРНОЕ ПРЕДПРИЯТИЕ "ЖИЛИЩНО-КОММУНАЛЬНОЕ ХОЗЯЙСТВО"  ИПАТОВСКОГО РАЙОНА СТАВРОПОЛЬСКОГО КРАЯ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КРАЙ СТАВРОПОЛЬСКИЙ 26, Г. ИПАТОВО, УЛ. ГОЛУБОВСКОГО, Д.123</w:t>
            </w:r>
          </w:p>
        </w:tc>
      </w:tr>
      <w:tr w:rsidR="00D9329E" w:rsidRPr="00D9329E" w:rsidTr="00D9329E">
        <w:trPr>
          <w:trHeight w:val="159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приобретение колесных дисков трактора и прицепа 2ПТС-4,5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ШИЛОВ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644013, Омская область 55, Г. ОМСК, УЛ. КРАСНОЗНАМЕННАЯ, Д.26, К.5, КВ.41</w:t>
            </w:r>
          </w:p>
        </w:tc>
      </w:tr>
      <w:tr w:rsidR="00D9329E" w:rsidRPr="00D9329E" w:rsidTr="00D9329E">
        <w:trPr>
          <w:trHeight w:val="8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почтовой продукции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АКЦИОНЕРНОЕ ОБЩЕСТВО "ПОЧТА РОССИИ"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125252,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null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77, УЛ 3-Я ПЕСЧАНАЯ</w:t>
            </w:r>
          </w:p>
        </w:tc>
      </w:tr>
      <w:tr w:rsidR="00D9329E" w:rsidRPr="00D9329E" w:rsidTr="00D9329E">
        <w:trPr>
          <w:trHeight w:val="195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 по  содержанию мест захоронения в г.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 в  2023 г.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 УНИТАРНОЕ ПРЕДПРИЯТИЕ "ЖИЛИЩНО-КОММУНАЛЬНОЕ ХОЗЯЙСТВО"  ИПАТОВСКОГО РАЙОНА СТАВРОПОЛЬСКОГО КРАЯ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КРАЙ СТАВРОПОЛЬСКИЙ 26, Г. ИПАТОВО, УЛ. ГОЛУБОВСКОГО, Д.123</w:t>
            </w:r>
          </w:p>
        </w:tc>
      </w:tr>
      <w:tr w:rsidR="00D9329E" w:rsidRPr="00D9329E" w:rsidTr="00D9329E">
        <w:trPr>
          <w:trHeight w:val="8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автоматизированного рабочего места.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 АЛЕКСАНДР СЕРГЕЕВИЧ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355000, Ставропольский край 26, Г. СТАВРОПОЛЬ, УЛ. ЛЕНИНА, Д.282, КВ.22</w:t>
            </w:r>
          </w:p>
        </w:tc>
      </w:tr>
      <w:tr w:rsidR="00D9329E" w:rsidRPr="00D9329E" w:rsidTr="00D9329E">
        <w:trPr>
          <w:trHeight w:val="114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кондиционера бытового.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"НОВАСЕЛ"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129226,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РОСТОКИНО, ПР-КТ МИРА, Д. 183, КВ. 61, КОМ. 1</w:t>
            </w:r>
          </w:p>
        </w:tc>
      </w:tr>
      <w:tr w:rsidR="00D9329E" w:rsidRPr="00D9329E" w:rsidTr="00D9329E">
        <w:trPr>
          <w:trHeight w:val="192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сбору, погрузке, вывозу отходов с территории г. Ипатово, х.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Бондаревского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х.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Кочержинского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х. Водного 2023г.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 УНИТАРНОЕ ПРЕДПРИЯТИЕ "ЖИЛИЩНО-КОММУНАЛЬНОЕ ХОЗЯЙСТВО"  ИПАТОВСКОГО РАЙОНА СТАВРОПОЛЬСКОГО КРАЯ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КРАЙ СТАВРОПОЛЬСКИЙ 26, Г. ИПАТОВО, УЛ. ГОЛУБОВСКОГО, Д.123</w:t>
            </w:r>
          </w:p>
        </w:tc>
      </w:tr>
      <w:tr w:rsidR="00D9329E" w:rsidRPr="00D9329E" w:rsidTr="00D9329E">
        <w:trPr>
          <w:trHeight w:val="138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На выполнение   работ по монтажу системы оповещения и управления эвакуацией людей  в здании администрации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БЕЛЯВЦОВ ВИКТОР АЛЕКСЕЕВИЧ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ПЕРВОМАЙСКАЯ, Д.39, КВ.30</w:t>
            </w:r>
          </w:p>
        </w:tc>
      </w:tr>
      <w:tr w:rsidR="00D9329E" w:rsidRPr="00D9329E" w:rsidTr="00D9329E">
        <w:trPr>
          <w:trHeight w:val="172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одежды сцены для нужд МКУК «СКО села Большая Джалга»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"СОЦИАЛЬНО-КУЛЬТУРНОЕ ОБЪЕДИНЕНИЕ СЕЛА БОЛЬШАЯ ДЖАЛГА"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ЭРКЕНОВ НАУРУЗ СУРАТДИНОВИЧ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null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Ставропольский край 26, Г. СТАВРОПОЛЬ</w:t>
            </w:r>
          </w:p>
        </w:tc>
      </w:tr>
      <w:tr w:rsidR="00D9329E" w:rsidRPr="00D9329E" w:rsidTr="00D9329E">
        <w:trPr>
          <w:trHeight w:val="15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ГСМ (АИ-92,ДТ,СУГ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"АСТРА"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355003, Ставропольский край 26, Г. СТАВРОПОЛЬ, УЛ. ЛОМОНОСОВА, Д. 23, ПОМЕЩ. 142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канализации в МК ДОУ д/с  № 9 пос.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Винодельненский</w:t>
            </w:r>
            <w:proofErr w:type="spellEnd"/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ДЕТСКИЙ САД № 9 ПОС. ВИНОДЕЛЬНЕНСКИЙ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ИГНАТЯН АРА ГЕВОРГОВИЧ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357915, Ставропольский край 26, Г. ЗЕЛЕНОКУМСК, ПР-Д САДОВЫЙ, Д. 4</w:t>
            </w:r>
          </w:p>
        </w:tc>
      </w:tr>
      <w:tr w:rsidR="00D9329E" w:rsidRPr="00D9329E" w:rsidTr="00D9329E">
        <w:trPr>
          <w:trHeight w:val="162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устройству теневого навеса в МК ДОУ д. с. №21 с. Тахта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ДЕТСКИЙ САД № 21 С.ТАХТА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"НИКА-С"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355004, КРАЙ СТАВРОПОЛЬСКИЙ 26, Г. СТАВРОПОЛЬ, УЛ. ЛЕНИНА, Д. 219, ОФИС 5</w:t>
            </w:r>
          </w:p>
        </w:tc>
      </w:tr>
      <w:tr w:rsidR="00D9329E" w:rsidRPr="00D9329E" w:rsidTr="00D9329E">
        <w:trPr>
          <w:trHeight w:val="114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городском округе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УПРАВЛЕНИЕ ПО РАБОТЕ С ТЕРРИТОРИЯМИ АДМИНИСТРАЦИИ ИПАТОВСКОГО ГОРОДСКОГО </w:t>
            </w: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БАГДАСАРЯН СОС ЕРВАНДОВИЧ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ЧАПАЕВА, Д.25</w:t>
            </w:r>
          </w:p>
        </w:tc>
      </w:tr>
      <w:tr w:rsidR="00D9329E" w:rsidRPr="00D9329E" w:rsidTr="00D9329E">
        <w:trPr>
          <w:trHeight w:val="11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содержанию автомобильных дорог общего пользования местного значения в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городском округе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БАГДАСАРЯН ЖИРИК ЕРВАНДОВИЧ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 26, Г. ИПАТОВО</w:t>
            </w:r>
          </w:p>
        </w:tc>
      </w:tr>
      <w:tr w:rsidR="00D9329E" w:rsidRPr="00D9329E" w:rsidTr="00D9329E">
        <w:trPr>
          <w:trHeight w:val="121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городском округе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БАГДАСАРЯН ЖИРИК ЕРВАНДОВИЧ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 26, Г. ИПАТОВО</w:t>
            </w:r>
          </w:p>
        </w:tc>
      </w:tr>
      <w:tr w:rsidR="00D9329E" w:rsidRPr="00D9329E" w:rsidTr="00D9329E">
        <w:trPr>
          <w:trHeight w:val="121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городском округе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БАГДАСАРЯН ЖИРИК ЕРВАНДОВИЧ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 26, Г. ИПАТОВО</w:t>
            </w:r>
          </w:p>
        </w:tc>
      </w:tr>
      <w:tr w:rsidR="00D9329E" w:rsidRPr="00D9329E" w:rsidTr="00D9329E">
        <w:trPr>
          <w:trHeight w:val="150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приобретение автомобильных и сельхоз шин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ХАСЕНКО ПАВЕЛ ВАСИЛЬЕВИЧ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355047,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null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Ставропольский край 26</w:t>
            </w:r>
          </w:p>
        </w:tc>
      </w:tr>
      <w:tr w:rsidR="00D9329E" w:rsidRPr="00D9329E" w:rsidTr="00D9329E">
        <w:trPr>
          <w:trHeight w:val="103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ГСМ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"ЮГНЕФТЕГАЗ"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356721, СТАВРОПОЛЬСКИЙ КРАЙ АПАНАСЕНКОВСКИЙ, С ДИВНОЕ, УЛ ШОССЕЙНАЯ, Д. 13</w:t>
            </w:r>
          </w:p>
        </w:tc>
      </w:tr>
      <w:tr w:rsidR="00D9329E" w:rsidRPr="00D9329E" w:rsidTr="00D9329E">
        <w:trPr>
          <w:trHeight w:val="156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оказание услуг по ремонту и техническому обслуживанию автогидроподъёмника ВИПО-22-01-3309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"РЕМКРАНСЕРВИС"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347932, ОБЛАСТЬ РОСТОВСКАЯ 61, Г. ТАГАНРОГ, УЛ. СТРОИТЕЛЬНАЯ, Д. 1, ОФИС 11</w:t>
            </w:r>
          </w:p>
        </w:tc>
      </w:tr>
      <w:tr w:rsidR="00D9329E" w:rsidRPr="00D9329E" w:rsidTr="00D9329E">
        <w:trPr>
          <w:trHeight w:val="181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проектированию объекта капитального строительства «Капитальный ремонт здания литер А» МБОУ СОШ № 1 г. Ипатово»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1 Г. ИПАТОВО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"КИНГ-ТРЕЙД"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360000, РЕСПУБЛИКА КАБАРДИНО-БАЛКАРСКАЯ 07, Г. НАЛЬЧИК, УЛ. КАБАРДИНСКАЯ, Д. 158, ОФИС 1</w:t>
            </w:r>
          </w:p>
        </w:tc>
      </w:tr>
      <w:tr w:rsidR="00D9329E" w:rsidRPr="00D9329E" w:rsidTr="00D9329E">
        <w:trPr>
          <w:trHeight w:val="210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Оказание услуг по корректировке сметной документации с сопровождением в государственной экспертизе до получения положительного заключения на объект «Капитальный ремонт зданий литер А и литер В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МКОУ СОШ № 10 пос. Большевик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края».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10 ПОСЕЛКА БОЛЬШЕВИК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"ПРОЕКТНО-МОНТАЖНАЯ КОМПАНИЯ "БЕЗОПАСНОСТЬ-ЮГ"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347368, ОБЛАСТЬ РОСТОВСКАЯ 61, Г. ВОЛГОДОНСК, Ш. ОКТЯБРЬСКОЕ, Д.1, КВ.56</w:t>
            </w:r>
          </w:p>
        </w:tc>
      </w:tr>
      <w:tr w:rsidR="00D9329E" w:rsidRPr="00D9329E" w:rsidTr="00D9329E">
        <w:trPr>
          <w:trHeight w:val="180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проектированию объекта капитального строительства  «Капитальный ремонт здания» МБОУ СОШ № 6  г. Ипатово»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6 Г. ИПАТОВО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"ПЛЕСКОМ"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400065, Волгоградская область,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ГОРОД-ГЕРОЙ ВОЛГОГРАД, Г ВОЛГОГРАД, УЛ ИМ. РЫКАЧЕВА, Д. 24, ПОМЕЩ. 1007</w:t>
            </w:r>
          </w:p>
        </w:tc>
      </w:tr>
      <w:tr w:rsidR="00D9329E" w:rsidRPr="00D9329E" w:rsidTr="00D9329E">
        <w:trPr>
          <w:trHeight w:val="195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Оказание услуг по проектированию объекта капитального строительства  «Капитальный ремонт здания» МКОУ СОШ № 4  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Золотаревка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4 С. ЗОЛОТАРЕВКА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"ПЛЕСКОМ"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400065, Волгоградская область,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ГОРОД-ГЕРОЙ ВОЛГОГРАД, Г ВОЛГОГРАД, УЛ ИМ. РЫКАЧЕВА, Д. 24, ПОМЕЩ. 1007</w:t>
            </w:r>
          </w:p>
        </w:tc>
      </w:tr>
      <w:tr w:rsidR="00D9329E" w:rsidRPr="00D9329E" w:rsidTr="00D9329E">
        <w:trPr>
          <w:trHeight w:val="184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проектированию объекта капитального строительства «Капитальный ремонт здания» МКОУ СОШ № 15 с. Лиман»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15 С. ЛИМАН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"ПРОЕКТНО-МОНТАЖНАЯ КОМПАНИЯ "БЕЗОПАСНОСТЬ-ЮГ"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347368, ОБЛАСТЬ РОСТОВСКАЯ 61, Г. ВОЛГОДОНСК, Ш. ОКТЯБРЬСКОЕ, Д.1, КВ.56</w:t>
            </w:r>
          </w:p>
        </w:tc>
      </w:tr>
      <w:tr w:rsidR="00D9329E" w:rsidRPr="00D9329E" w:rsidTr="00D9329E">
        <w:trPr>
          <w:trHeight w:val="192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оказание услуг по проектированию объекта капитального строительства  «Капитальный ремонт здания» </w:t>
            </w: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МКОУ СОШ № 17  с. Лесная Дача»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17 С. ЛЕСНАЯ ДАЧА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"ПРОЕКТНО-МОНТАЖНАЯ КОМПАНИЯ "БЕЗОПАСНОСТЬ-ЮГ"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347368, ОБЛАСТЬ РОСТОВСКАЯ 61, Г. ВОЛГОДОНСК, Ш. ОКТЯБРЬСКОЕ, Д.1, КВ.56</w:t>
            </w:r>
          </w:p>
        </w:tc>
      </w:tr>
      <w:tr w:rsidR="00D9329E" w:rsidRPr="00D9329E" w:rsidTr="00D9329E">
        <w:trPr>
          <w:trHeight w:val="189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содержанию зеленых насаждений на территории  г.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 в 2023 году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 УНИТАРНОЕ ПРЕДПРИЯТИЕ "ЖИЛИЩНО-КОММУНАЛЬНОЕ ХОЗЯЙСТВО"  ИПАТОВСКОГО РАЙОНА СТАВРОПОЛЬСКОГО КРАЯ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КРАЙ СТАВРОПОЛЬСКИЙ 26, Г. ИПАТОВО, УЛ. ГОЛУБОВСКОГО, Д.123</w:t>
            </w:r>
          </w:p>
        </w:tc>
      </w:tr>
      <w:tr w:rsidR="00D9329E" w:rsidRPr="00D9329E" w:rsidTr="00D9329E">
        <w:trPr>
          <w:trHeight w:val="184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Оказание услуг по проектированию объекта капитального строительства  «Капитальный ремонт зданий литер А и литер Б в МКОУ ООШ № 3 с. Большая Джалга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края»,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Электронный аукцион 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ОСНОВНАЯ ОБЩЕОБРАЗОВАТЕЛЬНАЯ ШКОЛА №3 С. БОЛЬШАЯ ДЖАЛГА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"АВ ПРОЕКТ"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357300, Ставропольский край, КИРОВСКИЙ, Г НОВОПАВЛОВСК, УЛ СТАВРОПОЛЬСКАЯ, Д. 58, ОФИС Б</w:t>
            </w:r>
          </w:p>
        </w:tc>
      </w:tr>
      <w:tr w:rsidR="00D9329E" w:rsidRPr="00D9329E" w:rsidTr="00D9329E">
        <w:trPr>
          <w:trHeight w:val="255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устройству пешеходного спуска (тротуар к кладбищу) на пересечении улиц Объездной и Бакинской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5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приобретение автомобильных и сельхоз шин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ХАСЕНКО ПАВЕЛ ВАСИЛЬЕВИЧ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355047,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null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Ставропольский край 26</w:t>
            </w:r>
          </w:p>
        </w:tc>
      </w:tr>
      <w:tr w:rsidR="00D9329E" w:rsidRPr="00D9329E" w:rsidTr="00D9329E">
        <w:trPr>
          <w:trHeight w:val="109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выполнение работ по установке дорожных знаков в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городском округе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ЕРШОВ ВЛАДИСЛАВ ВАЛЕНТИНОВИЧ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350065, Краснодарский край 23, Г. КРАСНОДАР, УЛ. ИМ. НЕВКИПЕЛОГО, Д. 19, КВ. 76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объекту «Капитальный ремонт МАУДО «ДООЦ «Лесная сказка»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края» Наружный водопровод В1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АВТОНОМНОЕ УЧРЕЖДЕНИЕ ДОПОЛНИТЕЛЬНОГО ОБРАЗОВАНИЯ "ДЕТСКИЙ ОЗДОРОВИТЕЛЬНО-ОБРАЗОВАТЕЛЬНЫЙ ЦЕНТР "ЛЕСНАЯ СКАЗКА" </w:t>
            </w: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СВИНАРЕНКО ЕЛЕНА НИКОЛАЕВНА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Железнодорожная, Д.55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объекту "Капитальный ремонт МАУДО "ДООЦ "Лесная сказка"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края. «Наружные сети электроснабжения. Наружное электроосвещение»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"ЭНЕРГОРИТМ"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356420, КРАЙ СТАВРОПОЛЬСКИЙ 26, Г. БЛАГОДАРНЫЙ, УЛ. ЖУКОВА, Д.57, -, -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"Подъезд к селу Лесная Дача" от автомобильной дороги "Преградное-Тахта-Ипатово"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АКЦИОНЕРНОЕ ОБЩЕСТВО "ДОРОЖНОЕ ЭКСПЛУАТАЦИОННОЕ ПРЕДПРИЯТИЕ № 169"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КРАЙ СТАВРОПОЛЬСКИЙ 26, Г. ИПАТОВО, УЛ. ИНДУСТРИАЛЬНАЯ, Д.2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"Подъезд к пос.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Правокугультинский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 автомобильной дороги "Преградное-Тахта- Ипатово""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БАГДАСАРЯН ЖИРИК ЕРВАНДОВИЧ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 26, Г. ИПАТОВО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цветных картриджей.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"ВРМ"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660020, КРАЙ КРАСНОЯРСКИЙ 24, Г. КРАСНОЯРСК, УЛ. ЖЕЛЯБОВА, Д. 6, СТР. 3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оказание услуг по изготовлению технических планов на бесхозяйные объекты недвижимости (кабельные линии) для постановки на государственный кадастровый учет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ИМУЩЕСТВЕННЫХ И ЗЕМЕЛЬНЫХ ОТНОШЕНИЙ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НОГАЕВА ОКСАНА СЕРГЕЕВНА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355021,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РОДОССКАЯ, Д. 11, КВ. 247</w:t>
            </w:r>
          </w:p>
        </w:tc>
      </w:tr>
      <w:tr w:rsidR="00D9329E" w:rsidRPr="00D9329E" w:rsidTr="00D9329E">
        <w:trPr>
          <w:trHeight w:val="229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произведенных учреждением уголовно-исполнительной системы товаров (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ме-таллический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шкаф и вешалка)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ФЕДЕРАЛЬНОЕ КАЗЕННОЕ УЧРЕЖДЕНИЕ "ИСПРАВИТЕЛЬНАЯ КОЛОНИЯ № 5 УПРАВЛЕНИЯ ФЕДЕРАЛЬНОЙ СЛУЖБЫ ИСПОЛНЕНИЯ НАКАЗАНИЙ ПО СТАВРОПОЛЬСКОМУ КРАЮ"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355002, Ставропольский край 26, Г. СТАВРОПОЛЬ, ПЛ. ВОРОВСКОГО, Д.1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устройству теневого навеса в  МК ДОУ д/с № 15 пос. Советское Руно</w:t>
            </w: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пос. Советское Руно, ул. Школьная, дом 6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ДЕТСКИЙ САД № 15 ПОС. СОВЕТСКОЕ РУНО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КУЛЬШЕНКО АЛЕКСЕЙ ВИКТОРОВИЧ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355007, Ставропольский край, ГОРОД СТАВРОПОЛЬ, Г СТАВРОПОЛЬ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объекту «Капитальный ремонт МАУДО «ДООЦ «Лесная сказка»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края» Надворный туалет.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"ИНВЕСТСТРОЙСЕРВИС"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367010, РЕСПУБЛИКА ДАГЕСТАН 05, Г. МАХАЧКАЛА, УЛ. ГАГАРИНА, ДВЛД 12А, ПОМЕЩ. 5</w:t>
            </w:r>
          </w:p>
        </w:tc>
      </w:tr>
      <w:tr w:rsidR="00D9329E" w:rsidRPr="00D9329E" w:rsidTr="00D9329E">
        <w:trPr>
          <w:trHeight w:val="219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объекту «Капитальный ремонт МАУДО «ДООЦ «Лесная сказка»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края» Наружная канализация К-1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"ИНВЕСТСТРОЙСЕРВИС"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367010, РЕСПУБЛИКА ДАГЕСТАН 05, Г. МАХАЧКАЛА, УЛ. ГАГАРИНА, ДВЛД 12А, ПОМЕЩ. 5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приобретение коробки передач (в сборе) для трактора МТЗ 80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"ТОРГОВЫЙ ДОМ ГЕРМЕС"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344116, ОБЛАСТЬ РОСТОВСКАЯ 61, Г. РОСТОВ-НА-ДОНУ, УЛ. КУРОРТНАЯ, Д.6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подарочных сертификатов.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ДИКИЙ СЕРГЕЙ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 26, Г. ИПАТОВО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изготовлению  баннеров антинаркотической направленности.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"СТАВМЕДИАКОМ"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355035, Ставропольский край 26, Г. СТАВРОПОЛЬ, ПР-КТ КУЛАКОВА, Д. 13, ОФИС 207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по ул. Ленинградская (от дома №1 до ул. Калинина) в городе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"СТРОЙ ГРАДЪ"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142412, Московская область 50, Ш ЭНТУЗИАСТОВ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содержанию автомобильных дорог общего пользования местного значения в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городском округе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КОПЧЕНКО АНТОН АЛЕКСЕЕВИЧ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356120,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ИЗОБИЛЬНЕНСКИЙ, СТ-ЦА СТАРОИЗОБИЛЬНАЯ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тротуара по ул. Лесная (от ул. Орджоникидзе до ул. Ленина), пер. Гуманитарный в г.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тротуара по улице Свердлова (от ул. Бакинская до ул. Школьная) в г.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"СТРОЙ ГРАДЪ"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142412, Московская область, БОГОРОДСКИЙ, Г НОГИНСК, Ш ЭНТУЗИАСТОВ, Д. 13, ОФИС 5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объекту «Капитальный ремонт  МАУДО  «ДООЦ «Лесная сказка»  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края» Охранного пункта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"ИНВЕСТСТРОЙСЕРВИС"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367010, РЕСПУБЛИКА ДАГЕСТАН 05, Г. МАХАЧКАЛА, УЛ. ГАГАРИНА, ДВЛД 12А, ПОМЕЩ. 5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помещений №6,7,12,13,18,20,23 для точки роста в МБОУ СОШ №2 с. Большая Джалга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2 С. БОЛЬШАЯ ДЖАЛГА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"СТРОИТЕЛЬНО-МОНТАЖНОЕ УПРАВЛЕНИЕ"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355042, Ставропольский край, ГОРОД СТАВРОПОЛЬ, Г СТАВРОПОЛЬ, УЛ 50 ЛЕТ ВЛКСМ, Д. 20Б, ОФИС 32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выполнение работ по ремонту помещений №№ 57, 60-69, 85 в МКОУ СОШ №15 с. Лиман под устройство центра "Точка роста"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15 С. ЛИМАН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СВИНАРЕНКО ЕЛЕНА НИКОЛАЕВНА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Железнодорожная, Д.55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помещений № 60, 61, 62, 71, 87, 89, 90, 91, 92, 93, 94, 95, 96 для Точки роста в МКОУ СОШ № 12 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Бурукшун</w:t>
            </w:r>
            <w:proofErr w:type="spellEnd"/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12 С. БУРУКШУН 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ЗАХАРОВА АННА АЛЕКСАНДРОВНА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355007,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подготовке проекта организации работ с приложением сметной документации на проведение сноса жилого многоквартирного дома и негосударственной экспертизы достоверности сметной стоимости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ИМУЩЕСТВЕННЫХ И ЗЕМЕЛЬНЫХ ОТНОШЕНИЙ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"ЕВРОПРОЕКТ"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606730, Нижегородская область ВОСКРЕСЕНСКИЙ, РП ВОСКРЕСЕНСКОЕ, УЛ НОВАЯ, Д. 14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выполнение строительно-монтажных работ комплекса  "Безопасный город"  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БЕЛЯВЦОВ ВИКТОР АЛЕКСЕЕВИЧ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ПЕРВОМАЙСКАЯ, Д.39, КВ.30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объекту «Капитальный ремонт  МАУДО  «ДООЦ «Лесная сказка»  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края» очистные сооружения.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"СЕОН"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350073, Краснодарский край 23, Г. КРАСНОДАР, УЛ. ИМ. КРАЕВЕДА СОЛОВЬЁВА В.А., Д. 2, К. 2, КВ. 79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Поставка бумаги для офисной техники белая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ОБРАЗОВАНИЯ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"ПРОФИ-ОПТ"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350065, КРАСНОДАРСКИЙ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КРАСНОДАР, Г КРАСНОДАР, ПР-КТ ИМ. ПИСАТЕЛЯ ЗНАМЕНСКОГО, Д. 31, К. 1, ПОМЕЩ. 31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бумаги для офисной техники белая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ИМУЩЕСТВЕННЫХ И ЗЕМЕЛЬНЫХ ОТНОШЕНИЙ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"ПРОФИ-ОПТ"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350065, КРАСНОДАРСКИЙ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КРАСНОДАР, Г КРАСНОДАР, ПР-КТ ИМ. ПИСАТЕЛЯ ЗНАМЕНСКОГО, Д. 31, К. 1, ПОМЕЩ. 31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бумаги для офисной техники белая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ОБЕСПЕЧЕНИЯ ДЕЯТЕЛЬНОСТИ ОТРАСЛИ ОБРАЗОВАНИЯ"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"ПРОФИ-ОПТ"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350065, КРАСНОДАРСКИЙ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КРАСНОДАР, Г КРАСНОДАР, ПР-КТ ИМ. ПИСАТЕЛЯ ЗНАМЕНСКОГО, Д. 31, К. 1, ПОМЕЩ. 31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флагов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ДОРОШЕНКО СВЕТЛАНА АЛЕКСЕЕВНА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край, Г. СТАВРОПОЛЬ,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инженерных изысканий и разработку проектно-сметной документации на объект "Реконструкция автомобильного моста через реку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Кевсала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створе улицы Торговая км1+380  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Кевсала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"ЗЕМЭНЕРГОЦЕНТР"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357532, КРАЙ СТАВРОПОЛЬСКИЙ 26, Г Пятигорск, - КАЛИНИНА, Д. 2А, ОФИС 3</w:t>
            </w:r>
          </w:p>
        </w:tc>
      </w:tr>
      <w:tr w:rsidR="00D9329E" w:rsidRPr="00D9329E" w:rsidTr="00D9329E">
        <w:trPr>
          <w:trHeight w:val="204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оказание услуг по проектированию объекта капитального строительства "Капитальный ремонт крыши МБОУ СОШ №22 г. Ипатово", расположенного по адресу: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г. Ипатово, ул. Школьная, 30"А"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22 С УГЛУБЛЁННЫМ ИЗУЧЕНИЕМ ОТДЕЛЬНЫХ ПРЕДМЕТОВ Г. ИПАТОВО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БОБИН ВЛАДИМИР НИКОЛАЕВИЧ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 26, Г. БУДЕННОВСК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автомобильных дорог в щебеночном исполнении в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городском округе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 СЕРГЕЙ МИХАЙЛОВИЧ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356630,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ИПАТОВСКИЙ, Г ИПАТОВО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архивных коробов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ЧУМАКОВА НАТАЛЬЯ АЛЕКСЕЕВНА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344015, Ростовская область 61, Г. Ростов-на-Дону, УЛ. Зорге, Д.37, КВ.85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заправке картриджей и восстановлению картриджей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"МЕЖВЕДОМСТВЕННАЯ ЦЕНТРАЛИЗОВАННАЯ БУХГАЛТЕРИЯ"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ЗАВАТСКИЙ ЕВГЕНИЙ ЛЕОНИДОВИЧ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 26, Г. МИХАЙЛОВСК, УЛ. ЛЕНИНА, Д.167/2, К.3, КВ.274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Оказание услуг по разработке проектов организации дорожного движения в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городском округе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ЛИННИК ВИКТОРИЯ ВАЛЕРИЕВНА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357560, Ставропольский край 26, Г. Пятигорск, УЛ. Георгиевская, Д.90А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Поставка мебели МБОУ СОШ №1 г. Ипатово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1 Г. ИПАТОВО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Лаптев Александр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355031, Ставропольский край 26, Г. СТАВРОПОЛЬ, УЛ. ПОНОМАРЕВА, Д.81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мебели МБОУ СОШ №1 г. Ипатово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1 Г. ИПАТОВО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АКЦИОНЕРНОЕ ОБЩЕСТВО "НМТ"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452680, Республика Башкортостан,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НЕФТЕКАМСК, Г НЕФТЕКАМСК, УЛ КАРЦЕВА, Д. 28В, КВ. 68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Капитальный ремонт кровли нежилого здания  "Гараж на 8 боксов", расположенное по адресу Ставропольский край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г. Ипатово ул. Ленинградская 80.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"ИНВЕСТСТРОЙСЕРВИС"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367010, РЕСПУБЛИКА ДАГЕСТАН 05, Г. МАХАЧКАЛА, УЛ. ГАГАРИНА, ДВЛД 12А, ПОМЕЩ. 5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мебели МБОУ СОШ №1 г. Ипатово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1 Г. ИПАТОВО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"РОСТОВМЕБЕЛЬ"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344055, ОБЛАСТЬ РОСТОВСКАЯ 61, Г. РОСТОВ-НА-ДОНУ, УЛ. СОВХОЗНАЯ, Д. 2Д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расчистке территории торговой площади по ул. Свердлова 4а в г.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НОВИЦКИЙ МИХАИЛ ИВАНОВИЧ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 26, Г. ИПАТОВО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обустройству уличных тренажеров и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воркаута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ул. Ленина 3а в п. Большевик </w:t>
            </w: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в щебеночном исполнении  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Кевсала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ул. Октябрьская,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 СЕРГЕЙ МИХАЙЛОВИЧ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356630,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ИПАТОВСКИЙ, Г ИПАТОВО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оказание услуг по осуществлению деятельности по обращению с животными без владельцев, обитающими на территории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ФИШЕР АЛЕКСАНДР ВАЛЕНТИНОВИЧ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 26, Г. Ставрополь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объекту "Капитальный ремонт МАУДО "ДООЦ "Лесная сказка"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края. Здание столовой, литер А. Общестроительные работы"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САРДАРЯН ОЛЬГА ЕВГЕНЬЕВНА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355003, Ставропольский край 26, Г. Ставрополь, УЛ. Ленина, Д.301, КВ.171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объекту "Капитальный ремонт МАУДО "ДООЦ "Лесная сказка"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 Ставропольского края. Здание Столовой, литер А. Внутренние инженерные сети".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САРДАРЯН ОЛЬГА ЕВГЕНЬЕВНА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355003, Ставропольский край 26, Г. Ставрополь, УЛ. Ленина, Д.301, КВ.171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Поставка ГСМ (АИ-92,ДТ,СУГ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"АСТРА"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355003, Ставропольский край 26, Г. СТАВРОПОЛЬ, УЛ. ЛОМОНОСОВА, Д. 23, ПОМЕЩ. 142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Благоустройство территории стоянки в МКОУ СОШ №10 пос. Большевик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10 ПОСЕЛКА БОЛЬШЕВИК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БАГДАСАРЯН ЖИРИК ЕРВАНДОВИЧ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 26, Г. ИПАТОВО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автомобильных дорог общего пользования местного значения в щебеночном исполнении в 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Бурукшун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участков улиц  Мира  и Ленина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МУРАДЯН АРМИНЕ БЕНИКОВНА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 ШПАКОВСКИЙ, Г МИХАЙЛОВСК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в щебеночном исполнении 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Кевсала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ул. Ивана Клименко от д. 152 в западном направлении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МУРАДЯН АРМИНЕ БЕНИКОВНА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 ШПАКОВСКИЙ, Г МИХАЙЛОВСК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участков автомобильных дорог в щебеночном исполнении по ул. Олимпийская, подъезд к кладбищу от пер. Западный с. Тахта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МУРАДЯН АРМИНЕ БЕНИКОВНА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 ШПАКОВСКИЙ, Г МИХАЙЛОВСК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ремонту участков автомобильных дорог в щебеночном исполнении по ул. Садовая, ул. Кавалерийская, ул.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Грушовая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 Большая Джалга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МУРАДЯН АРМИНЕ БЕНИКОВНА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 ШПАКОВСКИЙ, Г МИХАЙЛОВСК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участка автомобильной дороги общего пользования местного значения в щебеночном исполнении г. Ипатово, ул. Кирова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МУРАДЯН АРМИНЕ БЕНИКОВНА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 ШПАКОВСКИЙ, Г МИХАЙЛОВСК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участка автомобильной дороги в щебеночном исполнении по улице Первомайская п.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Правокугультинский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МУРАДЯН АРМИНЕ БЕНИКОВНА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 ШПАКОВСКИЙ, Г МИХАЙЛОВСК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в щебеночном исполнении в пос.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Софиевский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Городок ул. Полевая 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МУРАДЯН АРМИНЕ БЕНИКОВНА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 ШПАКОВСКИЙ, Г МИХАЙЛОВСК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выполнение работ по устройству ограждения.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"НИКА-С"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355004, КРАЙ СТАВРОПОЛЬСКИЙ 26, Г. СТАВРОПОЛЬ, УЛ. ЛЕНИНА, Д. 219, ОФИС 5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устройству искусственных дорожных неровностей на автомобильных дорогах общего пользования местного значения г.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БАГДАСАРЯН СОС ЕРВАНДОВИЧ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ЧАПАЕВА, Д.25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оказание услуг по изготовлению баннеров по профилактике преступлений, совершенных в состоянии алкогольного опьянения.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"СТАВМЕДИАКОМ"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355035, Ставропольский край 26, Г. СТАВРОПОЛЬ, ПР-КТ КУЛАКОВА, Д. 13, ОФИС 207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ГСМ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"ТОПКАРТ"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460050, ОБЛАСТЬ ОРЕНБУРГСКАЯ 56, Г. ОРЕНБУРГ, УЛ. ТЕРЕШКОВОЙ, Д. 263/2, ЭТАЖ 4 КАБИНЕТ 2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подготовке проекта планировки территории и проекта межевания под автомобильной дорогой к детскому лагерю «Лесная Сказка»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ИМУЩЕСТВЕННЫХ И ЗЕМЕЛЬНЫХ ОТНОШЕНИЙ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БЮДЖЕТНОЕ УЧРЕЖДЕНИЕ СТАВРОПОЛЬСКОГО КРАЯ "СТАВКРАЙИМУЩЕСТВО"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355012, Ставропольский край 26, Г. СТАВРОПОЛЬ, УЛ. ЛЕНИНА, Д. 192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бумаги для офисной техники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"БИЗОН"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364024, Чеченская Республика,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ГРОЗНЫЙ, Г ГРОЗНЫЙ, Р-Н АХМАТОВСКИЙ, ПР-КТ А.А.КАДЫРОВА, Д. 42, КВ. 28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изготовлению печатной продукции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"ЦВЕТ-СЕРВИС"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394016, ОБЛАСТЬ ВОРОНЕЖСКАЯ, Г. ВОРОНЕЖ, УЛ. 45 СТРЕЛКОВОЙ ДИВИЗИИ, Д. 224, ПОМЕЩЕНИЕ XI (111, 112), ОФИС 222</w:t>
            </w:r>
          </w:p>
        </w:tc>
      </w:tr>
      <w:tr w:rsidR="00D9329E" w:rsidRPr="00D9329E" w:rsidTr="00D9329E">
        <w:trPr>
          <w:trHeight w:val="204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"Капитальный ремонт крыши МБОУ СОШ №22 г. Ипатово", расположенного по адресу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г. Ипатово, ул. Школьная, 30 "А"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22 С УГЛУБЛЁННЫМ ИЗУЧЕНИЕМ ОТДЕЛЬНЫХ ПРЕДМЕТОВ Г. ИПАТОВО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ПОПРЯДУХА АНДРЕЙ ВАСИЛЬЕВИЧ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СВЕРДЛОВА, Д.209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выполнение проекта внесения изменений в Правила землепользования и застройки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"КАРТФОНД"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355003, Ставропольский край 26, Г. СТАВРОПОЛЬ, УЛ. ДЗЕРЖИНСКОГО, Д.158, КВ.306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объекту «Капитальный ремонт МАУДО «ДООЦ «Лесная сказка»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края» Надворный туалет.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САРДАРЯН ОЛЬГА ЕВГЕНЬЕВНА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355003, Ставропольский край 26, Г. Ставрополь, УЛ. Ленина, Д.301, КВ.171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перевооружение опасного производственного объекта «Шкаф распределительный ГРПШ» ул. Газовый Городок, 10 А 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Кевсала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ИМУЩЕСТВЕННЫХ И ЗЕМЕЛЬНЫХ ОТНОШЕНИЙ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АКЦИОНЕРНОЕ ОБЩЕСТВО "ИПАТОВОРАЙГАЗ"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ЗАРЕЧНАЯ, Д.23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диагностике  техническому  обслуживанию  и ремонту автотранспортных средств.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"ТОРГСЕРВИС"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355008, КРАЙ СТАВРОПОЛЬСКИЙ 26, Г. СТАВРОПОЛЬ, УЛ. ЗАВОДСКАЯ, Д. 11, ПОМЕЩ. 37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выполнение работ по изготовлению и монтажу информационного стенда.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ПОПРЯДУХА АНДРЕЙ ВАСИЛЬЕВИЧ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СВЕРДЛОВА, Д.209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сбору, погрузке, вывозу отходов с территории г. Ипатово, х.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Бондаревского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х.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Кочержинского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х. Водного 2023г.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 УНИТАРНОЕ ПРЕДПРИЯТИЕ "ЖИЛИЩНО-КОММУНАЛЬНОЕ ХОЗЯЙСТВО"  ИПАТОВСКОГО РАЙОНА СТАВРОПОЛЬСКОГО КРАЯ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КРАЙ СТАВРОПОЛЬСКИЙ 26, Г. ИПАТОВО, УЛ. ГОЛУБОВСКОГО, Д.123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"Подъезд к пос.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Правокугультинский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 автомобильной дороги "Преградное-Тахта- Ипатово""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"СТРОЙНОВ"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355040,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ДОВАТОРЦЕВ, Д. 52А/1, ПОМЕЩ. 170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автоматизированного рабочего места.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 АЛЕКСАНДР СЕРГЕЕВИЧ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355000, Ставропольский край 26, Г. СТАВРОПОЛЬ, УЛ. ЛЕНИНА, Д.282, КВ.22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проведению обследования и предоставления подробного акта обследования состояния водного  объекта.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"СЕВКАВГИДРОПРОЕКТ"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357560, КРАЙ СТАВРОПОЛЬСКИЙ 26, Г. ПЯТИГОРСК, УЛ. ЛЕНИНА, Д. 116, ЛИТЕР А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на продление антивирусного программного обеспечения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"БЕНЕФИТ"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603003, ОБЛАСТЬ НИЖЕГОРОДСКАЯ 52, Г. НИЖНИЙ НОВГОРОД, УЛ. ВАСЕНКО, Д. 4, ОФИС 401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"Ремонт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цоколя и козырьков в МКОУ СОШ №19 аул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Юсуп-Кулакский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19 АУЛ ЮСУП-КУЛАКСКИЙ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СВИНАРЕНКО ЕЛЕНА НИКОЛАЕВНА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Железнодорожная, Д.55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выполнение работ по установке дорожных знаков в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городском округе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ЕРШОВ ВЛАДИСЛАВ ВАЛЕНТИНОВИЧ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350065, Краснодарский край 23, Г. КРАСНОДАР, УЛ. ИМ. НЕВКИПЕЛОГО, Д. 19, КВ. 76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Благоустройство детской игровой площадки, расположенной в парке культуры и отдыха по адресу: 356630,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 г. Ипатово, ул. Орджоникидзе 78 а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УЧРЕЖДЕНИЕ "ПАРК КУЛЬТУРЫ И ОТДЫХА"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"ГАЗСТРОЙСЕРВИС"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386104, РЕСПУБЛИКА ИНГУШЕТИЯ 06, Г. НАЗРАНЬ, ТЕР ЦЕНТРАЛЬНЫЙ ОКРУГ, УЛ. ГРЕЙДЕРНАЯ, Д. 24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проектированию объекта капитального строительства «Капитальный ремонт здания литер А в МБ ДОУ д/с №6 «Сказ-ка» г. Ипатово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 6 "СКАЗКА" Г. ИПАТОВО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"ПЛЕСКОМ"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400065, Волгоградская область,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ГОРОД-ГЕРОЙ ВОЛГОГРАД, Г ВОЛГОГРАД, УЛ ИМ. РЫКАЧЕВА, Д. 24, ПОМЕЩ. 1007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наборов первой медицинской помощи, содержащих лекарственные средства.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 ДЕНТА - ЛЮКС"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356809, Ставропольский край 26, Г. БУДЕННОВСК, МКР 7, Д.10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полиграфической продукции антитеррористической направленности.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"РЕКЛАМНО-ИЗДАТЕЛЬСКИЙ ЦЕНТР "КЛЮЧ"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355003, Ставропольский край, Г. СТАВРОПОЛЬ, УЛ. ЛОМОНОСОВА, Д. 25, ОФИС 512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оказание услуг по изготовлению баннеров антитеррористической направленности.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ЧЕРНОВ СТАНИСЛАВ ВЯЧЕСЛАВОВИЧ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305009, Курская область, Г. Курск, Островского, 10,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132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участка автомобильной дороги в щебеночном исполнении по ул. Калинина (от д.№240 до д.№286) в с. Октябрьское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"РЕМИКСЮГ"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 ИПАТОВО, УЛ ЛЕНИНГРАДСКАЯ, ВЛД. 6А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ГСМ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"ЮГНЕФТЕГАЗ"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356721, СТАВРОПОЛЬСКИЙ КРАЙ АПАНАСЕНКОВСКИЙ, С ДИВНОЕ, УЛ ШОССЕЙНАЯ, Д. 13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и техобслуживание автомобилей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ГРАДОВА ЕВГЕНИЯ СЕРГЕЕВНА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Титова, Д.8Б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парковой зоны по ул. Ленинградской 60 в (площадь напротив гостиницы) в г.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ГСМ (АИ-92,ДТ,СУГ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"ПРОЦЕССИНГОВЫЙ ЦЕНТР "ПРЕМИУМ КАРТ"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460028, Оренбургская область,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ОРЕНБУРГ, Г ОРЕНБУРГ, УЛ ШОССЕЙНАЯ, ЗД. 24А, ОФИС 411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на выполнение электромонтажных работ по ремонту уличного освещение на территории х.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Кочержинский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ПОПРЯДУХА АНДРЕЙ ВАСИЛЬЕВИЧ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СВЕРДЛОВА, Д.209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выполнение работ по устройству дорог в щебеночном исполнении на новом кладбище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г.Ипатово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участка автомобильной дороги в щебеночном исполнении от автомобильной дороги «Ипатово-Малый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Барханчак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 к улице  Школьной (1 съезд) аула Верхний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Барханчак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 СЕРГЕЙ МИХАЙЛОВИЧ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356630,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ИПАТОВСКИЙ, Г ИПАТОВО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в щебеночном исполнении по пер. Партизанский с. Большая Джалга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"РЕМИКСЮГ"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 ИПАТОВО, УЛ ЛЕНИНГРАДСКАЯ, ВЛД. 6А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Услуга по проведению диспансеризации муниципальных служащих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"ЦЕНТР ЗДОРОВЬЯ"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 ШПАКОВСКИЙ, Г МИХАЙЛОВСК, УЛ ЛЕНИНА, ЗД. 1/7, ПОМЕЩ. 6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сбору, погрузке, вывозу отходов с территории г. Ипатово,  х.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Бондаревского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х.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Кочержинского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х. Водного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 в 4 квартале 2023г.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 УНИТАРНОЕ ПРЕДПРИЯТИЕ "ЖИЛИЩНО-КОММУНАЛЬНОЕ ХОЗЯЙСТВО"  ИПАТОВСКОГО РАЙОНА СТАВРОПОЛЬСКОГО КРАЯ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КРАЙ СТАВРОПОЛЬСКИЙ 26, Г. ИПАТОВО, УЛ. ГОЛУБОВСКОГО, Д.123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Оказание услуг по диспансеризации муниципальных служащих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"ЦЕНТР ЗДОРОВЬЯ"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 ШПАКОВСКИЙ, Г МИХАЙЛОВСК, УЛ ЛЕНИНА, ЗД. 1/7, ПОМЕЩ. 6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участка автомобильной дороги общего пользования местного значения в щебеночном исполнении по ул. Чкалова в г.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 СЕРГЕЙ МИХАЙЛОВИЧ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356630,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ИПАТОВСКИЙ, Г ИПАТОВО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электрических товаров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обрезке деревьев в г.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 в 2023 г.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НОВИЦКИЙ МИХАИЛ ИВАНОВИЧ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ЧОНГАРСКАЯ, Д. 28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канцелярских товаров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ФЕДИК ЮРИЙ СЕРГЕЕВИЧ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344006, Ростовская область 61, Г. РОСТОВ-НА-ДОНУ, ПР-КТ ЧЕХОВА, Д. 26, КВ. 9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созданию мест (площадок) накопления твердых коммунальных отходов на территории нового кладбища в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г.Ипатово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СВИНАРЕНКО ЕЛЕНА НИКОЛАЕВНА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Железнодорожная, Д.55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поставку канцелярских товаров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ФЕДИК ЮРИЙ СЕРГЕЕВИЧ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344006, Ростовская область 61, Г. РОСТОВ-НА-ДОНУ, ПР-КТ ЧЕХОВА, Д. 26, КВ. 9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уличного освещения по ул. Октябрьской от д. 62 до д. 72, от д. 107 до д.125 в 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Кевсала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округа,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ПОПРЯДУХА АНДРЕЙ ВАСИЛЬЕВИЧ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СВЕРДЛОВА, Д.209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электромонтажных работ, охранный пункт.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СВИНАРЕНКО ЕЛЕНА НИКОЛАЕВНА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Железнодорожная, Д.55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приборов отопительных электрических бытовых.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РУСАКОВ НИКОЛАЙ СЕРГЕЕВИЧ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624300, Свердловская область 66, Г. КУШВА, УЛ. ГВАРДЕЙЦЕВ, Д. 10, К. А, КВ. 1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услуги по публикации информационных материалов в официальном печатном издании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АВТОНОМНОЕ УЧРЕЖДЕНИЕ СТАВРОПОЛЬСКОГО КРАЯ "ИЗДАТЕЛЬСКИЙ ДОМ "ПЕРИОДИКА СТАВРОПОЛЬЯ"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356242, Ставропольский край 26, Г МИХАЙЛОВСК, УЛ ЛЕНИНА, ЗД. 154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созданию некапитального объекта (быстровозводимые конструкции) Медицинского пункта в МАУДО "ЦДООЦ "Лесная сказка"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края"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"СТК"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357108,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НЕВИННОМЫССК, Г НЕВИННОМЫССК, Б-Р МИРА, Д. 21, ПОМЕЩ. 26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выполнение работ по замене электрооборудования в здании.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ПОПРЯДУХА АНДРЕЙ ВАСИЛЬЕВИЧ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СВЕРДЛОВА, Д.209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чернил для заправки картриджей.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ГАСПАРЯН ЖАННА ГЕОРГИЕВНА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198261,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-Петербург,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-Петербург, Стойкости, 27, 24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заправке и восстановлению картриджей.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ЗАВАТСКИЙ ЕВГЕНИЙ ЛЕОНИДОВИЧ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 26, Г. МИХАЙЛОВСК, УЛ. ЛЕНИНА, Д.167/2, К.3, КВ.274</w:t>
            </w:r>
          </w:p>
        </w:tc>
      </w:tr>
      <w:tr w:rsidR="00D9329E" w:rsidRPr="00D9329E" w:rsidTr="00D9329E">
        <w:trPr>
          <w:trHeight w:val="204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участка автомобильной дороги общего пользования местного значения «Подъезд к селу Первомайское» от автомобильной дороги «Преградное-Тахта-Ипатово» проходящей по ул. Шоссейная села Первомайское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упорядочению документов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БРОСАЛИН ДМИТРИЙ ВАЛЕРЬЕВИЧ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394088, Воронежская область 36, Г. ВОРОНЕЖ, Б-Р ПОБЕДЫ, Д. 47, КВ. 132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поставку папок картонных.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ФЕДИК ЮРИЙ СЕРГЕЕВИЧ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344006, Ростовская область 61, Г. РОСТОВ-НА-ДОНУ, ПР-КТ ЧЕХОВА, Д. 26, КВ. 9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бумаги офисной.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емкостей.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ИСТРАТОВ АНАТОЛИЙ СЕРГЕЕВИЧ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357108,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НЕВИННОМЫССК, Г НЕВИННОМЫССК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"Подъезд к пос.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Правокугультинский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 автомобильной дороги "Преградное-Тахта-Ипатово"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края"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"СТРОЙНОВ"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355040,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ДОВАТОРЦЕВ, Д. 52А/1, ПОМЕЩ. 170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диагностике  техническому  обслуживанию  и ремонту автотранспортных средств.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ОЖЕРЕДОВ НИКОЛАЙ НИКОЛАЕВИЧ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КАЛИНИНА, Д.324, К.Б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бумаги офисной.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"СТАНДАРТ-СЕРВИС"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369001, Карачаево-Черкесская Республика,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ЧЕРКЕССКИЙ, Г ЧЕРКЕССК, УЛ ЧЕХОВА, Д. 182</w:t>
            </w:r>
          </w:p>
        </w:tc>
      </w:tr>
      <w:tr w:rsidR="00D9329E" w:rsidRPr="00D9329E" w:rsidTr="00D9329E">
        <w:trPr>
          <w:trHeight w:val="204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ремонту участка автомобильной дороги общего пользования местного значения "Ипатово-Яшалта" проходящей по ул. Советская (от ул. Орджоникидзе до автомобильной дороги "Астрахань-Элиста-Ставрополь") в городе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и техобслуживание автомобилей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ГРАДОВА ЕВГЕНИЯ СЕРГЕЕВНА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Титова, Д.8Б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участка автомобильной дороги общего пользования местного значения «Ипатово-Советское Руно (км 0+000 км 9+000)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МАКАРЯН САМВЕЛ АЙАРОНОВИЧ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356422, Ставропольский край, Г. БЛАГОДАРНЫЙ, УЛ. ЧАПАЕВА, Д. 192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выполнение работ по установке дорожных знаков в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городском округе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ЕРШОВ ВЛАДИСЛАВ ВАЛЕНТИНОВИЧ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350065, Краснодарский край 23, Г. КРАСНОДАР, УЛ. ИМ. НЕВКИПЕЛОГО, Д. 19, КВ. 76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пешеходной дорожки с. Тахта, ул. Ленина №119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БАГДАСАРЯН СОС ЕРВАНДОВИЧ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ЧАПАЕВА, Д.25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обустройству пешеходных переходов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БАГДАСАРЯН СОС ЕРВАНДОВИЧ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ЧАПАЕВА, Д.25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прожектор светодиодный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Отмена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УЧРЕЖДЕНИЕ КУЛЬТУРЫ "ИПАТОВСКАЯ ЦЕНТРАЛИЗОВАННАЯ КЛУБНАЯ СИСТЕМА"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объекту "Капитальный ремонт МАУДО "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ДООЦ"Лесная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сказка"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края. Крытая площадка для досуга, Литер В."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ПОПРЯДУХА АНДРЕЙ ВАСИЛЬЕВИЧ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СВЕРДЛОВА, Д.209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Кресла для зала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 "ТАХТИНСКОЕ СОЦИАЛЬНО-КУЛЬТУРНОЕ ОБЪЕДИНЕНИЕ"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ВАСИЛЬЕВА ТАТЬЯНА ГЕННАДЬЕВНА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214004, Смоленская область,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СМОЛЕНСК, Г СМОЛЕНСК, УЛ НИКОЛАЕВА, Д. 14А, КВ. 89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объекту " Капитальный ремонт МАУДО " ДООЦ " Лесная </w:t>
            </w:r>
            <w:proofErr w:type="gram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сказка 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proofErr w:type="gram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края. Выполнение работ по устройству АПС и СОУЭ"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БЕЛЯВЦОВ ВИКТОР АЛЕКСЕЕВИЧ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ПЕРВОМАЙСКАЯ, Д.39, КВ.30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 оказание услуг  по личному страхованию членов народных дружин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"СТРАХОВАЯ КОМПАНИЯ "ГРАНТА"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420126, РЕСПУБЛИКА ТАТАРСТАН, Г. КАЗАНЬ, УЛ. ФАТЫХА АМИРХАНА, Д. 21, ПОМЕЩ. 1011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Одежда сцены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 "ТАХТИНСКОЕ СОЦИАЛЬНО-КУЛЬТУРНОЕ ОБЪЕДИНЕНИЕ"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 СЕРГЕЙ ПАВЛОВИЧ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214022, Смоленская область 67, Г. Смоленск, УЛ.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Красноборская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Д.6, К.5, КВ.4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Одежда сцены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"КЕВСАЛИНСКОЕ СОЦИАЛЬНО-КУЛЬТУРНОЕ ОБЪЕДИНЕНИЕ"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ВАСИЛЬЕВА ТАТЬЯНА ГЕННАДЬЕВНА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214004, Смоленская область,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СМОЛЕНСК, Г СМОЛЕНСК, УЛ НИКОЛАЕВА, Д. 14А, КВ. 89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прожектор светодиодный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УЧРЕЖДЕНИЕ КУЛЬТУРЫ "ИПАТОВСКАЯ ЦЕНТРАЛИЗОВАННАЯ КЛУБНАЯ СИСТЕМА"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КИСЕЛЬ АНАСТАСИЯ АНДРЕЕВНА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620085, Свердловская область,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ЕКАТЕРИНБУРГ, Г ЕКАТЕРИНБУРГ, УЛ СЕЛЬКОРОВСКАЯ, Д. 34, КВ. 47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Светодиодный экран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УЧРЕЖДЕНИЕ КУЛЬТУРЫ "ИПАТОВСКАЯ ЦЕНТРАЛИЗОВАННАЯ КЛУБНАЯ СИСТЕМА"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"ДИСОФТ"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111033,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ЛЕФОРТОВО, УЛ ЗОЛОТОРОЖСКИЙ ВАЛ, Д. 22, ПОМЕЩ. 8/5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мебели для нужд «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Тахтинского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СКО»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 "ТАХТИНСКОЕ СОЦИАЛЬНО-КУЛЬТУРНОЕ ОБЪЕДИНЕНИЕ"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ЛЕОНТЬЕВА ИРИНА ИГОРЕВНА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352630, Краснодарский край 23, Г. БЕЛОРЕЧЕНСК, ПЕР. ПАРТИЗАНСКИЙ, Д. 53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Поставка мебели для нужд «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Тахтинского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СКО»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 "ТАХТИНСКОЕ СОЦИАЛЬНО-КУЛЬТУРНОЕ ОБЪЕДИНЕНИЕ"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ЛЕОНТЬЕВА ИРИНА ИГОРЕВНА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352630, Краснодарский край 23, Г. БЕЛОРЕЧЕНСК, ПЕР. ПАРТИЗАНСКИЙ, Д. 53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мебели для нужд «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Тахтинского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СКО»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 "ТАХТИНСКОЕ СОЦИАЛЬНО-КУЛЬТУРНОЕ ОБЪЕДИНЕНИЕ"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ЦЕКОВ РАДМИР ХАЗРЕТОВИЧ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369416, Карачаево-Черкесская Республика,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-н. АБАЗИНСКИЙ, ИНЖИЧ-ЧУКУНСКОЕ, АУЛ ИНЖИЧ-ЧУКУН, УЛ ЛЕНИНА, Д. 89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уличного освещения по ул. Спартака от д. 18 до д. 22а х.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Бондаревский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округа,   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"ЭЛЕКТРОТЕХКУБАНЬ"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350024, Краснодарский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КРАСНОДАР, Г КРАСНОДАР, УЛ ИМ. ПРОКОФЬЕВА С.С., Д. 12, КВ. 36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тротуара по переулку Гуманитарный г.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БАГДАСАРЯН СОС ЕРВАНДОВИЧ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ЧАПАЕВА, Д.25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участка автомобильной дороги в щебеночном исполнении по улице Станционной в г.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"РЕМИКСЮГ"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 ИПАТОВО, УЛ ЛЕНИНГРАДСКАЯ, ВЛД. 6А</w:t>
            </w:r>
          </w:p>
        </w:tc>
      </w:tr>
      <w:tr w:rsidR="00D9329E" w:rsidRPr="00D9329E" w:rsidTr="00D9329E">
        <w:trPr>
          <w:trHeight w:val="204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экспертиза промышленной безопасности проектной документации на техническое перевооружение опасного производственного объекта "Шкаф распределительный ГРПШ" расположенного по адресу: Российская Федерация,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с.Кевсала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 Газовый городок, 10а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ИМУЩЕСТВЕННЫХ И ЗЕМЕЛЬНЫХ ОТНОШЕНИЙ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"ГЕЛИОС"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410005, Саратовская область,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САРАТОВ, Г САРАТОВ, УЛ ИМ ПУГАЧЕВА Е.И., Д. 161, ОФИС 321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диагностике  техническому  обслуживанию  и ремонту автотранспортных средств.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"ТОРГСЕРВИС"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355008, КРАЙ СТАВРОПОЛЬСКИЙ 26, Г. СТАВРОПОЛЬ, УЛ. ЗАВОДСКАЯ, Д. 11, ПОМЕЩ. 37</w:t>
            </w:r>
          </w:p>
        </w:tc>
      </w:tr>
      <w:tr w:rsidR="00D9329E" w:rsidRPr="00D9329E" w:rsidTr="00D9329E">
        <w:trPr>
          <w:trHeight w:val="204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звукового оборудования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 "ТАХТИНСКОЕ СОЦИАЛЬНО-КУЛЬТУРНОЕ ОБЪЕДИНЕНИЕ"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"ФОНД МУЗЫКАЛЬНЫХ ИНСТРУМЕНТОВ И ТЕАТРАЛЬНОГО ОБОРУДОВАНИЯ "КУЛЬТУРНОЕ НАСЛЕДИЕ"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191186,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-Петербург,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ДВОРЦОВЫЙ ОКРУГ, НАБ РЕКИ МОЙКИ, Д. 40, ЛИТЕРА А, ПОМЕЩ. 8-Н № 119, ПОМЕЩ. 535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компьютерной и оргтехники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 "ТАХТИНСКОЕ СОЦИАЛЬНО-КУЛЬТУРНОЕ ОБЪЕДИНЕНИЕ"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КАЮМОВ ИГОРЬ АЛИШЕРОВИЧ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142720, Московская область 50, Г. Видное, УЛ. Южная, Д.11, К.2, КВ.119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бумаги для  офисной техники.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"СТАНДАРТ-СЕРВИС"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369001, Карачаево-Черкесская Республика,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ЧЕРКЕССКИЙ, Г ЧЕРКЕССК, УЛ ЧЕХОВА, Д. 182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поставку бумаги офисной.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"НАДЕЖДА"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352101, Краснодарский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-н. ТИХОРЕЦКИЙ, ФАСТОВЕЦКОЕ, СТ-ЦА ФАСТОВЕЦКАЯ, УЛ ПУГАЧЕВА, Д. 43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звукового оборудования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"КЕВСАЛИНСКОЕ СОЦИАЛЬНО-КУЛЬТУРНОЕ ОБЪЕДИНЕНИЕ"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ЕЛИСЕЕВ ВАСИЛИЙ ЮРЬЕВИЧ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199155,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-Петербург,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ОСТРОВ ДЕКАБРИСТОВ, ПЕР КАХОВСКОГО, Д. 7, ЛИТЕРА А, КВ. 61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изготовление полиграфической продукции антитеррористической направленности.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"РЕКЛАМНО-ИЗДАТЕЛЬСКИЙ ЦЕНТР "КЛЮЧ"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355003, Ставропольский край, Г. СТАВРОПОЛЬ, УЛ. ЛОМОНОСОВА, Д. 25, ОФИС 512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ГСМ (АИ-92,ДТ,СУГ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"ПРОЦЕССИНГОВЫЙ ЦЕНТР "ПРЕМИУМ КАРТ"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460028, Оренбургская область,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ОРЕНБУРГ, Г ОРЕНБУРГ, УЛ ШОССЕЙНАЯ, ЗД. 24А, ОФИС 411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светового оборудования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"КЕВСАЛИНСКОЕ СОЦИАЛЬНО-КУЛЬТУРНОЕ ОБЪЕДИНЕНИЕ"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ЕЛИСЕЕВ ВАСИЛИЙ ЮРЬЕВИЧ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199155,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-Петербург,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ОСТРОВ ДЕКАБРИСТОВ, ПЕР КАХОВСКОГО, Д. 7, ЛИТЕРА А, КВ. 61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оказание услуг технического осмотра автомобилей (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предрейсовый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послерейсовый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ЗАКРЫТОЕ АКЦИОНЕРНОЕ ОБЩЕСТВО "ГАЗТРАНССЕРВИС"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 ИПАТОВО, УЛ ГОЛУБОВСКОГО, ЗД. 138, -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проведению периодического медицинского осмотра  водителей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ЗАКРЫТОЕ АКЦИОНЕРНОЕ ОБЩЕСТВО "ГАЗТРАНССЕРВИС"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 ИПАТОВО, УЛ ГОЛУБОВСКОГО, ЗД. 138, -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уличного освещения ул. Запрудная, ул. Коллективная на территории х. Водный,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округа, Ставропольского края.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ПОПРЯДУХА АНДРЕЙ ВАСИЛЬЕВИЧ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СВЕРДЛОВА, Д.209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изготовлению фотопортретов.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"РЕЗОЛЛА"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194021,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Г.Санкт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-Петербург 78, УЛ. ПОЛИТЕХНИЧЕСКАЯ, Д. 3, К. 1 ЛИТЕР А, ПОМЕЩ. 4-Н ОФИС 5.1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газа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"ГАЗПРОМ МЕЖРЕГИОНГАЗ СТАВРОПОЛЬ"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355037,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ДОВАТОРЦЕВ, Д. 42А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СПЕЦИАЛЬНОЙ СВЯЗИ ПО ДОСТАВКЕ ОТПРАВЛЕНИЙ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ФЕДЕРАЛЬНОЕ ГОСУДАРСТВЕННОЕ УНИТАРНОЕ ПРЕДПРИЯТИЕ "ГЛАВНЫЙ ЦЕНТР СПЕЦИАЛЬНОЙ СВЯЗИ"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129626, Г.МОСКВА,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АЛЕКСЕЕВСКИЙ, УЛ 1-Я МЫТИЩИНСКАЯ, Д. 17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поставку наградных плакеток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ЗАКРЫТОЕ АКЦИОНЕРНОЕ ОБЩЕСТВО "САН-САН"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355035, Ставропольский край 26, Г. СТАВРОПОЛЬ, УЛ. СОВЕТСКАЯ, Д.12, К.А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компьютера персонального настольного (моноблок).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"БЭТЕЛЬ"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248000, ОБЛАСТЬ КАЛУЖСКАЯ 40, Г. КАЛУГА, УЛ. АКАДЕМИКА КОРОЛЕВА, Д. 27, КВ. 17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канцелярских товаров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ФЕДИК ЮРИЙ СЕРГЕЕВИЧ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344006, Ростовская область 61, Г. РОСТОВ-НА-ДОНУ, ПР-КТ ЧЕХОВА, Д. 26, КВ. 9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канцелярских товаров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ФЕДИК ЮРИЙ СЕРГЕЕВИЧ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344006, Ростовская область 61, Г. РОСТОВ-НА-ДОНУ, ПР-КТ ЧЕХОВА, Д. 26, КВ. 9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канцелярских товаров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ФЕДИК ЮРИЙ СЕРГЕЕВИЧ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344006, Ростовская область 61, Г. РОСТОВ-НА-ДОНУ, ПР-КТ ЧЕХОВА, Д. 26, КВ. 9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канцелярских товаров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ФЕДИК ЮРИЙ СЕРГЕЕВИЧ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344006, Ростовская область 61, Г. РОСТОВ-НА-ДОНУ, ПР-КТ ЧЕХОВА, Д. 26, КВ. 9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канцелярских товаров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ФЕДИК ЮРИЙ СЕРГЕЕВИЧ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344006, Ростовская область 61, Г. РОСТОВ-НА-ДОНУ, ПР-КТ ЧЕХОВА, Д. 26, КВ. 9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Передача неисключительных прав на использование  отечественного программного обеспечения.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"ЛОРА"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450902, РЕСПУБЛИКА БАШКОРТОСТАН,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УФА, С ФЕДОРОВКА, УЛ СПЕЦИАЛИСТОВ, Д. 14А</w:t>
            </w:r>
          </w:p>
        </w:tc>
      </w:tr>
      <w:tr w:rsidR="00D9329E" w:rsidRPr="00D9329E" w:rsidTr="00D9329E">
        <w:trPr>
          <w:trHeight w:val="178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передаче неисключительных прав на использование продуктов 1С:Предприятие 8 (1С:КП  ЦГУ)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"МЕЖВЕДОМСТВЕННАЯ ЦЕНТРАЛИЗОВАННАЯ БУХГАЛТЕРИЯ"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СТАВАНАЛИТ"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355045, КРАЙ СТАВРОПОЛЬСКИЙ 26, Г. СТАВРОПОЛЬ, УЛ. ПИРОГОВА, Д. 66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кондиционера бытового.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"КМК"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426072, Удмуртская Республика,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ИЖЕВСК, Г ИЖЕВСК, ПР-КТ ИМ КОНСТРУКТОРА КАЛАШНИКОВА М.Т., Д. 19, ПОМЕЩ. 126</w:t>
            </w:r>
          </w:p>
        </w:tc>
      </w:tr>
      <w:tr w:rsidR="00D9329E" w:rsidRPr="00D9329E" w:rsidTr="00D9329E">
        <w:trPr>
          <w:trHeight w:val="204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капитальному ремонту МАУДО "ДООЦ " Лесная сказка"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края. Создание некапитального объекта (быстровозводимые конструкции) - Административный пункт МАУДО "ДООЦ " Лесная сказка"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край. Фундаменты, полы.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ВАСИН ДМИТРИЙ ОЛЕГОВИЧ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299011,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Г.Севастополь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92, УЛ. Мичурина, Д.12, КВ.25</w:t>
            </w:r>
          </w:p>
        </w:tc>
      </w:tr>
      <w:tr w:rsidR="00D9329E" w:rsidRPr="00D9329E" w:rsidTr="00D9329E">
        <w:trPr>
          <w:trHeight w:val="229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капитальному ремонту МАУДО "ДООЦ " Лесная сказка"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края. Создание некапитального объекта (быстровозводимые конструкции) - Административный пункт МАУДО "ДООЦ " Лесная сказка"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край. Общестроительные, внутренние работы.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ВАСИН ДМИТРИЙ ОЛЕГОВИЧ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299011,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Г.Севастополь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92, УЛ. Мичурина, Д.12, КВ.25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ГСМ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"ЮГНЕФТЕГАЗ"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356721, СТАВРОПОЛЬСКИЙ КРАЙ АПАНАСЕНКОВСКИЙ, С ДИВНОЕ, УЛ ШОССЕЙНАЯ, Д. 13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 сквера по улице Победы  в пос. Красочный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(IV очередь) с установкой игрового детского оборудования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газа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"ГАЗПРОМ МЕЖРЕГИОНГАЗ СТАВРОПОЛЬ"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355037,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ДОВАТОРЦЕВ, Д. 42А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парковой зоны (2 очередь) в с. Октябрьское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ремонту автомобильной дороги общего пользования местного значения по ул. Ленинградская (от дома №1 до ул. Калинина) в городе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АКЦИОНЕРНОЕ ОБЩЕСТВО "ДОРОЖНОЕ ЭКСПЛУАТАЦИОННОЕ ПРЕДПРИЯТИЕ № 169"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 ИПАТОВО, УЛ ИНДУСТРИАЛЬНАЯ, ЗД. 2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по ул. Ленинградская (от дома №1 до ул. Калинина) в городе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АКЦИОНЕРНОЕ ОБЩЕСТВО "ДОРОЖНОЕ ЭКСПЛУАТАЦИОННОЕ ПРЕДПРИЯТИЕ № 169"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 ИПАТОВО, УЛ ИНДУСТРИАЛЬНАЯ, ЗД. 2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прилегающей территории возле здания МКУК "Первомайское СКО" в селе Первомайское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парковой зоны № 1 (пятая часть) в селе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Бурукшун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общественной территории перед МКОУ СОШ №4 с.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Золотаревка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"БИЗНЕС РЕСУРС"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355045,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ПИРОГОВА, Д. 44, КВ. 172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 по благоустройству  сельского кладбища в селе Большая Джалга 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(2 очередь)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ЕРШОВ ВЛАДИСЛАВ ВАЛЕНТИНОВИЧ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350065, Краснодарский край 23, Г. КРАСНОДАР, УЛ. ИМ. НЕВКИПЕЛОГО, Д. 19, КВ. 76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обустройству спортивно-досуговой площадки по ул. Циолковского между ул. Первомайская, д. 45 и ул. Ленина, д. 120/1 г.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"Р-СЕРВИС"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143441, ОБЛАСТЬ МОСКОВСКАЯ 50, Г. КРАСНОГОРСК, УЛ. ВЕРХНЯЯ, ДВЛД 42, ОФИС 2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обустройству детской  площадки с установкой освещения и дорожек по ул. Центральная, 28 а в ауле Малый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Барханчак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4 этап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"ГАРАНТ СТРОЙ"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357600, Ставропольский край 26, Г. ЕССЕНТУКИ, УЛ. ПЯТИГОРСКАЯ, Д. 118А, ОФИС 217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местного кладбища в посёлке Советское Руно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тротуара по ул. Мира в с. Тахта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тротуара по ул. 60 лет СССР и ул. Школьная ( от детского сада до д.8) в с. Добровольное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тротуара по улице Виноградной и примыканию к улице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Майданникова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поселке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Винодельненский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СВОБОДЫ, Д.38, КВ.1</w:t>
            </w:r>
          </w:p>
        </w:tc>
      </w:tr>
      <w:tr w:rsidR="00D9329E" w:rsidRPr="00D9329E" w:rsidTr="00D9329E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Благоустройство парка культуры и отдыха г. Ипатово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УЧРЕЖДЕНИЕ "ПАРК КУЛЬТУРЫ И ОТДЫХА"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 АНТОН ВЛАДИМИРОВИЧ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173021, Новгородская область 53, Р-Н НОВГОРОДСКИЙ Д НОВАЯ МЕЛЬНИЦА, Д.32</w:t>
            </w:r>
          </w:p>
        </w:tc>
      </w:tr>
      <w:tr w:rsidR="00D9329E" w:rsidRPr="00D9329E" w:rsidTr="00D9329E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передаче электроэнергии</w:t>
            </w:r>
          </w:p>
        </w:tc>
        <w:tc>
          <w:tcPr>
            <w:tcW w:w="1557" w:type="dxa"/>
            <w:shd w:val="clear" w:color="auto" w:fill="auto"/>
            <w:hideMark/>
          </w:tcPr>
          <w:p w:rsidR="00D9329E" w:rsidRPr="00D9329E" w:rsidRDefault="00D9329E" w:rsidP="00D9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405" w:type="dxa"/>
            <w:shd w:val="clear" w:color="D3D3D3" w:fill="D3D3D3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555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УНИТАРНОЕ ПРЕДПРИЯТИЕ СТАВРОПОЛЬСКОГО КРАЯ "СТАВРОПОЛЬКОММУНЭЛЕКТРО"</w:t>
            </w:r>
          </w:p>
        </w:tc>
        <w:tc>
          <w:tcPr>
            <w:tcW w:w="2394" w:type="dxa"/>
            <w:shd w:val="clear" w:color="B0C4DE" w:fill="B0C4DE"/>
            <w:hideMark/>
          </w:tcPr>
          <w:p w:rsidR="00D9329E" w:rsidRPr="00D9329E" w:rsidRDefault="00D9329E" w:rsidP="00D93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355041, СТАВРОПОЛЬСКИЙ КРАЙ, </w:t>
            </w:r>
            <w:proofErr w:type="spellStart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D93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ЛЕРМОНТОВА, Д. 300</w:t>
            </w:r>
          </w:p>
        </w:tc>
      </w:tr>
    </w:tbl>
    <w:p w:rsidR="00E04DA9" w:rsidRPr="001E5BFC" w:rsidRDefault="00E04DA9" w:rsidP="00F45C94">
      <w:pPr>
        <w:rPr>
          <w:rFonts w:ascii="Times New Roman" w:hAnsi="Times New Roman" w:cs="Times New Roman"/>
          <w:sz w:val="24"/>
          <w:szCs w:val="24"/>
        </w:rPr>
      </w:pPr>
    </w:p>
    <w:p w:rsidR="001E5BFC" w:rsidRDefault="001E5BFC" w:rsidP="00F45C94"/>
    <w:p w:rsidR="001E5BFC" w:rsidRPr="00F45C94" w:rsidRDefault="001E5BFC" w:rsidP="00F45C94"/>
    <w:sectPr w:rsidR="001E5BFC" w:rsidRPr="00F45C94" w:rsidSect="001E5B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90"/>
    <w:rsid w:val="001E5BFC"/>
    <w:rsid w:val="005F7DC3"/>
    <w:rsid w:val="00865B42"/>
    <w:rsid w:val="009933BD"/>
    <w:rsid w:val="00A56690"/>
    <w:rsid w:val="00D75EC6"/>
    <w:rsid w:val="00D9329E"/>
    <w:rsid w:val="00E04DA9"/>
    <w:rsid w:val="00F4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052D"/>
  <w15:chartTrackingRefBased/>
  <w15:docId w15:val="{93CF0C21-BA02-4F31-996A-AE277DCF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B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E5BF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5BFC"/>
    <w:rPr>
      <w:color w:val="800080"/>
      <w:u w:val="single"/>
    </w:rPr>
  </w:style>
  <w:style w:type="paragraph" w:customStyle="1" w:styleId="msonormal0">
    <w:name w:val="msonormal"/>
    <w:basedOn w:val="a"/>
    <w:rsid w:val="001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E5B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E5B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3D3D3" w:fill="D3D3D3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E5B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B0C4DE" w:fill="B0C4DE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E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1E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3D3D3" w:fill="D3D3D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E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0C4DE" w:fill="B0C4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E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B0C4DE" w:fill="B0C4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2A20-2B90-44A4-8070-E24F0D0A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11860</Words>
  <Characters>67604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2023-02-08T07:26:00Z</cp:lastPrinted>
  <dcterms:created xsi:type="dcterms:W3CDTF">2024-03-06T11:12:00Z</dcterms:created>
  <dcterms:modified xsi:type="dcterms:W3CDTF">2024-03-06T11:12:00Z</dcterms:modified>
</cp:coreProperties>
</file>