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9D" w:rsidRPr="001A3D27" w:rsidRDefault="0069099D" w:rsidP="00C3793C">
      <w:pPr>
        <w:spacing w:after="0"/>
        <w:ind w:firstLine="540"/>
        <w:jc w:val="right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B10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1A3D27" w:rsidRPr="001A3D27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ПРОЕКТ</w:t>
      </w:r>
    </w:p>
    <w:p w:rsidR="0069099D" w:rsidRPr="001A3D27" w:rsidRDefault="0069099D" w:rsidP="00805FAF">
      <w:pPr>
        <w:spacing w:after="0"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9099D" w:rsidRPr="001A3D27" w:rsidRDefault="0069099D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 xml:space="preserve">АДМИНИСТРАЦИИ ИПАТОВСКОГО </w:t>
      </w:r>
      <w:r w:rsidR="00D1372B" w:rsidRPr="001A3D2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A3D2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1A3D27" w:rsidRPr="00B109C5" w:rsidRDefault="001A3D27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9D" w:rsidRDefault="001A3D27" w:rsidP="00D1512C">
      <w:pPr>
        <w:pStyle w:val="a3"/>
        <w:spacing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="0069099D" w:rsidRPr="00B109C5">
        <w:rPr>
          <w:sz w:val="28"/>
          <w:szCs w:val="28"/>
          <w:lang w:eastAsia="en-US"/>
        </w:rPr>
        <w:t xml:space="preserve">                      г. Ипатово                                 </w:t>
      </w:r>
    </w:p>
    <w:p w:rsid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D27" w:rsidRDefault="00A40B95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признании утратившим силу </w:t>
      </w:r>
      <w:r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администрации Ип</w:t>
      </w:r>
      <w:r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товского городского округа Ставропольского края от 3 июля 2018 г. № 804</w:t>
      </w:r>
    </w:p>
    <w:p w:rsidR="00FC1F40" w:rsidRPr="00FC1F40" w:rsidRDefault="00FC1F40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D27" w:rsidRPr="00FC1F40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="00524E50" w:rsidRPr="00FC1F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FC1F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акон</w:t>
        </w:r>
        <w:r w:rsidR="00524E50" w:rsidRPr="00FC1F4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ами</w:t>
        </w:r>
      </w:hyperlink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anchor="/document/27131984/entry/0" w:history="1">
        <w:r w:rsidR="00FC1F40" w:rsidRPr="00FC1F40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13 июня 2013 г. </w:t>
        </w:r>
        <w:r w:rsidR="000A04D1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FC1F40" w:rsidRPr="00FC1F40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51-кз</w:t>
        </w:r>
      </w:hyperlink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A0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венными полномочиями Ставропольского края по назначению и выплате единовременного пособия усыновителям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anchor="/document/27118776/entry/0" w:history="1">
        <w:r w:rsidR="00FC1F40" w:rsidRPr="00FC1F40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15 ноября 2009 г. </w:t>
        </w:r>
        <w:r w:rsidR="00095D2B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  <w:r w:rsidR="00FC1F40" w:rsidRPr="00FC1F40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77-кз</w:t>
        </w:r>
      </w:hyperlink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«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размере и порядке назначения единовременного пособия усыновителям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524E50" w:rsidRPr="00FC1F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</w:t>
        </w:r>
      </w:hyperlink>
      <w:r w:rsidR="00524E50" w:rsidRPr="00FC1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мая 2023 г. № 46-кз «О наделении Ипатовского городского округа Ставропольского края статусом муниципального округа»</w:t>
      </w:r>
      <w:r w:rsidR="00524E5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2" w:anchor="/document/27121659/entry/0" w:history="1">
        <w:r w:rsidR="00FC1F40" w:rsidRPr="00FC1F40">
          <w:rPr>
            <w:rStyle w:val="afa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постановлен</w:t>
        </w:r>
        <w:r w:rsidR="00FC1F40" w:rsidRPr="00FC1F40">
          <w:rPr>
            <w:rStyle w:val="afa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и</w:t>
        </w:r>
        <w:r w:rsidR="00FC1F40" w:rsidRPr="00FC1F40">
          <w:rPr>
            <w:rStyle w:val="afa"/>
            <w:rFonts w:ascii="Times New Roman" w:hAnsi="Times New Roman" w:cs="Times New Roman"/>
            <w:i w:val="0"/>
            <w:iCs w:val="0"/>
            <w:color w:val="000000" w:themeColor="text1"/>
            <w:sz w:val="28"/>
            <w:szCs w:val="28"/>
          </w:rPr>
          <w:t>ем</w:t>
        </w:r>
      </w:hyperlink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правительства Ставропольского края от 17 ноября 2010 г. 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387-п 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FC1F40" w:rsidRPr="00FC1F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Порядка выплаты единовременного пособия усыновителям</w:t>
      </w:r>
      <w:r w:rsidR="00095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4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Ипатовского </w:t>
      </w:r>
      <w:r w:rsidR="00700397"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муницпального</w:t>
      </w: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</w:t>
      </w: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C1F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 края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14483B" w:rsidRDefault="001A3D27" w:rsidP="00095D2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D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утратившими силу</w:t>
      </w:r>
      <w:r w:rsidR="00C3793C" w:rsidRPr="00095D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5D2B"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 администрации Ип</w:t>
      </w:r>
      <w:r w:rsidR="00095D2B"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095D2B"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товского городского округа Ставропольского края от 3 июля 2018 г. № 804 «Об утверждении Порядка выплаты единовременного пособия усыновит</w:t>
      </w:r>
      <w:r w:rsidR="00095D2B"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095D2B" w:rsidRPr="00095D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лям»</w:t>
      </w:r>
      <w:r w:rsidR="00C3793C" w:rsidRPr="00095D2B">
        <w:rPr>
          <w:rFonts w:ascii="Times New Roman" w:hAnsi="Times New Roman" w:cs="Times New Roman"/>
          <w:sz w:val="28"/>
          <w:szCs w:val="28"/>
        </w:rPr>
        <w:t>.</w:t>
      </w:r>
    </w:p>
    <w:p w:rsidR="00A40B95" w:rsidRDefault="00A40B95" w:rsidP="00A40B9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95D2B" w:rsidRDefault="00095D2B" w:rsidP="00095D2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D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</w:t>
      </w:r>
      <w:r w:rsidRPr="00095D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</w:t>
      </w:r>
      <w:r w:rsidRPr="00095D2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венностью, автоматизации и информационных технологий администрации Ипатовского муниципального округа Ставропольского края</w:t>
      </w:r>
      <w:r w:rsidRPr="00095D2B">
        <w:rPr>
          <w:rFonts w:ascii="Times New Roman" w:hAnsi="Times New Roman" w:cs="Times New Roman"/>
          <w:sz w:val="28"/>
          <w:szCs w:val="28"/>
        </w:rPr>
        <w:t xml:space="preserve"> разместить н</w:t>
      </w:r>
      <w:r w:rsidRPr="00095D2B">
        <w:rPr>
          <w:rFonts w:ascii="Times New Roman" w:hAnsi="Times New Roman" w:cs="Times New Roman"/>
          <w:sz w:val="28"/>
          <w:szCs w:val="28"/>
        </w:rPr>
        <w:t>а</w:t>
      </w:r>
      <w:r w:rsidRPr="00095D2B">
        <w:rPr>
          <w:rFonts w:ascii="Times New Roman" w:hAnsi="Times New Roman" w:cs="Times New Roman"/>
          <w:sz w:val="28"/>
          <w:szCs w:val="28"/>
        </w:rPr>
        <w:t>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A40B95" w:rsidRPr="00A40B95" w:rsidRDefault="00A40B95" w:rsidP="00A40B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483B" w:rsidRPr="00A40B95" w:rsidRDefault="00A40B95" w:rsidP="00A40B95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anchor="/document/410421534/entry/0" w:history="1">
        <w:r w:rsidRPr="00A40B95">
          <w:rPr>
            <w:rStyle w:val="af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Опубликовать</w:t>
        </w:r>
      </w:hyperlink>
      <w:r w:rsidRPr="00A4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настоящее постановление в муниципальной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4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Ипатовский информационный вестник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40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0B95" w:rsidRPr="00A40B95" w:rsidRDefault="00A40B95" w:rsidP="00A40B95">
      <w:pPr>
        <w:pStyle w:val="a5"/>
        <w:tabs>
          <w:tab w:val="left" w:pos="1134"/>
        </w:tabs>
        <w:spacing w:after="0" w:line="360" w:lineRule="exac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83B" w:rsidRPr="00095D2B" w:rsidRDefault="00C3793C" w:rsidP="00A40B95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exact"/>
        <w:ind w:left="0"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D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095D2B">
        <w:rPr>
          <w:rFonts w:ascii="Times New Roman" w:hAnsi="Times New Roman" w:cs="Times New Roman"/>
          <w:sz w:val="28"/>
          <w:szCs w:val="28"/>
        </w:rPr>
        <w:t>к</w:t>
      </w:r>
      <w:r w:rsidRPr="00095D2B"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C3793C" w:rsidRDefault="00A40B95" w:rsidP="00C3793C">
      <w:pPr>
        <w:shd w:val="clear" w:color="auto" w:fill="FFFFFF"/>
        <w:spacing w:after="0" w:line="360" w:lineRule="exact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793C" w:rsidRPr="00B109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C3793C" w:rsidRPr="00B109C5">
        <w:rPr>
          <w:rFonts w:ascii="Times New Roman" w:hAnsi="Times New Roman" w:cs="Times New Roman"/>
          <w:sz w:val="28"/>
          <w:szCs w:val="28"/>
        </w:rPr>
        <w:t>.</w:t>
      </w:r>
    </w:p>
    <w:p w:rsidR="0014483B" w:rsidRDefault="0014483B" w:rsidP="00C3793C">
      <w:pPr>
        <w:shd w:val="clear" w:color="auto" w:fill="FFFFFF"/>
        <w:spacing w:after="0" w:line="360" w:lineRule="exact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B95" w:rsidRPr="001A3D27" w:rsidRDefault="00A40B95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Глава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E73A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3793C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3738" w:rsidRPr="00B109C5" w:rsidRDefault="00C3793C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3738" w:rsidRPr="00B109C5" w:rsidRDefault="00F73738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0B95" w:rsidRDefault="00A40B95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5FAF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805FA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109C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</w:t>
      </w:r>
      <w:r w:rsidR="000726DA">
        <w:rPr>
          <w:rFonts w:ascii="Times New Roman" w:hAnsi="Times New Roman" w:cs="Times New Roman"/>
          <w:sz w:val="28"/>
          <w:szCs w:val="28"/>
        </w:rPr>
        <w:t>и</w:t>
      </w:r>
      <w:r w:rsidR="000726DA">
        <w:rPr>
          <w:rFonts w:ascii="Times New Roman" w:hAnsi="Times New Roman" w:cs="Times New Roman"/>
          <w:sz w:val="28"/>
          <w:szCs w:val="28"/>
        </w:rPr>
        <w:t>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</w:t>
      </w:r>
    </w:p>
    <w:p w:rsidR="00F73738" w:rsidRPr="00B109C5" w:rsidRDefault="00805FAF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 xml:space="preserve">Т.А. Фоменко                                                                            </w:t>
      </w:r>
    </w:p>
    <w:p w:rsidR="00F73738" w:rsidRPr="00B109C5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C3793C" w:rsidRDefault="00C3793C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</w:t>
      </w:r>
      <w:r w:rsidR="0014483B">
        <w:rPr>
          <w:rFonts w:ascii="Times New Roman" w:hAnsi="Times New Roman" w:cs="Times New Roman"/>
          <w:sz w:val="28"/>
          <w:szCs w:val="28"/>
        </w:rPr>
        <w:t xml:space="preserve">  </w:t>
      </w:r>
      <w:r w:rsidRPr="00C3793C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14483B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483B" w:rsidRPr="00C3793C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738" w:rsidRPr="00B109C5" w:rsidRDefault="00F73738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738" w:rsidRDefault="00F73738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</w:t>
      </w:r>
      <w:r w:rsidRPr="00B109C5">
        <w:rPr>
          <w:rFonts w:ascii="Times New Roman" w:hAnsi="Times New Roman" w:cs="Times New Roman"/>
          <w:sz w:val="28"/>
          <w:szCs w:val="28"/>
        </w:rPr>
        <w:t>М.А.Коваленко</w:t>
      </w:r>
    </w:p>
    <w:p w:rsidR="00095D2B" w:rsidRDefault="00095D2B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5D2B" w:rsidRDefault="00095D2B" w:rsidP="00095D2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5D2B" w:rsidRPr="00B109C5" w:rsidRDefault="00095D2B" w:rsidP="00095D2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            </w:t>
      </w:r>
    </w:p>
    <w:p w:rsidR="00095D2B" w:rsidRPr="00B109C5" w:rsidRDefault="00095D2B" w:rsidP="00095D2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Казакова</w:t>
      </w:r>
    </w:p>
    <w:p w:rsidR="00095D2B" w:rsidRPr="00B109C5" w:rsidRDefault="00095D2B" w:rsidP="009D7F2F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8"/>
        <w:tblW w:w="9464" w:type="dxa"/>
        <w:tblLayout w:type="fixed"/>
        <w:tblLook w:val="01E0"/>
      </w:tblPr>
      <w:tblGrid>
        <w:gridCol w:w="7909"/>
        <w:gridCol w:w="1555"/>
      </w:tblGrid>
      <w:tr w:rsidR="00095D2B" w:rsidRPr="00B109C5" w:rsidTr="00095D2B">
        <w:trPr>
          <w:trHeight w:val="332"/>
        </w:trPr>
        <w:tc>
          <w:tcPr>
            <w:tcW w:w="7909" w:type="dxa"/>
          </w:tcPr>
          <w:p w:rsidR="00095D2B" w:rsidRPr="00B109C5" w:rsidRDefault="00095D2B" w:rsidP="00095D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</w:tc>
        <w:tc>
          <w:tcPr>
            <w:tcW w:w="1555" w:type="dxa"/>
          </w:tcPr>
          <w:p w:rsidR="00095D2B" w:rsidRPr="00B109C5" w:rsidRDefault="00095D2B" w:rsidP="00095D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D2B" w:rsidRPr="00B109C5" w:rsidTr="00095D2B">
        <w:trPr>
          <w:trHeight w:val="2826"/>
        </w:trPr>
        <w:tc>
          <w:tcPr>
            <w:tcW w:w="7909" w:type="dxa"/>
          </w:tcPr>
          <w:p w:rsidR="00095D2B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  <w:p w:rsidR="00095D2B" w:rsidRPr="00B109C5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5D2B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095D2B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вопросам (на сайт)</w:t>
            </w:r>
          </w:p>
          <w:p w:rsidR="00095D2B" w:rsidRPr="00B109C5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095D2B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  <w:p w:rsidR="00095D2B" w:rsidRDefault="00095D2B" w:rsidP="00095D2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095D2B" w:rsidRDefault="00A40B95" w:rsidP="00095D2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</w:t>
            </w:r>
          </w:p>
          <w:p w:rsidR="00095D2B" w:rsidRDefault="00095D2B" w:rsidP="00095D2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  <w:p w:rsidR="00095D2B" w:rsidRPr="00B109C5" w:rsidRDefault="00095D2B" w:rsidP="00095D2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Проект в прокуратуру</w:t>
            </w:r>
          </w:p>
        </w:tc>
        <w:tc>
          <w:tcPr>
            <w:tcW w:w="1555" w:type="dxa"/>
          </w:tcPr>
          <w:p w:rsidR="00095D2B" w:rsidRPr="00B109C5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5D2B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5D2B" w:rsidRPr="00B109C5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Pr="00B109C5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Pr="00B109C5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5D2B" w:rsidRPr="00B109C5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Pr="00B109C5" w:rsidRDefault="00095D2B" w:rsidP="00095D2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Pr="00B109C5" w:rsidRDefault="00095D2B" w:rsidP="00095D2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Default="00095D2B" w:rsidP="00095D2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D2B" w:rsidRPr="00B109C5" w:rsidRDefault="00095D2B" w:rsidP="00095D2B">
            <w:pPr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3738" w:rsidRPr="00B109C5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14E58" w:rsidRPr="00B109C5" w:rsidRDefault="000B6671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14E58" w:rsidRPr="00B109C5" w:rsidSect="0014483B">
      <w:headerReference w:type="default" r:id="rId14"/>
      <w:footerReference w:type="default" r:id="rId15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45" w:rsidRDefault="00121745" w:rsidP="001B0915">
      <w:pPr>
        <w:spacing w:after="0" w:line="240" w:lineRule="auto"/>
      </w:pPr>
      <w:r>
        <w:separator/>
      </w:r>
    </w:p>
  </w:endnote>
  <w:endnote w:type="continuationSeparator" w:id="1">
    <w:p w:rsidR="00121745" w:rsidRDefault="00121745" w:rsidP="001B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3B" w:rsidRDefault="0014483B">
    <w:pPr>
      <w:pStyle w:val="aa"/>
      <w:jc w:val="right"/>
    </w:pPr>
  </w:p>
  <w:p w:rsidR="00830FA3" w:rsidRDefault="00830F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45" w:rsidRDefault="00121745" w:rsidP="001B0915">
      <w:pPr>
        <w:spacing w:after="0" w:line="240" w:lineRule="auto"/>
      </w:pPr>
      <w:r>
        <w:separator/>
      </w:r>
    </w:p>
  </w:footnote>
  <w:footnote w:type="continuationSeparator" w:id="1">
    <w:p w:rsidR="00121745" w:rsidRDefault="00121745" w:rsidP="001B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A3" w:rsidRDefault="00830FA3">
    <w:pPr>
      <w:pStyle w:val="a8"/>
      <w:jc w:val="right"/>
    </w:pPr>
  </w:p>
  <w:p w:rsidR="00830FA3" w:rsidRDefault="00830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6.35pt;height:16.65pt" o:bullet="t">
        <v:imagedata r:id="rId1" o:title=""/>
      </v:shape>
    </w:pict>
  </w:numPicBullet>
  <w:numPicBullet w:numPicBulletId="1">
    <w:pict>
      <v:shape id="_x0000_i1077" type="#_x0000_t75" style="width:18.8pt;height:16.65pt" o:bullet="t">
        <v:imagedata r:id="rId2" o:title=""/>
      </v:shape>
    </w:pict>
  </w:numPicBullet>
  <w:numPicBullet w:numPicBulletId="2">
    <w:pict>
      <v:shape id="_x0000_i1078" type="#_x0000_t75" style="width:32.8pt;height:16.65pt" o:bullet="t">
        <v:imagedata r:id="rId3" o:title=""/>
      </v:shape>
    </w:pict>
  </w:numPicBullet>
  <w:numPicBullet w:numPicBulletId="3">
    <w:pict>
      <v:shape id="_x0000_i1079" type="#_x0000_t75" style="width:8.05pt;height:16.65pt" o:bullet="t">
        <v:imagedata r:id="rId4" o:title=""/>
      </v:shape>
    </w:pict>
  </w:numPicBullet>
  <w:numPicBullet w:numPicBulletId="4">
    <w:pict>
      <v:shape id="_x0000_i1080" type="#_x0000_t75" style="width:11.3pt;height:16.65pt" o:bullet="t">
        <v:imagedata r:id="rId5" o:title=""/>
      </v:shape>
    </w:pict>
  </w:numPicBullet>
  <w:abstractNum w:abstractNumId="0">
    <w:nsid w:val="06C448CE"/>
    <w:multiLevelType w:val="hybridMultilevel"/>
    <w:tmpl w:val="7DE66DE2"/>
    <w:lvl w:ilvl="0" w:tplc="25102C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058B3"/>
    <w:multiLevelType w:val="hybridMultilevel"/>
    <w:tmpl w:val="3306E7E8"/>
    <w:lvl w:ilvl="0" w:tplc="8D3E1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4772D"/>
    <w:multiLevelType w:val="multilevel"/>
    <w:tmpl w:val="A678F8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1BEB376C"/>
    <w:multiLevelType w:val="hybridMultilevel"/>
    <w:tmpl w:val="C08E836E"/>
    <w:lvl w:ilvl="0" w:tplc="90245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211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14F5"/>
    <w:multiLevelType w:val="hybridMultilevel"/>
    <w:tmpl w:val="80E083F4"/>
    <w:lvl w:ilvl="0" w:tplc="EEAA7C4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543F65"/>
    <w:multiLevelType w:val="hybridMultilevel"/>
    <w:tmpl w:val="AAD4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42E34"/>
    <w:multiLevelType w:val="multilevel"/>
    <w:tmpl w:val="9C6A24F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8">
    <w:nsid w:val="62372818"/>
    <w:multiLevelType w:val="hybridMultilevel"/>
    <w:tmpl w:val="B1BA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33C6D"/>
    <w:rsid w:val="000119C2"/>
    <w:rsid w:val="000342D3"/>
    <w:rsid w:val="00042598"/>
    <w:rsid w:val="00043170"/>
    <w:rsid w:val="0004709E"/>
    <w:rsid w:val="00052B56"/>
    <w:rsid w:val="00055452"/>
    <w:rsid w:val="00061145"/>
    <w:rsid w:val="00067509"/>
    <w:rsid w:val="0007031C"/>
    <w:rsid w:val="00071BCC"/>
    <w:rsid w:val="000726DA"/>
    <w:rsid w:val="00082422"/>
    <w:rsid w:val="00083D1E"/>
    <w:rsid w:val="00084837"/>
    <w:rsid w:val="00086849"/>
    <w:rsid w:val="00087BAF"/>
    <w:rsid w:val="00092542"/>
    <w:rsid w:val="00095D2B"/>
    <w:rsid w:val="000A04D1"/>
    <w:rsid w:val="000A373F"/>
    <w:rsid w:val="000A709D"/>
    <w:rsid w:val="000B0CCA"/>
    <w:rsid w:val="000B35AA"/>
    <w:rsid w:val="000B6671"/>
    <w:rsid w:val="000C053A"/>
    <w:rsid w:val="000C7DD5"/>
    <w:rsid w:val="000D123B"/>
    <w:rsid w:val="000D30C8"/>
    <w:rsid w:val="000E2E09"/>
    <w:rsid w:val="000E4102"/>
    <w:rsid w:val="000E4232"/>
    <w:rsid w:val="000E70CF"/>
    <w:rsid w:val="000F7512"/>
    <w:rsid w:val="00100609"/>
    <w:rsid w:val="00105B9E"/>
    <w:rsid w:val="00121745"/>
    <w:rsid w:val="001344FC"/>
    <w:rsid w:val="0014483B"/>
    <w:rsid w:val="00162F94"/>
    <w:rsid w:val="00164B0B"/>
    <w:rsid w:val="001666B8"/>
    <w:rsid w:val="00167C39"/>
    <w:rsid w:val="001851C4"/>
    <w:rsid w:val="001853F0"/>
    <w:rsid w:val="00196C33"/>
    <w:rsid w:val="001A0CBC"/>
    <w:rsid w:val="001A186D"/>
    <w:rsid w:val="001A3D27"/>
    <w:rsid w:val="001A7D7E"/>
    <w:rsid w:val="001B01A1"/>
    <w:rsid w:val="001B0915"/>
    <w:rsid w:val="001B4C75"/>
    <w:rsid w:val="001C05E7"/>
    <w:rsid w:val="001D22D8"/>
    <w:rsid w:val="001D4FA9"/>
    <w:rsid w:val="001E4787"/>
    <w:rsid w:val="001E4964"/>
    <w:rsid w:val="00202EDB"/>
    <w:rsid w:val="00211773"/>
    <w:rsid w:val="00220A27"/>
    <w:rsid w:val="0022230E"/>
    <w:rsid w:val="00224AA3"/>
    <w:rsid w:val="00242440"/>
    <w:rsid w:val="00255B0F"/>
    <w:rsid w:val="00267D25"/>
    <w:rsid w:val="00271099"/>
    <w:rsid w:val="00296842"/>
    <w:rsid w:val="002A26B6"/>
    <w:rsid w:val="002A3552"/>
    <w:rsid w:val="002B57D2"/>
    <w:rsid w:val="002C5468"/>
    <w:rsid w:val="002D4B68"/>
    <w:rsid w:val="002E1D67"/>
    <w:rsid w:val="002E69D3"/>
    <w:rsid w:val="002F14B1"/>
    <w:rsid w:val="002F5F90"/>
    <w:rsid w:val="002F6341"/>
    <w:rsid w:val="002F696E"/>
    <w:rsid w:val="0030376A"/>
    <w:rsid w:val="00314E58"/>
    <w:rsid w:val="003165A2"/>
    <w:rsid w:val="003253E3"/>
    <w:rsid w:val="00327B3C"/>
    <w:rsid w:val="0033575D"/>
    <w:rsid w:val="0033662B"/>
    <w:rsid w:val="00342667"/>
    <w:rsid w:val="00350DB8"/>
    <w:rsid w:val="0035136C"/>
    <w:rsid w:val="0037549F"/>
    <w:rsid w:val="00384D31"/>
    <w:rsid w:val="00395E56"/>
    <w:rsid w:val="003A04B7"/>
    <w:rsid w:val="003A4F7D"/>
    <w:rsid w:val="003B7A08"/>
    <w:rsid w:val="003C3C1F"/>
    <w:rsid w:val="003C7361"/>
    <w:rsid w:val="003E2F9C"/>
    <w:rsid w:val="003E30C7"/>
    <w:rsid w:val="003E59EA"/>
    <w:rsid w:val="003F7BD9"/>
    <w:rsid w:val="004120EC"/>
    <w:rsid w:val="00414C14"/>
    <w:rsid w:val="00423DAB"/>
    <w:rsid w:val="004344E1"/>
    <w:rsid w:val="00444E1B"/>
    <w:rsid w:val="00462218"/>
    <w:rsid w:val="0046354A"/>
    <w:rsid w:val="004665C7"/>
    <w:rsid w:val="00474585"/>
    <w:rsid w:val="004843D3"/>
    <w:rsid w:val="00485857"/>
    <w:rsid w:val="00485B08"/>
    <w:rsid w:val="004871EC"/>
    <w:rsid w:val="00497A3A"/>
    <w:rsid w:val="004A2D16"/>
    <w:rsid w:val="004A7DAD"/>
    <w:rsid w:val="004B1501"/>
    <w:rsid w:val="004C1334"/>
    <w:rsid w:val="004C7C55"/>
    <w:rsid w:val="004D0B81"/>
    <w:rsid w:val="004D0ED7"/>
    <w:rsid w:val="004F67ED"/>
    <w:rsid w:val="00506FAC"/>
    <w:rsid w:val="00511067"/>
    <w:rsid w:val="005123BC"/>
    <w:rsid w:val="00513C4A"/>
    <w:rsid w:val="00524E50"/>
    <w:rsid w:val="0052664A"/>
    <w:rsid w:val="00530F86"/>
    <w:rsid w:val="005330DB"/>
    <w:rsid w:val="00533C6D"/>
    <w:rsid w:val="00544F68"/>
    <w:rsid w:val="00552521"/>
    <w:rsid w:val="00556C76"/>
    <w:rsid w:val="005623FE"/>
    <w:rsid w:val="005639C4"/>
    <w:rsid w:val="005708A8"/>
    <w:rsid w:val="005751FF"/>
    <w:rsid w:val="00580382"/>
    <w:rsid w:val="00591C47"/>
    <w:rsid w:val="00593693"/>
    <w:rsid w:val="0059631F"/>
    <w:rsid w:val="005B0428"/>
    <w:rsid w:val="005B078A"/>
    <w:rsid w:val="005B6A0D"/>
    <w:rsid w:val="005C7FA7"/>
    <w:rsid w:val="005D6455"/>
    <w:rsid w:val="005E4ABD"/>
    <w:rsid w:val="005E50EC"/>
    <w:rsid w:val="005F02BF"/>
    <w:rsid w:val="005F0442"/>
    <w:rsid w:val="005F6E88"/>
    <w:rsid w:val="005F7E48"/>
    <w:rsid w:val="00606EFD"/>
    <w:rsid w:val="0061780E"/>
    <w:rsid w:val="0062417C"/>
    <w:rsid w:val="00651F0E"/>
    <w:rsid w:val="0067360A"/>
    <w:rsid w:val="00676A48"/>
    <w:rsid w:val="0069099D"/>
    <w:rsid w:val="006927B9"/>
    <w:rsid w:val="006A60C1"/>
    <w:rsid w:val="006A6E91"/>
    <w:rsid w:val="006B05CC"/>
    <w:rsid w:val="006D0456"/>
    <w:rsid w:val="006D5A76"/>
    <w:rsid w:val="006E58C5"/>
    <w:rsid w:val="006F088C"/>
    <w:rsid w:val="00700397"/>
    <w:rsid w:val="0070210E"/>
    <w:rsid w:val="00711867"/>
    <w:rsid w:val="00750023"/>
    <w:rsid w:val="0075566E"/>
    <w:rsid w:val="00762132"/>
    <w:rsid w:val="00763B0D"/>
    <w:rsid w:val="0076706E"/>
    <w:rsid w:val="007722F0"/>
    <w:rsid w:val="00775CA7"/>
    <w:rsid w:val="00792247"/>
    <w:rsid w:val="0079372B"/>
    <w:rsid w:val="007B166F"/>
    <w:rsid w:val="007B4732"/>
    <w:rsid w:val="007B72C8"/>
    <w:rsid w:val="007B7487"/>
    <w:rsid w:val="007D003F"/>
    <w:rsid w:val="007D18BC"/>
    <w:rsid w:val="007D3324"/>
    <w:rsid w:val="007D4985"/>
    <w:rsid w:val="007E069A"/>
    <w:rsid w:val="007F1BC0"/>
    <w:rsid w:val="00800080"/>
    <w:rsid w:val="00800722"/>
    <w:rsid w:val="00805FAF"/>
    <w:rsid w:val="00807901"/>
    <w:rsid w:val="00812B09"/>
    <w:rsid w:val="00812C73"/>
    <w:rsid w:val="00816BBD"/>
    <w:rsid w:val="00821CAD"/>
    <w:rsid w:val="008240CA"/>
    <w:rsid w:val="00830FA3"/>
    <w:rsid w:val="00836B38"/>
    <w:rsid w:val="00843F8F"/>
    <w:rsid w:val="008462AE"/>
    <w:rsid w:val="008531FF"/>
    <w:rsid w:val="008542B6"/>
    <w:rsid w:val="00856D85"/>
    <w:rsid w:val="00860E90"/>
    <w:rsid w:val="0086174F"/>
    <w:rsid w:val="0089149B"/>
    <w:rsid w:val="008B0B52"/>
    <w:rsid w:val="008B0B9B"/>
    <w:rsid w:val="008B3013"/>
    <w:rsid w:val="008C033E"/>
    <w:rsid w:val="008C54DB"/>
    <w:rsid w:val="008D6BC8"/>
    <w:rsid w:val="008E1BC1"/>
    <w:rsid w:val="008F06FD"/>
    <w:rsid w:val="008F0703"/>
    <w:rsid w:val="008F2CED"/>
    <w:rsid w:val="008F683B"/>
    <w:rsid w:val="0090678C"/>
    <w:rsid w:val="00906C8D"/>
    <w:rsid w:val="009119A8"/>
    <w:rsid w:val="00913A20"/>
    <w:rsid w:val="009209A9"/>
    <w:rsid w:val="009214F6"/>
    <w:rsid w:val="009301AD"/>
    <w:rsid w:val="009309A7"/>
    <w:rsid w:val="009333C6"/>
    <w:rsid w:val="0093426A"/>
    <w:rsid w:val="0093437E"/>
    <w:rsid w:val="00943F0A"/>
    <w:rsid w:val="00945512"/>
    <w:rsid w:val="00945B73"/>
    <w:rsid w:val="00957BC1"/>
    <w:rsid w:val="0096072A"/>
    <w:rsid w:val="00964FD4"/>
    <w:rsid w:val="00983D99"/>
    <w:rsid w:val="009907E9"/>
    <w:rsid w:val="009A4FD4"/>
    <w:rsid w:val="009A592F"/>
    <w:rsid w:val="009B1E38"/>
    <w:rsid w:val="009B4267"/>
    <w:rsid w:val="009B6DD6"/>
    <w:rsid w:val="009C0849"/>
    <w:rsid w:val="009C0AF1"/>
    <w:rsid w:val="009D0A3B"/>
    <w:rsid w:val="009D7395"/>
    <w:rsid w:val="009D7A63"/>
    <w:rsid w:val="009D7F2F"/>
    <w:rsid w:val="00A042F8"/>
    <w:rsid w:val="00A07897"/>
    <w:rsid w:val="00A145FC"/>
    <w:rsid w:val="00A17A2B"/>
    <w:rsid w:val="00A2471E"/>
    <w:rsid w:val="00A40B95"/>
    <w:rsid w:val="00A44C01"/>
    <w:rsid w:val="00A472B6"/>
    <w:rsid w:val="00A561DC"/>
    <w:rsid w:val="00A56407"/>
    <w:rsid w:val="00A60C67"/>
    <w:rsid w:val="00A64D3A"/>
    <w:rsid w:val="00A65FCD"/>
    <w:rsid w:val="00A72F64"/>
    <w:rsid w:val="00A81068"/>
    <w:rsid w:val="00A82400"/>
    <w:rsid w:val="00AA5225"/>
    <w:rsid w:val="00AA58E0"/>
    <w:rsid w:val="00AB1D4A"/>
    <w:rsid w:val="00AB422C"/>
    <w:rsid w:val="00AC3C23"/>
    <w:rsid w:val="00AC6672"/>
    <w:rsid w:val="00AD1F04"/>
    <w:rsid w:val="00AD7B91"/>
    <w:rsid w:val="00AE16D8"/>
    <w:rsid w:val="00AE645E"/>
    <w:rsid w:val="00AE7983"/>
    <w:rsid w:val="00B031D0"/>
    <w:rsid w:val="00B03EB6"/>
    <w:rsid w:val="00B06DE2"/>
    <w:rsid w:val="00B109C5"/>
    <w:rsid w:val="00B12D72"/>
    <w:rsid w:val="00B1486F"/>
    <w:rsid w:val="00B52038"/>
    <w:rsid w:val="00B628D1"/>
    <w:rsid w:val="00B70EA0"/>
    <w:rsid w:val="00B714FB"/>
    <w:rsid w:val="00B723F0"/>
    <w:rsid w:val="00B8727F"/>
    <w:rsid w:val="00B93D9B"/>
    <w:rsid w:val="00BA24E3"/>
    <w:rsid w:val="00BA5110"/>
    <w:rsid w:val="00BA6243"/>
    <w:rsid w:val="00BC7DFD"/>
    <w:rsid w:val="00BE1FC6"/>
    <w:rsid w:val="00BE269D"/>
    <w:rsid w:val="00C029BB"/>
    <w:rsid w:val="00C079B1"/>
    <w:rsid w:val="00C14120"/>
    <w:rsid w:val="00C22B25"/>
    <w:rsid w:val="00C318E4"/>
    <w:rsid w:val="00C3293B"/>
    <w:rsid w:val="00C37452"/>
    <w:rsid w:val="00C3793C"/>
    <w:rsid w:val="00C44878"/>
    <w:rsid w:val="00C57C11"/>
    <w:rsid w:val="00C74CB2"/>
    <w:rsid w:val="00C765D1"/>
    <w:rsid w:val="00C80D93"/>
    <w:rsid w:val="00C81990"/>
    <w:rsid w:val="00CB5499"/>
    <w:rsid w:val="00CD173A"/>
    <w:rsid w:val="00CD3241"/>
    <w:rsid w:val="00CE000E"/>
    <w:rsid w:val="00CE025A"/>
    <w:rsid w:val="00CF5D24"/>
    <w:rsid w:val="00D056E1"/>
    <w:rsid w:val="00D06C23"/>
    <w:rsid w:val="00D11BA5"/>
    <w:rsid w:val="00D1372B"/>
    <w:rsid w:val="00D1512C"/>
    <w:rsid w:val="00D209F9"/>
    <w:rsid w:val="00D36891"/>
    <w:rsid w:val="00D4551A"/>
    <w:rsid w:val="00D50A93"/>
    <w:rsid w:val="00D53BAA"/>
    <w:rsid w:val="00D57F33"/>
    <w:rsid w:val="00D60DFE"/>
    <w:rsid w:val="00D67B10"/>
    <w:rsid w:val="00D71C34"/>
    <w:rsid w:val="00D74BD5"/>
    <w:rsid w:val="00D8779E"/>
    <w:rsid w:val="00D9402C"/>
    <w:rsid w:val="00DA19AE"/>
    <w:rsid w:val="00DA348B"/>
    <w:rsid w:val="00DA4164"/>
    <w:rsid w:val="00DB3DE2"/>
    <w:rsid w:val="00DC0732"/>
    <w:rsid w:val="00DC150A"/>
    <w:rsid w:val="00DC3B72"/>
    <w:rsid w:val="00DC4D87"/>
    <w:rsid w:val="00DC68FA"/>
    <w:rsid w:val="00DC79F7"/>
    <w:rsid w:val="00DD0F9E"/>
    <w:rsid w:val="00DD2B6E"/>
    <w:rsid w:val="00DD2B8D"/>
    <w:rsid w:val="00DE4C78"/>
    <w:rsid w:val="00DE6C9C"/>
    <w:rsid w:val="00E10D01"/>
    <w:rsid w:val="00E31053"/>
    <w:rsid w:val="00E33B99"/>
    <w:rsid w:val="00E36127"/>
    <w:rsid w:val="00E46221"/>
    <w:rsid w:val="00E50B81"/>
    <w:rsid w:val="00E54473"/>
    <w:rsid w:val="00E73A75"/>
    <w:rsid w:val="00E755DF"/>
    <w:rsid w:val="00E800AD"/>
    <w:rsid w:val="00E902C3"/>
    <w:rsid w:val="00E95320"/>
    <w:rsid w:val="00EA2989"/>
    <w:rsid w:val="00EB5358"/>
    <w:rsid w:val="00ED6CC3"/>
    <w:rsid w:val="00EE7274"/>
    <w:rsid w:val="00EF153C"/>
    <w:rsid w:val="00F201CA"/>
    <w:rsid w:val="00F3115B"/>
    <w:rsid w:val="00F43E05"/>
    <w:rsid w:val="00F466DD"/>
    <w:rsid w:val="00F53023"/>
    <w:rsid w:val="00F6681F"/>
    <w:rsid w:val="00F71D26"/>
    <w:rsid w:val="00F73738"/>
    <w:rsid w:val="00F80D38"/>
    <w:rsid w:val="00F92D5D"/>
    <w:rsid w:val="00F95B30"/>
    <w:rsid w:val="00FB0791"/>
    <w:rsid w:val="00FB1455"/>
    <w:rsid w:val="00FB18B5"/>
    <w:rsid w:val="00FB490B"/>
    <w:rsid w:val="00FC1F40"/>
    <w:rsid w:val="00FC50A7"/>
    <w:rsid w:val="00FD2360"/>
    <w:rsid w:val="00FD3515"/>
    <w:rsid w:val="00FE6B0B"/>
    <w:rsid w:val="00FF6076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0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71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02BF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0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71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F02B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3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33C6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33C6D"/>
    <w:pPr>
      <w:ind w:left="720"/>
    </w:pPr>
  </w:style>
  <w:style w:type="paragraph" w:customStyle="1" w:styleId="ConsPlusNormal">
    <w:name w:val="ConsPlusNormal"/>
    <w:uiPriority w:val="99"/>
    <w:rsid w:val="00533C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33C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533C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33C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915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915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rsid w:val="006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51F0E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5F02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F02BF"/>
    <w:rPr>
      <w:rFonts w:ascii="Segoe UI" w:eastAsia="Times New Roman" w:hAnsi="Segoe UI" w:cs="Segoe UI"/>
      <w:sz w:val="18"/>
      <w:szCs w:val="18"/>
    </w:rPr>
  </w:style>
  <w:style w:type="character" w:customStyle="1" w:styleId="FontStyle16">
    <w:name w:val="Font Style16"/>
    <w:uiPriority w:val="99"/>
    <w:rsid w:val="005F02B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F02B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F02BF"/>
    <w:pPr>
      <w:spacing w:after="0" w:line="240" w:lineRule="atLeast"/>
      <w:ind w:left="-539" w:right="107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F02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">
    <w:name w:val="Знак Знак Знак Знак"/>
    <w:basedOn w:val="a"/>
    <w:uiPriority w:val="99"/>
    <w:rsid w:val="005F02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uiPriority w:val="99"/>
    <w:rsid w:val="005F02BF"/>
  </w:style>
  <w:style w:type="paragraph" w:customStyle="1" w:styleId="af1">
    <w:name w:val="Знак"/>
    <w:basedOn w:val="a"/>
    <w:uiPriority w:val="99"/>
    <w:rsid w:val="005F02B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F02B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2BF"/>
    <w:pPr>
      <w:widowControl w:val="0"/>
      <w:shd w:val="clear" w:color="auto" w:fill="FFFFFF"/>
      <w:spacing w:after="0" w:line="293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5F02B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02BF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5F02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3">
    <w:name w:val="Без интервала1"/>
    <w:uiPriority w:val="99"/>
    <w:rsid w:val="005F02BF"/>
    <w:rPr>
      <w:rFonts w:eastAsia="Times New Roman" w:cs="Calibri"/>
      <w:sz w:val="22"/>
      <w:szCs w:val="22"/>
      <w:lang w:eastAsia="en-US"/>
    </w:rPr>
  </w:style>
  <w:style w:type="character" w:customStyle="1" w:styleId="af2">
    <w:name w:val="Гипертекстовая ссылка"/>
    <w:basedOn w:val="a0"/>
    <w:uiPriority w:val="99"/>
    <w:rsid w:val="0037549F"/>
    <w:rPr>
      <w:color w:val="auto"/>
    </w:rPr>
  </w:style>
  <w:style w:type="character" w:customStyle="1" w:styleId="af3">
    <w:name w:val="Цветовое выделение"/>
    <w:uiPriority w:val="99"/>
    <w:rsid w:val="00E800AD"/>
    <w:rPr>
      <w:b/>
      <w:bCs/>
      <w:color w:val="auto"/>
    </w:rPr>
  </w:style>
  <w:style w:type="paragraph" w:customStyle="1" w:styleId="af4">
    <w:name w:val="Комментарий"/>
    <w:basedOn w:val="a"/>
    <w:next w:val="a"/>
    <w:uiPriority w:val="99"/>
    <w:rsid w:val="002C546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C5468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043170"/>
    <w:rPr>
      <w:color w:val="0000FF"/>
      <w:u w:val="single"/>
    </w:rPr>
  </w:style>
  <w:style w:type="character" w:styleId="afa">
    <w:name w:val="Emphasis"/>
    <w:basedOn w:val="a0"/>
    <w:uiPriority w:val="20"/>
    <w:qFormat/>
    <w:locked/>
    <w:rsid w:val="00FC1F40"/>
    <w:rPr>
      <w:i/>
      <w:iCs/>
    </w:rPr>
  </w:style>
  <w:style w:type="table" w:styleId="afb">
    <w:name w:val="Table Grid"/>
    <w:basedOn w:val="a1"/>
    <w:locked/>
    <w:rsid w:val="00314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31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1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737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27114885/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89C70FC261A1689122B9515AEE79BC9A03131624A0957A60AE6A9BF5C322942D17EAE345A6ED0BF30A5E7YBd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6EC7-CC7B-4527-A236-DDCEA21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4195</CharactersWithSpaces>
  <SharedDoc>false</SharedDoc>
  <HLinks>
    <vt:vector size="102" baseType="variant"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3145760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65554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http://internet.garant.ru/document/redirect/12112604/217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http://internet.garant.ru/document/redirect/10900200/1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3276841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consultantplus://offline/ref=10589C70FC261A1689122B9515AEE79BC9A03131624A0957A60AE6A9BF5C322942D17EAE345A6ED0BF30A5E7YBdAL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merezhko</dc:creator>
  <cp:lastModifiedBy>3</cp:lastModifiedBy>
  <cp:revision>8</cp:revision>
  <cp:lastPrinted>2024-08-15T13:34:00Z</cp:lastPrinted>
  <dcterms:created xsi:type="dcterms:W3CDTF">2024-08-15T06:32:00Z</dcterms:created>
  <dcterms:modified xsi:type="dcterms:W3CDTF">2024-10-07T08:43:00Z</dcterms:modified>
</cp:coreProperties>
</file>